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301205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301205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301205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301205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301205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301205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AD4D87">
      <w:pPr>
        <w:pStyle w:val="Corpodetexto"/>
        <w:spacing w:before="5"/>
        <w:rPr>
          <w:sz w:val="17"/>
          <w:lang w:val="pt-BR"/>
        </w:rPr>
      </w:pPr>
      <w:r w:rsidRPr="00AD4D87"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top:-3e-5mm;mso-wrap-distance-right:0;mso-wrap-distance-bottom:-3e-5mm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 w:rsidRPr="00AD4D87"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top:-3e-5mm;mso-wrap-distance-right:0;mso-wrap-distance-bottom:-3e-5mm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 w:rsidRPr="00AD4D87"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top:-3e-5mm;mso-wrap-distance-right:0;mso-wrap-distance-bottom:-3e-5mm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 w:rsidRPr="00AD4D87"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top:-3e-5mm;mso-wrap-distance-right:0;mso-wrap-distance-bottom:-3e-5mm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 w:rsidRPr="00AD4D87"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top:-3e-5mm;mso-wrap-distance-right:0;mso-wrap-distance-bottom:-3e-5mm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AD4D87">
      <w:pPr>
        <w:pStyle w:val="Corpodetexto"/>
        <w:spacing w:before="5"/>
        <w:rPr>
          <w:sz w:val="17"/>
          <w:lang w:val="pt-BR"/>
        </w:rPr>
      </w:pPr>
      <w:bookmarkStart w:id="0" w:name="_GoBack"/>
      <w:bookmarkEnd w:id="0"/>
      <w:r w:rsidRPr="00AD4D87"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CCICE/UFPel</w:t>
                  </w:r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( )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77" w:rsidRDefault="00393A77" w:rsidP="00566280">
      <w:r>
        <w:separator/>
      </w:r>
    </w:p>
  </w:endnote>
  <w:endnote w:type="continuationSeparator" w:id="1">
    <w:p w:rsidR="00393A77" w:rsidRDefault="00393A77" w:rsidP="0056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77" w:rsidRDefault="00393A77" w:rsidP="00566280">
      <w:r>
        <w:separator/>
      </w:r>
    </w:p>
  </w:footnote>
  <w:footnote w:type="continuationSeparator" w:id="1">
    <w:p w:rsidR="00393A77" w:rsidRDefault="00393A77" w:rsidP="0056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88"/>
      <w:gridCol w:w="7654"/>
    </w:tblGrid>
    <w:tr w:rsidR="00566280" w:rsidRPr="00301205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A079B9" w:rsidP="00566280">
          <w:pPr>
            <w:pStyle w:val="Ttulo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</w:t>
          </w:r>
          <w:r w:rsidRPr="0005743D">
            <w:rPr>
              <w:sz w:val="20"/>
              <w:szCs w:val="20"/>
            </w:rPr>
            <w:t>eitora</w:t>
          </w:r>
          <w:r w:rsidR="00566280" w:rsidRPr="0005743D">
            <w:rPr>
              <w:sz w:val="20"/>
              <w:szCs w:val="20"/>
            </w:rPr>
            <w:t xml:space="preserve"> de Pesquisa e Pós-Graduação</w:t>
          </w:r>
        </w:p>
        <w:p w:rsidR="00566280" w:rsidRPr="0005743D" w:rsidRDefault="00A079B9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 xml:space="preserve">Escola Superior de Educação Física </w:t>
          </w:r>
        </w:p>
        <w:p w:rsidR="00566280" w:rsidRPr="0005743D" w:rsidRDefault="00566280" w:rsidP="00A079B9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Pós-Graduaçãoem</w:t>
          </w:r>
          <w:r w:rsidR="00A079B9" w:rsidRPr="00A079B9">
            <w:rPr>
              <w:sz w:val="20"/>
              <w:szCs w:val="20"/>
            </w:rPr>
            <w:t>Educação Física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0AEB"/>
    <w:rsid w:val="000A3ABB"/>
    <w:rsid w:val="002E3E69"/>
    <w:rsid w:val="00301205"/>
    <w:rsid w:val="00393A77"/>
    <w:rsid w:val="004B2586"/>
    <w:rsid w:val="00566280"/>
    <w:rsid w:val="00566AF3"/>
    <w:rsid w:val="0057560A"/>
    <w:rsid w:val="00660AEB"/>
    <w:rsid w:val="007400D4"/>
    <w:rsid w:val="00743BBD"/>
    <w:rsid w:val="0077467E"/>
    <w:rsid w:val="0084260A"/>
    <w:rsid w:val="00956948"/>
    <w:rsid w:val="00A079B9"/>
    <w:rsid w:val="00AD4D87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Usuario</cp:lastModifiedBy>
  <cp:revision>4</cp:revision>
  <dcterms:created xsi:type="dcterms:W3CDTF">2018-06-11T12:28:00Z</dcterms:created>
  <dcterms:modified xsi:type="dcterms:W3CDTF">2018-06-18T17:34:00Z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