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5BA47" w14:textId="77777777" w:rsidR="00C7600B" w:rsidRDefault="00C7600B" w:rsidP="00C760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UNIVERSIDADE FEDERAL DE PELOTAS</w:t>
      </w:r>
    </w:p>
    <w:p w14:paraId="28181E78" w14:textId="77777777" w:rsidR="00C7600B" w:rsidRDefault="00C7600B" w:rsidP="00C760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FACULDADE DE DIREITO</w:t>
      </w:r>
    </w:p>
    <w:p w14:paraId="4055B1EB" w14:textId="5B503FC1" w:rsidR="00C7600B" w:rsidRDefault="00C7600B" w:rsidP="00C760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 DE PÓS-GRADUAÇÃO EM DIREITO</w:t>
      </w:r>
      <w:r w:rsidR="003C72D4">
        <w:rPr>
          <w:rFonts w:ascii="Times New Roman" w:hAnsi="Times New Roman"/>
          <w:b/>
          <w:sz w:val="24"/>
          <w:szCs w:val="24"/>
        </w:rPr>
        <w:t xml:space="preserve"> - PPGD</w:t>
      </w:r>
    </w:p>
    <w:p w14:paraId="1D502F20" w14:textId="3BCAF640" w:rsidR="008C3AA4" w:rsidRDefault="00C7600B" w:rsidP="00C760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PLANO DE ENSINO 20</w:t>
      </w:r>
      <w:r w:rsidR="008C3AA4">
        <w:rPr>
          <w:rFonts w:ascii="Times New Roman" w:hAnsi="Times New Roman"/>
          <w:b/>
          <w:sz w:val="24"/>
          <w:szCs w:val="24"/>
        </w:rPr>
        <w:t>20</w:t>
      </w:r>
      <w:r w:rsidR="003C72D4">
        <w:rPr>
          <w:rFonts w:ascii="Times New Roman" w:hAnsi="Times New Roman"/>
          <w:b/>
          <w:sz w:val="24"/>
          <w:szCs w:val="24"/>
        </w:rPr>
        <w:t xml:space="preserve"> - </w:t>
      </w:r>
      <w:r w:rsidR="008C3AA4">
        <w:rPr>
          <w:rFonts w:ascii="Times New Roman" w:hAnsi="Times New Roman"/>
          <w:b/>
          <w:sz w:val="24"/>
          <w:szCs w:val="24"/>
        </w:rPr>
        <w:t>Calendário Suplementar</w:t>
      </w:r>
    </w:p>
    <w:p w14:paraId="1FE9D305" w14:textId="77777777" w:rsidR="00C7600B" w:rsidRDefault="00C7600B" w:rsidP="00C760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Disciplina:</w:t>
      </w:r>
      <w:r>
        <w:rPr>
          <w:rFonts w:ascii="Times New Roman" w:hAnsi="Times New Roman"/>
          <w:sz w:val="24"/>
          <w:szCs w:val="24"/>
        </w:rPr>
        <w:t xml:space="preserve"> Metodologia da Pesquisa Jurídica </w:t>
      </w:r>
    </w:p>
    <w:p w14:paraId="68512587" w14:textId="77777777" w:rsidR="00C7600B" w:rsidRDefault="00C7600B" w:rsidP="00C760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Carga horária</w:t>
      </w:r>
      <w:r>
        <w:rPr>
          <w:rFonts w:ascii="Times New Roman" w:hAnsi="Times New Roman"/>
          <w:sz w:val="24"/>
          <w:szCs w:val="24"/>
        </w:rPr>
        <w:t xml:space="preserve">: 68 horas-aula (4 créditos) </w:t>
      </w:r>
    </w:p>
    <w:p w14:paraId="0C19AD86" w14:textId="77777777" w:rsidR="00C7600B" w:rsidRDefault="00C7600B" w:rsidP="00C760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quartas-feiras das 14h às 16h (aula síncrona); 16h às 18h (atividade extraclasse) </w:t>
      </w:r>
    </w:p>
    <w:p w14:paraId="50229C5C" w14:textId="77777777" w:rsidR="00C7600B" w:rsidRDefault="00C7600B" w:rsidP="00C760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AD5557B" w14:textId="77777777" w:rsidR="00C7600B" w:rsidRDefault="00C7600B" w:rsidP="00C7600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ATENÇÃO</w:t>
      </w:r>
      <w:r>
        <w:rPr>
          <w:rFonts w:ascii="Times New Roman" w:hAnsi="Times New Roman"/>
          <w:sz w:val="24"/>
          <w:szCs w:val="24"/>
        </w:rPr>
        <w:t>: a aula começa às 14h pontualmente; se chegar atrasado espere até às 14:15h para adentrar em sala.</w:t>
      </w:r>
    </w:p>
    <w:p w14:paraId="453D2447" w14:textId="77777777" w:rsidR="00C7600B" w:rsidRDefault="00C7600B" w:rsidP="00C7600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55A59467" w14:textId="77777777" w:rsidR="00C7600B" w:rsidRDefault="00C7600B" w:rsidP="00C760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Responsável:</w:t>
      </w:r>
      <w:r>
        <w:rPr>
          <w:rFonts w:ascii="Times New Roman" w:hAnsi="Times New Roman"/>
          <w:sz w:val="24"/>
          <w:szCs w:val="24"/>
        </w:rPr>
        <w:t xml:space="preserve"> Profa. Dra. Márcia Rodrigues </w:t>
      </w:r>
      <w:proofErr w:type="spellStart"/>
      <w:r>
        <w:rPr>
          <w:rFonts w:ascii="Times New Roman" w:hAnsi="Times New Roman"/>
          <w:sz w:val="24"/>
          <w:szCs w:val="24"/>
        </w:rPr>
        <w:t>Bertoldi</w:t>
      </w:r>
      <w:proofErr w:type="spellEnd"/>
      <w:r>
        <w:rPr>
          <w:rFonts w:ascii="Times New Roman" w:hAnsi="Times New Roman"/>
          <w:sz w:val="24"/>
          <w:szCs w:val="24"/>
        </w:rPr>
        <w:t xml:space="preserve"> (contato: marciabertoldi@yahoo.com)</w:t>
      </w:r>
    </w:p>
    <w:p w14:paraId="4C3B20BD" w14:textId="77777777" w:rsidR="00C7600B" w:rsidRDefault="00C7600B" w:rsidP="00C7600B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Ementa: </w:t>
      </w:r>
      <w:r>
        <w:rPr>
          <w:rFonts w:ascii="Times New Roman" w:hAnsi="Times New Roman"/>
          <w:sz w:val="24"/>
          <w:szCs w:val="24"/>
          <w:shd w:val="clear" w:color="auto" w:fill="FFFFFF"/>
        </w:rPr>
        <w:t>A disciplina busca visitar as matrizes epistemológicas da Teoria do Direito que atuem como pressupostos das reflexões e proposições jurídicas destinadas à resolução de problemas concretos em temáticas complexas, em face das quais se coloca o Direito contemporâneo. Propõe-se, ainda, estudar os métodos e as técnicas de pesquisa em Direito para capacitar o discente a realizar um projeto de pesquisa sólido, o qual oferecerá a oportunidade de conduzir a dissertação com excelência, bem como sustentar o modelo de pesquisa proposto.</w:t>
      </w:r>
    </w:p>
    <w:p w14:paraId="1363CD07" w14:textId="77777777" w:rsidR="00C7600B" w:rsidRDefault="00C7600B" w:rsidP="00C7600B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Metodologia: </w:t>
      </w:r>
      <w:r>
        <w:rPr>
          <w:rFonts w:ascii="Times New Roman" w:hAnsi="Times New Roman"/>
          <w:sz w:val="24"/>
          <w:szCs w:val="24"/>
          <w:shd w:val="clear" w:color="auto" w:fill="FFFFFF"/>
        </w:rPr>
        <w:t>As aulas serão expositivo-dialogadas, com apresentação de seminários pelos alunos - a partir dos textos indicados pela professora - e posterior debate.</w:t>
      </w:r>
    </w:p>
    <w:p w14:paraId="76BD3B43" w14:textId="77777777" w:rsidR="00C7600B" w:rsidRDefault="00C7600B" w:rsidP="00C7600B">
      <w:pPr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Avaliação: </w:t>
      </w:r>
    </w:p>
    <w:p w14:paraId="5497829C" w14:textId="77777777" w:rsidR="00C7600B" w:rsidRDefault="00C7600B" w:rsidP="00C7600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Apresentação escrita do projeto de pesquisa (4,0 pontos). Mínimo 15 páginas. </w:t>
      </w:r>
    </w:p>
    <w:p w14:paraId="537A6B85" w14:textId="77777777" w:rsidR="00C7600B" w:rsidRDefault="00C7600B" w:rsidP="00C7600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Defesa do projeto de pesquisa (3,0 pontos); </w:t>
      </w:r>
    </w:p>
    <w:p w14:paraId="1A7BA6C9" w14:textId="4E6F3EE1" w:rsidR="00C7600B" w:rsidRDefault="00C7600B" w:rsidP="00C7600B">
      <w:pPr>
        <w:numPr>
          <w:ilvl w:val="0"/>
          <w:numId w:val="2"/>
        </w:numPr>
        <w:ind w:left="106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787F">
        <w:rPr>
          <w:rFonts w:ascii="Times New Roman" w:hAnsi="Times New Roman"/>
          <w:sz w:val="24"/>
          <w:szCs w:val="24"/>
          <w:shd w:val="clear" w:color="auto" w:fill="FFFFFF"/>
        </w:rPr>
        <w:t>Entr</w:t>
      </w:r>
      <w:r>
        <w:rPr>
          <w:rFonts w:ascii="Times New Roman" w:hAnsi="Times New Roman"/>
          <w:sz w:val="24"/>
          <w:szCs w:val="24"/>
          <w:shd w:val="clear" w:color="auto" w:fill="FFFFFF"/>
        </w:rPr>
        <w:t>ega dos fichamentos (</w:t>
      </w:r>
      <w:r w:rsidR="008C3AA4">
        <w:rPr>
          <w:rFonts w:ascii="Times New Roman" w:hAnsi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sz w:val="24"/>
          <w:szCs w:val="24"/>
          <w:shd w:val="clear" w:color="auto" w:fill="FFFFFF"/>
        </w:rPr>
        <w:t>,0 pontos)</w:t>
      </w:r>
    </w:p>
    <w:p w14:paraId="14BA1BDA" w14:textId="77777777" w:rsidR="00C7600B" w:rsidRDefault="00C7600B" w:rsidP="00C7600B">
      <w:pPr>
        <w:numPr>
          <w:ilvl w:val="0"/>
          <w:numId w:val="2"/>
        </w:numPr>
        <w:ind w:left="106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Entrega das atividades (1,0 pontos)</w:t>
      </w:r>
    </w:p>
    <w:p w14:paraId="42CB41D4" w14:textId="77777777" w:rsidR="00C7600B" w:rsidRPr="00E7787F" w:rsidRDefault="00C7600B" w:rsidP="00C7600B">
      <w:pPr>
        <w:ind w:left="34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AA92E5F" w14:textId="77777777" w:rsidR="00C7600B" w:rsidRDefault="00C7600B" w:rsidP="00C7600B">
      <w:pPr>
        <w:ind w:left="1065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*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a entrega do projeto de pesquisa deverá ocorrer no dia da defesa</w:t>
      </w:r>
    </w:p>
    <w:p w14:paraId="1764A983" w14:textId="77777777" w:rsidR="001E4F28" w:rsidRDefault="001E4F28" w:rsidP="00C7600B">
      <w:pPr>
        <w:ind w:left="1065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0BC7C682" w14:textId="77777777" w:rsidR="001E4F28" w:rsidRDefault="001E4F28" w:rsidP="00C7600B">
      <w:pPr>
        <w:ind w:left="1065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0A171A62" w14:textId="77777777" w:rsidR="001E4F28" w:rsidRDefault="001E4F28" w:rsidP="00C7600B">
      <w:pPr>
        <w:ind w:left="1065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335BDB13" w14:textId="77777777" w:rsidR="001E4F28" w:rsidRDefault="001E4F28" w:rsidP="00C7600B">
      <w:pPr>
        <w:ind w:left="1065"/>
        <w:jc w:val="both"/>
        <w:rPr>
          <w:rFonts w:ascii="Times New Roman" w:hAnsi="Times New Roman"/>
          <w:sz w:val="24"/>
          <w:szCs w:val="24"/>
        </w:rPr>
      </w:pPr>
    </w:p>
    <w:p w14:paraId="65F02797" w14:textId="77777777" w:rsidR="00C7600B" w:rsidRDefault="00C7600B" w:rsidP="00C7600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  <w:sz w:val="24"/>
          <w:szCs w:val="24"/>
          <w:lang w:eastAsia="pt-BR"/>
        </w:rPr>
        <w:lastRenderedPageBreak/>
        <w:t>Conteúdo programático:</w:t>
      </w:r>
    </w:p>
    <w:p w14:paraId="492BB4D4" w14:textId="1CCC29A3" w:rsidR="00C7600B" w:rsidRDefault="00C7600B" w:rsidP="00C7600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t-BR"/>
        </w:rPr>
      </w:pPr>
      <w:r>
        <w:rPr>
          <w:rFonts w:ascii="Times New Roman" w:hAnsi="Times New Roman"/>
          <w:bCs/>
          <w:sz w:val="24"/>
          <w:szCs w:val="24"/>
          <w:lang w:eastAsia="pt-BR"/>
        </w:rPr>
        <w:t>Elementos para a construção do projeto de pesquisa: tema, resumo, justificativa, caracterização do problema, hipótese, objetivo geral e específicos, referencial teórico, metodologia, referências.</w:t>
      </w:r>
    </w:p>
    <w:p w14:paraId="42A1AC3D" w14:textId="77777777" w:rsidR="008C3AA4" w:rsidRDefault="008C3AA4" w:rsidP="008C3AA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t-BR"/>
        </w:rPr>
      </w:pPr>
      <w:r>
        <w:rPr>
          <w:rFonts w:ascii="Times New Roman" w:hAnsi="Times New Roman"/>
          <w:bCs/>
          <w:sz w:val="24"/>
          <w:szCs w:val="24"/>
          <w:lang w:eastAsia="pt-BR"/>
        </w:rPr>
        <w:t>Metodologia Jurídica: tipos de conhecimento, pesquisa, metodologia do Direito; métodos e técnicas, abordagem quantitativa e qualitativa e normas da ABNT.</w:t>
      </w:r>
    </w:p>
    <w:p w14:paraId="2CC51537" w14:textId="77777777" w:rsidR="00C7600B" w:rsidRDefault="00C7600B" w:rsidP="00C7600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eastAsia="pt-BR"/>
        </w:rPr>
      </w:pPr>
      <w:r>
        <w:rPr>
          <w:rFonts w:ascii="Times New Roman" w:hAnsi="Times New Roman"/>
          <w:bCs/>
          <w:sz w:val="24"/>
          <w:szCs w:val="24"/>
          <w:lang w:eastAsia="pt-BR"/>
        </w:rPr>
        <w:t>Epistemologia da Ciência no Século XXI</w:t>
      </w:r>
    </w:p>
    <w:p w14:paraId="1FCB9D8C" w14:textId="77777777" w:rsidR="00C7600B" w:rsidRDefault="00C7600B" w:rsidP="00C7600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eastAsia="pt-BR"/>
        </w:rPr>
      </w:pPr>
      <w:r>
        <w:rPr>
          <w:rFonts w:ascii="Times New Roman" w:hAnsi="Times New Roman"/>
          <w:bCs/>
          <w:sz w:val="24"/>
          <w:szCs w:val="24"/>
          <w:lang w:eastAsia="pt-BR"/>
        </w:rPr>
        <w:t>Epistemologia da Ciência Jurídica no Brasil.</w:t>
      </w:r>
    </w:p>
    <w:p w14:paraId="6167D109" w14:textId="77777777" w:rsidR="00C7600B" w:rsidRDefault="00C7600B" w:rsidP="00C7600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eastAsia="pt-BR"/>
        </w:rPr>
      </w:pPr>
      <w:r>
        <w:rPr>
          <w:rFonts w:ascii="Times New Roman" w:hAnsi="Times New Roman"/>
          <w:bCs/>
          <w:sz w:val="24"/>
          <w:szCs w:val="24"/>
          <w:lang w:eastAsia="pt-BR"/>
        </w:rPr>
        <w:t xml:space="preserve">O pensamento </w:t>
      </w:r>
      <w:proofErr w:type="spellStart"/>
      <w:r>
        <w:rPr>
          <w:rFonts w:ascii="Times New Roman" w:hAnsi="Times New Roman"/>
          <w:bCs/>
          <w:sz w:val="24"/>
          <w:szCs w:val="24"/>
          <w:lang w:eastAsia="pt-BR"/>
        </w:rPr>
        <w:t>decolonial</w:t>
      </w:r>
      <w:proofErr w:type="spellEnd"/>
      <w:r>
        <w:rPr>
          <w:rFonts w:ascii="Times New Roman" w:hAnsi="Times New Roman"/>
          <w:bCs/>
          <w:sz w:val="24"/>
          <w:szCs w:val="24"/>
          <w:lang w:eastAsia="pt-BR"/>
        </w:rPr>
        <w:t xml:space="preserve"> para a pesquisa em Direito.</w:t>
      </w:r>
    </w:p>
    <w:p w14:paraId="66CB238E" w14:textId="77777777" w:rsidR="00C7600B" w:rsidRDefault="00C7600B" w:rsidP="00C7600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eastAsia="pt-BR"/>
        </w:rPr>
      </w:pPr>
      <w:r>
        <w:rPr>
          <w:rFonts w:ascii="Times New Roman" w:hAnsi="Times New Roman"/>
          <w:bCs/>
          <w:sz w:val="24"/>
          <w:szCs w:val="24"/>
          <w:lang w:eastAsia="pt-BR"/>
        </w:rPr>
        <w:t xml:space="preserve">O pensamento da teoria crítica dos direitos humanos para a pesquisa em Direito. </w:t>
      </w:r>
    </w:p>
    <w:p w14:paraId="539075D4" w14:textId="2DE952E2" w:rsidR="00C7600B" w:rsidRPr="001E4F28" w:rsidRDefault="00C7600B" w:rsidP="00C7600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t-BR"/>
        </w:rPr>
      </w:pPr>
      <w:r w:rsidRPr="001E4F28">
        <w:rPr>
          <w:rFonts w:ascii="Times New Roman" w:hAnsi="Times New Roman"/>
          <w:bCs/>
          <w:sz w:val="24"/>
          <w:szCs w:val="24"/>
          <w:lang w:eastAsia="pt-BR"/>
        </w:rPr>
        <w:t>Aula prática: Orientação individual do projeto de pesquisa (</w:t>
      </w:r>
      <w:r w:rsidR="008C3AA4">
        <w:rPr>
          <w:rFonts w:ascii="Times New Roman" w:hAnsi="Times New Roman"/>
          <w:bCs/>
          <w:sz w:val="24"/>
          <w:szCs w:val="24"/>
          <w:lang w:eastAsia="pt-BR"/>
        </w:rPr>
        <w:t>5</w:t>
      </w:r>
      <w:r w:rsidRPr="001E4F28">
        <w:rPr>
          <w:rFonts w:ascii="Times New Roman" w:hAnsi="Times New Roman"/>
          <w:bCs/>
          <w:sz w:val="24"/>
          <w:szCs w:val="24"/>
          <w:lang w:eastAsia="pt-BR"/>
        </w:rPr>
        <w:t xml:space="preserve"> alunos)</w:t>
      </w:r>
    </w:p>
    <w:p w14:paraId="68052579" w14:textId="178DC52C" w:rsidR="00C7600B" w:rsidRDefault="00C7600B" w:rsidP="00C7600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t-BR"/>
        </w:rPr>
      </w:pPr>
      <w:r>
        <w:rPr>
          <w:rFonts w:ascii="Times New Roman" w:hAnsi="Times New Roman"/>
          <w:bCs/>
          <w:sz w:val="24"/>
          <w:szCs w:val="24"/>
          <w:lang w:eastAsia="pt-BR"/>
        </w:rPr>
        <w:t xml:space="preserve"> Aula prática: Orientação individual do projeto de pesquisa (</w:t>
      </w:r>
      <w:r w:rsidR="008C3AA4">
        <w:rPr>
          <w:rFonts w:ascii="Times New Roman" w:hAnsi="Times New Roman"/>
          <w:bCs/>
          <w:sz w:val="24"/>
          <w:szCs w:val="24"/>
          <w:lang w:eastAsia="pt-BR"/>
        </w:rPr>
        <w:t>5</w:t>
      </w:r>
      <w:r>
        <w:rPr>
          <w:rFonts w:ascii="Times New Roman" w:hAnsi="Times New Roman"/>
          <w:bCs/>
          <w:sz w:val="24"/>
          <w:szCs w:val="24"/>
          <w:lang w:eastAsia="pt-BR"/>
        </w:rPr>
        <w:t xml:space="preserve"> alunos)</w:t>
      </w:r>
    </w:p>
    <w:p w14:paraId="287B7C88" w14:textId="6B1D7247" w:rsidR="00C7600B" w:rsidRDefault="00C7600B" w:rsidP="00C7600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t-BR"/>
        </w:rPr>
      </w:pPr>
      <w:r w:rsidRPr="001A673D">
        <w:rPr>
          <w:rFonts w:ascii="Times New Roman" w:hAnsi="Times New Roman"/>
          <w:bCs/>
          <w:sz w:val="24"/>
          <w:szCs w:val="24"/>
        </w:rPr>
        <w:t xml:space="preserve"> </w:t>
      </w:r>
      <w:r w:rsidRPr="001A673D">
        <w:rPr>
          <w:rFonts w:ascii="Times New Roman" w:hAnsi="Times New Roman"/>
          <w:bCs/>
          <w:sz w:val="24"/>
          <w:szCs w:val="24"/>
          <w:lang w:eastAsia="pt-BR"/>
        </w:rPr>
        <w:t>Aula prática: Orientação individual do projeto de pesquisa (</w:t>
      </w:r>
      <w:r w:rsidR="008C3AA4">
        <w:rPr>
          <w:rFonts w:ascii="Times New Roman" w:hAnsi="Times New Roman"/>
          <w:bCs/>
          <w:sz w:val="24"/>
          <w:szCs w:val="24"/>
          <w:lang w:eastAsia="pt-BR"/>
        </w:rPr>
        <w:t>5</w:t>
      </w:r>
      <w:r w:rsidRPr="001A673D">
        <w:rPr>
          <w:rFonts w:ascii="Times New Roman" w:hAnsi="Times New Roman"/>
          <w:bCs/>
          <w:sz w:val="24"/>
          <w:szCs w:val="24"/>
          <w:lang w:eastAsia="pt-BR"/>
        </w:rPr>
        <w:t xml:space="preserve"> alunos)</w:t>
      </w:r>
    </w:p>
    <w:p w14:paraId="4649F139" w14:textId="77777777" w:rsidR="008E18C7" w:rsidRDefault="008E18C7" w:rsidP="008E18C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t-BR"/>
        </w:rPr>
      </w:pPr>
      <w:r>
        <w:rPr>
          <w:rFonts w:ascii="Times New Roman" w:hAnsi="Times New Roman"/>
          <w:bCs/>
          <w:sz w:val="24"/>
          <w:szCs w:val="24"/>
          <w:lang w:eastAsia="pt-BR"/>
        </w:rPr>
        <w:t xml:space="preserve"> </w:t>
      </w:r>
      <w:r w:rsidRPr="001A673D">
        <w:rPr>
          <w:rFonts w:ascii="Times New Roman" w:hAnsi="Times New Roman"/>
          <w:bCs/>
          <w:sz w:val="24"/>
          <w:szCs w:val="24"/>
          <w:lang w:eastAsia="pt-BR"/>
        </w:rPr>
        <w:t>Aula prática: Orientação individual do projeto de pesquisa (</w:t>
      </w:r>
      <w:r>
        <w:rPr>
          <w:rFonts w:ascii="Times New Roman" w:hAnsi="Times New Roman"/>
          <w:bCs/>
          <w:sz w:val="24"/>
          <w:szCs w:val="24"/>
          <w:lang w:eastAsia="pt-BR"/>
        </w:rPr>
        <w:t>5</w:t>
      </w:r>
      <w:r w:rsidRPr="001A673D">
        <w:rPr>
          <w:rFonts w:ascii="Times New Roman" w:hAnsi="Times New Roman"/>
          <w:bCs/>
          <w:sz w:val="24"/>
          <w:szCs w:val="24"/>
          <w:lang w:eastAsia="pt-BR"/>
        </w:rPr>
        <w:t xml:space="preserve"> alunos)</w:t>
      </w:r>
    </w:p>
    <w:p w14:paraId="5C067215" w14:textId="2173EDC8" w:rsidR="00C7600B" w:rsidRPr="008C3AA4" w:rsidRDefault="00C7600B" w:rsidP="00C7600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t-BR"/>
        </w:rPr>
      </w:pPr>
      <w:r w:rsidRPr="008C3AA4">
        <w:rPr>
          <w:rFonts w:ascii="Times New Roman" w:hAnsi="Times New Roman"/>
          <w:bCs/>
          <w:sz w:val="24"/>
          <w:szCs w:val="24"/>
          <w:lang w:eastAsia="pt-BR"/>
        </w:rPr>
        <w:t xml:space="preserve">Avaliação: defesa dos projetos de pesquisa com a participação de todos os alunos e professores orientadores (10 alunos, 15 minutos por aluno). </w:t>
      </w:r>
      <w:r w:rsidRPr="008C3AA4">
        <w:rPr>
          <w:rFonts w:ascii="Times New Roman" w:hAnsi="Times New Roman"/>
          <w:b/>
          <w:bCs/>
          <w:sz w:val="24"/>
          <w:szCs w:val="24"/>
          <w:lang w:eastAsia="pt-BR"/>
        </w:rPr>
        <w:t>I</w:t>
      </w:r>
      <w:r w:rsidR="00B13585">
        <w:rPr>
          <w:rFonts w:ascii="Times New Roman" w:hAnsi="Times New Roman"/>
          <w:b/>
          <w:bCs/>
          <w:sz w:val="24"/>
          <w:szCs w:val="24"/>
          <w:lang w:eastAsia="pt-BR"/>
        </w:rPr>
        <w:t>V</w:t>
      </w:r>
      <w:r w:rsidRPr="008C3AA4">
        <w:rPr>
          <w:rFonts w:ascii="Times New Roman" w:hAnsi="Times New Roman"/>
          <w:b/>
          <w:bCs/>
          <w:sz w:val="24"/>
          <w:szCs w:val="24"/>
          <w:lang w:eastAsia="pt-BR"/>
        </w:rPr>
        <w:t xml:space="preserve"> </w:t>
      </w:r>
      <w:r w:rsidR="00B13585">
        <w:rPr>
          <w:rFonts w:ascii="Times New Roman" w:hAnsi="Times New Roman"/>
          <w:b/>
          <w:bCs/>
          <w:sz w:val="24"/>
          <w:szCs w:val="24"/>
          <w:lang w:eastAsia="pt-BR"/>
        </w:rPr>
        <w:t xml:space="preserve">Seminários de Pesquisa em Direito - </w:t>
      </w:r>
      <w:r w:rsidRPr="008C3AA4">
        <w:rPr>
          <w:rFonts w:ascii="Times New Roman" w:hAnsi="Times New Roman"/>
          <w:b/>
          <w:bCs/>
          <w:sz w:val="24"/>
          <w:szCs w:val="24"/>
          <w:lang w:eastAsia="pt-BR"/>
        </w:rPr>
        <w:t>SEPAD</w:t>
      </w:r>
    </w:p>
    <w:p w14:paraId="7E538629" w14:textId="36596F8B" w:rsidR="00C7600B" w:rsidRPr="001A673D" w:rsidRDefault="00C7600B" w:rsidP="00C7600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t-BR"/>
        </w:rPr>
      </w:pPr>
      <w:r>
        <w:rPr>
          <w:rFonts w:ascii="Times New Roman" w:hAnsi="Times New Roman"/>
          <w:bCs/>
          <w:sz w:val="24"/>
          <w:szCs w:val="24"/>
          <w:lang w:eastAsia="pt-BR"/>
        </w:rPr>
        <w:t xml:space="preserve">Avaliação: defesa dos projetos de pesquisa com a participação de todos os alunos e professores orientadores (10 alunos, 15 minutos por aluno). </w:t>
      </w:r>
      <w:r>
        <w:rPr>
          <w:rFonts w:ascii="Times New Roman" w:hAnsi="Times New Roman"/>
          <w:b/>
          <w:bCs/>
          <w:sz w:val="24"/>
          <w:szCs w:val="24"/>
          <w:lang w:eastAsia="pt-BR"/>
        </w:rPr>
        <w:t>I</w:t>
      </w:r>
      <w:r w:rsidR="00B13585">
        <w:rPr>
          <w:rFonts w:ascii="Times New Roman" w:hAnsi="Times New Roman"/>
          <w:b/>
          <w:bCs/>
          <w:sz w:val="24"/>
          <w:szCs w:val="24"/>
          <w:lang w:eastAsia="pt-BR"/>
        </w:rPr>
        <w:t>V</w:t>
      </w:r>
      <w:r>
        <w:rPr>
          <w:rFonts w:ascii="Times New Roman" w:hAnsi="Times New Roman"/>
          <w:b/>
          <w:bCs/>
          <w:sz w:val="24"/>
          <w:szCs w:val="24"/>
          <w:lang w:eastAsia="pt-BR"/>
        </w:rPr>
        <w:t xml:space="preserve"> </w:t>
      </w:r>
      <w:r w:rsidR="00B13585">
        <w:rPr>
          <w:rFonts w:ascii="Times New Roman" w:hAnsi="Times New Roman"/>
          <w:b/>
          <w:bCs/>
          <w:sz w:val="24"/>
          <w:szCs w:val="24"/>
          <w:lang w:eastAsia="pt-BR"/>
        </w:rPr>
        <w:t xml:space="preserve">Seminário de pesquisas em Direito </w:t>
      </w:r>
      <w:r>
        <w:rPr>
          <w:rFonts w:ascii="Times New Roman" w:hAnsi="Times New Roman"/>
          <w:b/>
          <w:bCs/>
          <w:sz w:val="24"/>
          <w:szCs w:val="24"/>
          <w:lang w:eastAsia="pt-BR"/>
        </w:rPr>
        <w:t>SEPAD</w:t>
      </w:r>
    </w:p>
    <w:p w14:paraId="654EE0BB" w14:textId="77777777" w:rsidR="00C7600B" w:rsidRDefault="00C7600B" w:rsidP="00C7600B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pt-BR"/>
        </w:rPr>
      </w:pPr>
    </w:p>
    <w:p w14:paraId="1E10604B" w14:textId="77777777" w:rsidR="00C7600B" w:rsidRDefault="00C7600B" w:rsidP="00C7600B">
      <w:pPr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/>
          <w:bCs/>
          <w:sz w:val="24"/>
          <w:szCs w:val="24"/>
          <w:lang w:eastAsia="pt-BR"/>
        </w:rPr>
      </w:pPr>
    </w:p>
    <w:p w14:paraId="754AE879" w14:textId="77777777" w:rsidR="00C7600B" w:rsidRDefault="00C7600B" w:rsidP="00C7600B">
      <w:pPr>
        <w:autoSpaceDE w:val="0"/>
        <w:autoSpaceDN w:val="0"/>
        <w:adjustRightInd w:val="0"/>
        <w:spacing w:after="0" w:line="240" w:lineRule="auto"/>
        <w:ind w:right="-710"/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  <w:sz w:val="24"/>
          <w:szCs w:val="24"/>
          <w:lang w:eastAsia="pt-BR"/>
        </w:rPr>
        <w:t>CRONOGRAMA E REFERÊNCIAS</w:t>
      </w:r>
    </w:p>
    <w:p w14:paraId="55C551E2" w14:textId="77777777" w:rsidR="00C7600B" w:rsidRDefault="00C7600B" w:rsidP="00C7600B">
      <w:pPr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/>
          <w:b/>
          <w:bCs/>
          <w:sz w:val="24"/>
          <w:szCs w:val="24"/>
          <w:lang w:eastAsia="pt-BR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076"/>
      </w:tblGrid>
      <w:tr w:rsidR="00C7600B" w14:paraId="6B743E98" w14:textId="77777777" w:rsidTr="005118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228C" w14:textId="77777777" w:rsidR="00C7600B" w:rsidRDefault="00C7600B" w:rsidP="005118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1075C" w14:textId="77777777" w:rsidR="00C7600B" w:rsidRDefault="00C7600B" w:rsidP="005118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Textos</w:t>
            </w:r>
          </w:p>
        </w:tc>
      </w:tr>
      <w:tr w:rsidR="00C7600B" w14:paraId="1BEE37F4" w14:textId="77777777" w:rsidTr="005118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35D1" w14:textId="77777777" w:rsidR="00C7600B" w:rsidRDefault="00C7600B" w:rsidP="005118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(1)</w:t>
            </w:r>
          </w:p>
          <w:p w14:paraId="352782A5" w14:textId="77777777" w:rsidR="00C7600B" w:rsidRDefault="00A23F65" w:rsidP="005118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24.06</w:t>
            </w:r>
          </w:p>
          <w:p w14:paraId="47CBC71D" w14:textId="77777777" w:rsidR="00C7600B" w:rsidRDefault="00C7600B" w:rsidP="005118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BCA25" w14:textId="2C82D83D" w:rsidR="0071305F" w:rsidRPr="00AB77ED" w:rsidRDefault="00C7600B" w:rsidP="00A23F65">
            <w:pPr>
              <w:autoSpaceDE w:val="0"/>
              <w:autoSpaceDN w:val="0"/>
              <w:adjustRightInd w:val="0"/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AB77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23F65" w:rsidRPr="00AB77ED">
              <w:rPr>
                <w:rFonts w:ascii="Times New Roman" w:eastAsia="Times New Roman" w:hAnsi="Times New Roman"/>
                <w:sz w:val="24"/>
                <w:szCs w:val="24"/>
              </w:rPr>
              <w:t xml:space="preserve">* ADEODATO, Maurício. </w:t>
            </w:r>
            <w:r w:rsidR="00A23F65" w:rsidRPr="00AB77ED">
              <w:rPr>
                <w:rFonts w:ascii="Times New Roman" w:hAnsi="Times New Roman"/>
                <w:sz w:val="24"/>
                <w:szCs w:val="24"/>
              </w:rPr>
              <w:t xml:space="preserve">Bases para uma metodologia da pesquisa em direito. </w:t>
            </w:r>
          </w:p>
          <w:p w14:paraId="1BA55C3A" w14:textId="77777777" w:rsidR="009624B1" w:rsidRDefault="00A23F65" w:rsidP="00AB77ED">
            <w:pPr>
              <w:autoSpaceDE w:val="0"/>
              <w:autoSpaceDN w:val="0"/>
              <w:adjustRightInd w:val="0"/>
              <w:spacing w:after="0" w:line="240" w:lineRule="auto"/>
              <w:ind w:right="-709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r w:rsidRPr="00AB77ED">
              <w:rPr>
                <w:rFonts w:ascii="Times New Roman" w:hAnsi="Times New Roman"/>
                <w:sz w:val="24"/>
                <w:szCs w:val="24"/>
              </w:rPr>
              <w:t xml:space="preserve">Disponível em: </w:t>
            </w:r>
            <w:hyperlink r:id="rId5" w:history="1">
              <w:r w:rsidRPr="00AB77E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https://www3.ufpe.br/moinhojuridico/images/ppgd/7.3%20bases_metodologia_pesquisa_em_direito_adeodato.pdf</w:t>
              </w:r>
            </w:hyperlink>
          </w:p>
          <w:p w14:paraId="10714F24" w14:textId="77777777" w:rsidR="009624B1" w:rsidRDefault="009624B1" w:rsidP="00AB77ED">
            <w:pPr>
              <w:autoSpaceDE w:val="0"/>
              <w:autoSpaceDN w:val="0"/>
              <w:adjustRightInd w:val="0"/>
              <w:spacing w:after="0" w:line="240" w:lineRule="auto"/>
              <w:ind w:right="-709"/>
              <w:rPr>
                <w:rStyle w:val="Hyperlink"/>
              </w:rPr>
            </w:pPr>
          </w:p>
          <w:p w14:paraId="4ED1CEDB" w14:textId="65F5D66B" w:rsidR="00B240E8" w:rsidRDefault="00A23F65" w:rsidP="00AB77ED">
            <w:pPr>
              <w:autoSpaceDE w:val="0"/>
              <w:autoSpaceDN w:val="0"/>
              <w:adjustRightInd w:val="0"/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AB77ED">
              <w:rPr>
                <w:rFonts w:ascii="Times New Roman" w:hAnsi="Times New Roman"/>
                <w:sz w:val="24"/>
                <w:szCs w:val="24"/>
                <w:highlight w:val="magenta"/>
              </w:rPr>
              <w:t>.</w:t>
            </w:r>
            <w:r w:rsidR="00AB77ED" w:rsidRPr="00AB77ED">
              <w:rPr>
                <w:rFonts w:ascii="Times New Roman" w:hAnsi="Times New Roman"/>
                <w:sz w:val="24"/>
                <w:szCs w:val="24"/>
                <w:highlight w:val="magenta"/>
              </w:rPr>
              <w:t xml:space="preserve"> FICHAMENTO</w:t>
            </w:r>
          </w:p>
          <w:p w14:paraId="497B5810" w14:textId="3C296EE7" w:rsidR="00B240E8" w:rsidRPr="00AB77ED" w:rsidRDefault="00B240E8" w:rsidP="00B24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600B" w14:paraId="6665FACC" w14:textId="77777777" w:rsidTr="005118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52D3" w14:textId="77777777" w:rsidR="00C7600B" w:rsidRDefault="00C7600B" w:rsidP="005118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(2)</w:t>
            </w:r>
          </w:p>
          <w:p w14:paraId="24A7318F" w14:textId="77777777" w:rsidR="00C7600B" w:rsidRDefault="00A23F65" w:rsidP="005118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01.07</w:t>
            </w:r>
          </w:p>
        </w:tc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E929" w14:textId="77777777" w:rsidR="00AB77ED" w:rsidRDefault="00AB77ED" w:rsidP="00AB77ED">
            <w:pPr>
              <w:autoSpaceDE w:val="0"/>
              <w:autoSpaceDN w:val="0"/>
              <w:adjustRightInd w:val="0"/>
              <w:spacing w:after="0" w:line="240" w:lineRule="auto"/>
              <w:ind w:right="-70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*GERHARDT, Tatiana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Engel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; SILVEIRA, Denise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Tolfo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Métodos de Pesquisa. </w:t>
            </w:r>
          </w:p>
          <w:p w14:paraId="635E977D" w14:textId="77777777" w:rsidR="00AB77ED" w:rsidRDefault="00AB77ED" w:rsidP="00AB77ED">
            <w:pPr>
              <w:autoSpaceDE w:val="0"/>
              <w:autoSpaceDN w:val="0"/>
              <w:adjustRightInd w:val="0"/>
              <w:spacing w:after="0" w:line="240" w:lineRule="auto"/>
              <w:ind w:right="-709"/>
              <w:rPr>
                <w:rFonts w:ascii="Times New Roman" w:hAnsi="Times New Roman"/>
                <w:b/>
                <w:sz w:val="24"/>
                <w:szCs w:val="24"/>
                <w:u w:val="single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Porto Alegre: Editora da UFRGS, 2009.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pt-BR"/>
              </w:rPr>
              <w:t>Unidades 3 e 4</w:t>
            </w:r>
          </w:p>
          <w:p w14:paraId="74CE02D5" w14:textId="77777777" w:rsidR="00B941BC" w:rsidRPr="009624B1" w:rsidRDefault="00330CD3" w:rsidP="00AB77ED">
            <w:pPr>
              <w:autoSpaceDE w:val="0"/>
              <w:autoSpaceDN w:val="0"/>
              <w:adjustRightInd w:val="0"/>
              <w:spacing w:after="0" w:line="240" w:lineRule="auto"/>
              <w:ind w:right="-709"/>
              <w:rPr>
                <w:rFonts w:ascii="Times New Roman" w:hAnsi="Times New Roman"/>
                <w:bCs/>
                <w:sz w:val="24"/>
                <w:szCs w:val="24"/>
                <w:highlight w:val="yellow"/>
                <w:u w:val="single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pt-BR"/>
              </w:rPr>
              <w:t xml:space="preserve">UNIDADE 3: </w:t>
            </w:r>
            <w:r w:rsidRPr="009624B1">
              <w:rPr>
                <w:rFonts w:ascii="Times New Roman" w:hAnsi="Times New Roman"/>
                <w:bCs/>
                <w:sz w:val="24"/>
                <w:szCs w:val="24"/>
                <w:highlight w:val="yellow"/>
                <w:u w:val="single"/>
                <w:lang w:eastAsia="pt-BR"/>
              </w:rPr>
              <w:t xml:space="preserve">PARA QUEM AINDA ESTÁ COM DIFICULDADES DE OBJETO, </w:t>
            </w:r>
          </w:p>
          <w:p w14:paraId="182069C2" w14:textId="02C904E9" w:rsidR="00330CD3" w:rsidRPr="009624B1" w:rsidRDefault="00330CD3" w:rsidP="00AB77ED">
            <w:pPr>
              <w:autoSpaceDE w:val="0"/>
              <w:autoSpaceDN w:val="0"/>
              <w:adjustRightInd w:val="0"/>
              <w:spacing w:after="0" w:line="240" w:lineRule="auto"/>
              <w:ind w:right="-709"/>
              <w:rPr>
                <w:rFonts w:ascii="Times New Roman" w:hAnsi="Times New Roman"/>
                <w:bCs/>
                <w:sz w:val="24"/>
                <w:szCs w:val="24"/>
                <w:highlight w:val="yellow"/>
                <w:u w:val="single"/>
                <w:lang w:eastAsia="pt-BR"/>
              </w:rPr>
            </w:pPr>
            <w:r w:rsidRPr="009624B1">
              <w:rPr>
                <w:rFonts w:ascii="Times New Roman" w:hAnsi="Times New Roman"/>
                <w:bCs/>
                <w:sz w:val="24"/>
                <w:szCs w:val="24"/>
                <w:highlight w:val="yellow"/>
                <w:u w:val="single"/>
                <w:lang w:eastAsia="pt-BR"/>
              </w:rPr>
              <w:t>PROBLEMA</w:t>
            </w:r>
          </w:p>
          <w:p w14:paraId="6C0F980B" w14:textId="3BACA40A" w:rsidR="00AB77ED" w:rsidRDefault="00330CD3" w:rsidP="00AB77ED">
            <w:pPr>
              <w:autoSpaceDE w:val="0"/>
              <w:autoSpaceDN w:val="0"/>
              <w:adjustRightInd w:val="0"/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9624B1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  <w:lang w:eastAsia="pt-BR"/>
              </w:rPr>
              <w:t>UNIDADE</w:t>
            </w:r>
            <w:r w:rsidR="00AB77ED" w:rsidRPr="009624B1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  <w:lang w:eastAsia="pt-BR"/>
              </w:rPr>
              <w:t xml:space="preserve"> 4:</w:t>
            </w:r>
            <w:r w:rsidR="00CF61E4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  <w:lang w:eastAsia="pt-BR"/>
              </w:rPr>
              <w:t xml:space="preserve"> </w:t>
            </w:r>
            <w:r w:rsidR="00AB77ED" w:rsidRPr="009624B1">
              <w:rPr>
                <w:rFonts w:ascii="Times New Roman" w:hAnsi="Times New Roman"/>
                <w:bCs/>
                <w:sz w:val="24"/>
                <w:szCs w:val="24"/>
                <w:highlight w:val="yellow"/>
                <w:u w:val="single"/>
                <w:lang w:eastAsia="pt-BR"/>
              </w:rPr>
              <w:t>PARA QUEM VAI FAZER PESQUISA EMPÍRICA</w:t>
            </w:r>
          </w:p>
          <w:p w14:paraId="2D48C925" w14:textId="7E657CF3" w:rsidR="00AB77ED" w:rsidRPr="00B240E8" w:rsidRDefault="00AB77ED" w:rsidP="00AB77ED">
            <w:pPr>
              <w:autoSpaceDE w:val="0"/>
              <w:autoSpaceDN w:val="0"/>
              <w:adjustRightInd w:val="0"/>
              <w:spacing w:after="0" w:line="240" w:lineRule="auto"/>
              <w:ind w:right="-709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r w:rsidRPr="00B240E8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Disponível em: </w:t>
            </w:r>
            <w:hyperlink r:id="rId6" w:history="1">
              <w:r w:rsidRPr="00B240E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http://www.ufrgs.br/cursopgdr/downloadsSerie/derad005.pdf</w:t>
              </w:r>
            </w:hyperlink>
          </w:p>
          <w:p w14:paraId="16776938" w14:textId="77777777" w:rsidR="005D4E89" w:rsidRDefault="005D4E89" w:rsidP="00AB77ED">
            <w:pPr>
              <w:autoSpaceDE w:val="0"/>
              <w:autoSpaceDN w:val="0"/>
              <w:adjustRightInd w:val="0"/>
              <w:spacing w:after="0" w:line="240" w:lineRule="auto"/>
              <w:ind w:right="-709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4FD2447" w14:textId="77777777" w:rsidR="005D4E89" w:rsidRPr="00FB32ED" w:rsidRDefault="005D4E89" w:rsidP="00AB77ED">
            <w:pPr>
              <w:autoSpaceDE w:val="0"/>
              <w:autoSpaceDN w:val="0"/>
              <w:adjustRightInd w:val="0"/>
              <w:spacing w:after="0" w:line="240" w:lineRule="auto"/>
              <w:ind w:right="-709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*CRESWELL, John. </w:t>
            </w:r>
            <w:r w:rsidRPr="005D4E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Projeto de Pesquisa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Porto Alegre: Artmed, 2007. (em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PDF,</w:t>
            </w:r>
            <w:r w:rsidRPr="00FB32ED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enviar</w:t>
            </w:r>
            <w:proofErr w:type="spellEnd"/>
            <w:proofErr w:type="gramEnd"/>
            <w:r w:rsidRPr="00FB32ED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14:paraId="1380336A" w14:textId="099ED2DB" w:rsidR="00AB77ED" w:rsidRDefault="005D4E89" w:rsidP="00AB77ED">
            <w:pPr>
              <w:autoSpaceDE w:val="0"/>
              <w:autoSpaceDN w:val="0"/>
              <w:adjustRightInd w:val="0"/>
              <w:spacing w:after="0" w:line="240" w:lineRule="auto"/>
              <w:ind w:right="-709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FB32ED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pros alunos</w:t>
            </w:r>
            <w:r w:rsidRPr="00FB32ED">
              <w:rPr>
                <w:rFonts w:ascii="Times New Roman" w:eastAsia="Times New Roman" w:hAnsi="Times New Roman"/>
                <w:sz w:val="24"/>
                <w:szCs w:val="24"/>
              </w:rPr>
              <w:t xml:space="preserve">). </w:t>
            </w:r>
            <w:r w:rsidR="005B27E3" w:rsidRPr="00FB32E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Parte II, 4 e 5</w:t>
            </w:r>
          </w:p>
          <w:p w14:paraId="2D0BCEBC" w14:textId="3906DE76" w:rsidR="00506736" w:rsidRDefault="00506736" w:rsidP="00AB77ED">
            <w:pPr>
              <w:autoSpaceDE w:val="0"/>
              <w:autoSpaceDN w:val="0"/>
              <w:adjustRightInd w:val="0"/>
              <w:spacing w:after="0" w:line="240" w:lineRule="auto"/>
              <w:ind w:right="-709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14:paraId="1CDA30CA" w14:textId="77777777" w:rsidR="00506736" w:rsidRDefault="00506736" w:rsidP="00506736">
            <w:pPr>
              <w:autoSpaceDE w:val="0"/>
              <w:autoSpaceDN w:val="0"/>
              <w:adjustRightInd w:val="0"/>
              <w:spacing w:after="0" w:line="240" w:lineRule="auto"/>
              <w:ind w:right="-70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*MEZZAROBA, Orides; MONTEIRO, Cláudia Sevilha.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Manual de </w:t>
            </w:r>
          </w:p>
          <w:p w14:paraId="798E6F60" w14:textId="77777777" w:rsidR="00506736" w:rsidRDefault="00506736" w:rsidP="00506736">
            <w:pPr>
              <w:autoSpaceDE w:val="0"/>
              <w:autoSpaceDN w:val="0"/>
              <w:adjustRightInd w:val="0"/>
              <w:spacing w:after="0" w:line="240" w:lineRule="auto"/>
              <w:ind w:right="-70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metodologia da pesquisa no direito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6ª ed. São Paulo: Saraiva, 2017. </w:t>
            </w:r>
          </w:p>
          <w:p w14:paraId="57911860" w14:textId="16146CF3" w:rsidR="00506736" w:rsidRDefault="00506736" w:rsidP="00AB77ED">
            <w:pPr>
              <w:autoSpaceDE w:val="0"/>
              <w:autoSpaceDN w:val="0"/>
              <w:adjustRightInd w:val="0"/>
              <w:spacing w:after="0" w:line="240" w:lineRule="auto"/>
              <w:ind w:right="-709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Parte II – Método, 1 e 2</w:t>
            </w:r>
          </w:p>
          <w:p w14:paraId="501EB0CB" w14:textId="0923A3CE" w:rsidR="00B00F32" w:rsidRPr="005373ED" w:rsidRDefault="00B00F32" w:rsidP="00AB77ED">
            <w:pPr>
              <w:autoSpaceDE w:val="0"/>
              <w:autoSpaceDN w:val="0"/>
              <w:adjustRightInd w:val="0"/>
              <w:spacing w:after="0" w:line="240" w:lineRule="auto"/>
              <w:ind w:right="-709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</w:pPr>
          </w:p>
          <w:p w14:paraId="374FC5F1" w14:textId="05C4BAE1" w:rsidR="005373ED" w:rsidRPr="005373ED" w:rsidRDefault="005373ED" w:rsidP="00AB77ED">
            <w:pPr>
              <w:autoSpaceDE w:val="0"/>
              <w:autoSpaceDN w:val="0"/>
              <w:adjustRightInd w:val="0"/>
              <w:spacing w:after="0" w:line="240" w:lineRule="auto"/>
              <w:ind w:right="-7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3ED">
              <w:rPr>
                <w:rFonts w:ascii="Times New Roman" w:eastAsia="Times New Roman" w:hAnsi="Times New Roman"/>
                <w:bCs/>
                <w:sz w:val="24"/>
                <w:szCs w:val="24"/>
                <w:highlight w:val="magenta"/>
              </w:rPr>
              <w:t>FICHAMENTO</w:t>
            </w:r>
          </w:p>
          <w:p w14:paraId="0B690F9C" w14:textId="77777777" w:rsidR="005373ED" w:rsidRDefault="005373ED" w:rsidP="00AB77ED">
            <w:pPr>
              <w:autoSpaceDE w:val="0"/>
              <w:autoSpaceDN w:val="0"/>
              <w:adjustRightInd w:val="0"/>
              <w:spacing w:after="0" w:line="240" w:lineRule="auto"/>
              <w:ind w:right="-709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14:paraId="75ED2F82" w14:textId="77777777" w:rsidR="009624B1" w:rsidRDefault="009624B1" w:rsidP="00AB77ED">
            <w:pPr>
              <w:autoSpaceDE w:val="0"/>
              <w:autoSpaceDN w:val="0"/>
              <w:adjustRightInd w:val="0"/>
              <w:spacing w:after="0" w:line="240" w:lineRule="auto"/>
              <w:ind w:right="-709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14:paraId="34246B2E" w14:textId="232FA582" w:rsidR="00AB77ED" w:rsidRPr="00FC43D2" w:rsidRDefault="00B00F32" w:rsidP="00AB77ED">
            <w:pPr>
              <w:autoSpaceDE w:val="0"/>
              <w:autoSpaceDN w:val="0"/>
              <w:adjustRightInd w:val="0"/>
              <w:spacing w:after="0" w:line="240" w:lineRule="auto"/>
              <w:ind w:right="-709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Bibliografia auxiliar</w:t>
            </w:r>
            <w:r w:rsidR="00AB77ED" w:rsidRPr="00FC43D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14:paraId="429FACB3" w14:textId="1681B8E4" w:rsidR="00AB77ED" w:rsidRPr="00FC43D2" w:rsidRDefault="00506736" w:rsidP="00AB77ED">
            <w:pPr>
              <w:autoSpaceDE w:val="0"/>
              <w:autoSpaceDN w:val="0"/>
              <w:adjustRightInd w:val="0"/>
              <w:spacing w:after="0" w:line="240" w:lineRule="auto"/>
              <w:ind w:right="-7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*B</w:t>
            </w:r>
            <w:r w:rsidR="00AB77ED" w:rsidRPr="00FC43D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ELLO, Enzo; </w:t>
            </w:r>
            <w:proofErr w:type="spellStart"/>
            <w:r w:rsidR="00AB77ED" w:rsidRPr="00FC43D2">
              <w:rPr>
                <w:rFonts w:ascii="Times New Roman" w:eastAsia="Times New Roman" w:hAnsi="Times New Roman"/>
                <w:bCs/>
                <w:sz w:val="24"/>
                <w:szCs w:val="24"/>
              </w:rPr>
              <w:t>ENGELMAn</w:t>
            </w:r>
            <w:proofErr w:type="spellEnd"/>
            <w:r w:rsidR="00AB77ED" w:rsidRPr="00FC43D2">
              <w:rPr>
                <w:rFonts w:ascii="Times New Roman" w:eastAsia="Times New Roman" w:hAnsi="Times New Roman"/>
                <w:bCs/>
                <w:sz w:val="24"/>
                <w:szCs w:val="24"/>
              </w:rPr>
              <w:t>, Wilson. Metodologia das Pesquisa em Direito</w:t>
            </w:r>
          </w:p>
          <w:p w14:paraId="308806CB" w14:textId="4C018ADE" w:rsidR="00AB77ED" w:rsidRPr="00FC43D2" w:rsidRDefault="00E32A21" w:rsidP="00AB77ED">
            <w:pPr>
              <w:autoSpaceDE w:val="0"/>
              <w:autoSpaceDN w:val="0"/>
              <w:adjustRightInd w:val="0"/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C43D2" w:rsidRPr="00FC43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https://www.ucs.br/site/midia/arquivos/ebook_metodologia_da_pesquisa.pdf</w:t>
              </w:r>
            </w:hyperlink>
          </w:p>
          <w:p w14:paraId="72393372" w14:textId="081A2DD7" w:rsidR="00FC43D2" w:rsidRDefault="00B941BC" w:rsidP="00AB77ED">
            <w:pPr>
              <w:autoSpaceDE w:val="0"/>
              <w:autoSpaceDN w:val="0"/>
              <w:adjustRightInd w:val="0"/>
              <w:spacing w:after="0" w:line="240" w:lineRule="auto"/>
              <w:ind w:right="-7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*</w:t>
            </w:r>
            <w:r w:rsidR="00B00F3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POPPER, Karl. </w:t>
            </w:r>
            <w:r w:rsidR="00B00F32" w:rsidRPr="00B00F32">
              <w:rPr>
                <w:rFonts w:ascii="Times New Roman" w:eastAsia="Times New Roman" w:hAnsi="Times New Roman"/>
                <w:b/>
                <w:sz w:val="24"/>
                <w:szCs w:val="24"/>
              </w:rPr>
              <w:t>A lógica da pesquisa</w:t>
            </w:r>
            <w:r w:rsidR="00B00F3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São Paulo: </w:t>
            </w:r>
            <w:proofErr w:type="spellStart"/>
            <w:r w:rsidR="00B00F32">
              <w:rPr>
                <w:rFonts w:ascii="Times New Roman" w:eastAsia="Times New Roman" w:hAnsi="Times New Roman"/>
                <w:bCs/>
                <w:sz w:val="24"/>
                <w:szCs w:val="24"/>
              </w:rPr>
              <w:t>Cultrix</w:t>
            </w:r>
            <w:proofErr w:type="spellEnd"/>
            <w:r w:rsidR="00B00F32">
              <w:rPr>
                <w:rFonts w:ascii="Times New Roman" w:eastAsia="Times New Roman" w:hAnsi="Times New Roman"/>
                <w:bCs/>
                <w:sz w:val="24"/>
                <w:szCs w:val="24"/>
              </w:rPr>
              <w:t>, 2013.</w:t>
            </w:r>
          </w:p>
          <w:p w14:paraId="5D64282C" w14:textId="77777777" w:rsidR="00C7600B" w:rsidRPr="00AB77ED" w:rsidRDefault="00C7600B" w:rsidP="00252CF8">
            <w:pPr>
              <w:autoSpaceDE w:val="0"/>
              <w:autoSpaceDN w:val="0"/>
              <w:adjustRightInd w:val="0"/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C7600B" w14:paraId="6F39EE91" w14:textId="77777777" w:rsidTr="005118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343A4" w14:textId="77777777" w:rsidR="00C7600B" w:rsidRDefault="00C7600B" w:rsidP="005118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 (3)</w:t>
            </w:r>
          </w:p>
          <w:p w14:paraId="2256DB1F" w14:textId="77777777" w:rsidR="00C7600B" w:rsidRDefault="00C7600B" w:rsidP="005118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A23F65">
              <w:rPr>
                <w:rFonts w:ascii="Times New Roman" w:eastAsia="Times New Roman" w:hAnsi="Times New Roman"/>
                <w:sz w:val="24"/>
                <w:szCs w:val="24"/>
              </w:rPr>
              <w:t>8.07</w:t>
            </w:r>
          </w:p>
        </w:tc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0781" w14:textId="77777777" w:rsidR="00C7600B" w:rsidRDefault="00C7600B" w:rsidP="0051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14:paraId="7D62A9BD" w14:textId="6F5D44CE" w:rsidR="00B240E8" w:rsidRPr="00AB77ED" w:rsidRDefault="00B941BC" w:rsidP="00B24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*</w:t>
            </w:r>
            <w:r w:rsidR="00B240E8" w:rsidRPr="00AB77ED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RODRIGUES, Horácio Vanderlei; GRUBBA, Leilane </w:t>
            </w:r>
            <w:proofErr w:type="spellStart"/>
            <w:r w:rsidR="00B240E8" w:rsidRPr="00AB77ED">
              <w:rPr>
                <w:rFonts w:ascii="Times New Roman" w:hAnsi="Times New Roman"/>
                <w:sz w:val="24"/>
                <w:szCs w:val="24"/>
                <w:lang w:eastAsia="pt-BR"/>
              </w:rPr>
              <w:t>Serratine</w:t>
            </w:r>
            <w:proofErr w:type="spellEnd"/>
            <w:r w:rsidR="00B240E8" w:rsidRPr="00AB77ED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. </w:t>
            </w:r>
            <w:r w:rsidR="00B240E8" w:rsidRPr="00AB77ED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Conhecer Direito </w:t>
            </w:r>
            <w:proofErr w:type="gramStart"/>
            <w:r w:rsidR="00B240E8" w:rsidRPr="00AB77ED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I :</w:t>
            </w:r>
            <w:proofErr w:type="gramEnd"/>
            <w:r w:rsidR="00B240E8" w:rsidRPr="00AB77ED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 A teoria do conhecimento no século XX e a ciência</w:t>
            </w:r>
            <w:r w:rsidR="00B240E8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 </w:t>
            </w:r>
            <w:r w:rsidR="00B240E8" w:rsidRPr="00AB77ED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do direito</w:t>
            </w:r>
            <w:r w:rsidR="00B240E8" w:rsidRPr="00AB77ED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. </w:t>
            </w:r>
            <w:proofErr w:type="gramStart"/>
            <w:r w:rsidR="00B240E8" w:rsidRPr="00AB77ED">
              <w:rPr>
                <w:rFonts w:ascii="Times New Roman" w:hAnsi="Times New Roman"/>
                <w:sz w:val="24"/>
                <w:szCs w:val="24"/>
                <w:lang w:eastAsia="pt-BR"/>
              </w:rPr>
              <w:t>Florianópolis :</w:t>
            </w:r>
            <w:proofErr w:type="gramEnd"/>
            <w:r w:rsidR="00B240E8" w:rsidRPr="00AB77ED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FUNJAB, 2012.</w:t>
            </w:r>
          </w:p>
          <w:p w14:paraId="4D16AB59" w14:textId="77777777" w:rsidR="00B240E8" w:rsidRPr="00AB77ED" w:rsidRDefault="00E32A21" w:rsidP="00B24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hyperlink r:id="rId8" w:history="1">
              <w:r w:rsidR="00B240E8" w:rsidRPr="00AB77E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https://repositorio.ufsc.br/bitstream/handle/123456789/99637/VD-Vol-VII-Conhecer-o-Direito-I-14-11-2012.pdf?sequence=1&amp;isAllowed=y</w:t>
              </w:r>
            </w:hyperlink>
          </w:p>
          <w:p w14:paraId="21E35EFE" w14:textId="77777777" w:rsidR="00C7600B" w:rsidRDefault="00C7600B" w:rsidP="003C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</w:p>
          <w:p w14:paraId="455A272D" w14:textId="77777777" w:rsidR="003C72D4" w:rsidRDefault="003C72D4" w:rsidP="003C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  <w:r w:rsidRPr="003C72D4">
              <w:rPr>
                <w:rFonts w:ascii="Times New Roman" w:eastAsia="Times New Roman" w:hAnsi="Times New Roman"/>
                <w:bCs/>
                <w:sz w:val="24"/>
                <w:szCs w:val="24"/>
                <w:highlight w:val="magenta"/>
                <w:lang w:eastAsia="pt-BR"/>
              </w:rPr>
              <w:t>FICHAMENTO</w:t>
            </w:r>
          </w:p>
          <w:p w14:paraId="51DB9041" w14:textId="623C7B7C" w:rsidR="003C72D4" w:rsidRDefault="003C72D4" w:rsidP="003C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</w:p>
        </w:tc>
      </w:tr>
      <w:tr w:rsidR="00AB77ED" w14:paraId="28163A6D" w14:textId="77777777" w:rsidTr="005118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23287" w14:textId="77777777" w:rsidR="00AB77ED" w:rsidRDefault="00AB77ED" w:rsidP="00AB77E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(4)</w:t>
            </w:r>
          </w:p>
          <w:p w14:paraId="49D936A4" w14:textId="77777777" w:rsidR="00AB77ED" w:rsidRDefault="00AB77ED" w:rsidP="00AB77E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15.07</w:t>
            </w:r>
          </w:p>
        </w:tc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D665" w14:textId="68257969" w:rsidR="00B240E8" w:rsidRDefault="00B941BC" w:rsidP="00B240E8">
            <w:pPr>
              <w:autoSpaceDE w:val="0"/>
              <w:autoSpaceDN w:val="0"/>
              <w:adjustRightInd w:val="0"/>
              <w:spacing w:after="0" w:line="240" w:lineRule="auto"/>
              <w:ind w:right="-709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B240E8">
              <w:rPr>
                <w:rFonts w:ascii="Times New Roman" w:hAnsi="Times New Roman"/>
                <w:sz w:val="24"/>
                <w:szCs w:val="24"/>
              </w:rPr>
              <w:t xml:space="preserve">RODRIGUES, </w:t>
            </w:r>
            <w:r w:rsidR="00B240E8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Horácio Vanderlei; GRUBBA, Leilane </w:t>
            </w:r>
            <w:proofErr w:type="spellStart"/>
            <w:r w:rsidR="00B240E8">
              <w:rPr>
                <w:rFonts w:ascii="Times New Roman" w:hAnsi="Times New Roman"/>
                <w:sz w:val="24"/>
                <w:szCs w:val="24"/>
                <w:lang w:eastAsia="pt-BR"/>
              </w:rPr>
              <w:t>Serratine</w:t>
            </w:r>
            <w:proofErr w:type="spellEnd"/>
            <w:r w:rsidR="00B240E8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. </w:t>
            </w:r>
            <w:r w:rsidR="00B240E8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Conhecer </w:t>
            </w:r>
          </w:p>
          <w:p w14:paraId="2BBEBFED" w14:textId="77777777" w:rsidR="00B240E8" w:rsidRDefault="00B240E8" w:rsidP="00B240E8">
            <w:pPr>
              <w:autoSpaceDE w:val="0"/>
              <w:autoSpaceDN w:val="0"/>
              <w:adjustRightInd w:val="0"/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Direito II: a epistemologia jurídica no Brasil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Florianópolis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FUNJAB, </w:t>
            </w:r>
          </w:p>
          <w:p w14:paraId="4FD5BBC4" w14:textId="77777777" w:rsidR="00B240E8" w:rsidRDefault="00B240E8" w:rsidP="00B240E8">
            <w:pPr>
              <w:autoSpaceDE w:val="0"/>
              <w:autoSpaceDN w:val="0"/>
              <w:adjustRightInd w:val="0"/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2014.</w:t>
            </w:r>
          </w:p>
          <w:p w14:paraId="559131C8" w14:textId="77777777" w:rsidR="00B240E8" w:rsidRDefault="00E32A21" w:rsidP="00B240E8">
            <w:pPr>
              <w:autoSpaceDE w:val="0"/>
              <w:autoSpaceDN w:val="0"/>
              <w:adjustRightInd w:val="0"/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hyperlink r:id="rId9" w:history="1">
              <w:r w:rsidR="00B240E8">
                <w:rPr>
                  <w:rStyle w:val="Hyperlink"/>
                  <w:sz w:val="24"/>
                  <w:szCs w:val="24"/>
                </w:rPr>
                <w:t>http://funjab.ufsc.br/wp/wp-content/uploads/2014/03/Volume-VIII-08-03-2014-web.pdf</w:t>
              </w:r>
            </w:hyperlink>
          </w:p>
          <w:p w14:paraId="4653E24C" w14:textId="77777777" w:rsidR="00B240E8" w:rsidRDefault="00B240E8" w:rsidP="00B24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14:paraId="6D3804B4" w14:textId="77777777" w:rsidR="00AB77ED" w:rsidRDefault="00B5448E" w:rsidP="00B54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48E">
              <w:rPr>
                <w:rFonts w:ascii="Times New Roman" w:hAnsi="Times New Roman"/>
                <w:sz w:val="24"/>
                <w:szCs w:val="24"/>
                <w:highlight w:val="magenta"/>
              </w:rPr>
              <w:t>FICHAMENTO</w:t>
            </w:r>
          </w:p>
          <w:p w14:paraId="48315853" w14:textId="7F409F9B" w:rsidR="00B5448E" w:rsidRDefault="00B5448E" w:rsidP="00B54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0E8" w14:paraId="3BAA7FCE" w14:textId="77777777" w:rsidTr="005118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2C01" w14:textId="77777777" w:rsidR="00B240E8" w:rsidRDefault="00B240E8" w:rsidP="00B240E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(5)</w:t>
            </w:r>
          </w:p>
          <w:p w14:paraId="6EC11C58" w14:textId="77777777" w:rsidR="00B240E8" w:rsidRDefault="00B240E8" w:rsidP="00B240E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22.07</w:t>
            </w:r>
          </w:p>
          <w:p w14:paraId="01695116" w14:textId="77777777" w:rsidR="00B240E8" w:rsidRDefault="00B240E8" w:rsidP="00B240E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44772" w14:textId="0C25BC21" w:rsidR="00B240E8" w:rsidRDefault="00B240E8" w:rsidP="00B240E8">
            <w:pPr>
              <w:pStyle w:val="Ttulo3"/>
              <w:shd w:val="clear" w:color="auto" w:fill="FFFFFF"/>
              <w:spacing w:before="0" w:beforeAutospacing="0" w:after="0" w:afterAutospacing="0"/>
              <w:rPr>
                <w:rFonts w:ascii="Times" w:hAnsi="Times"/>
                <w:color w:val="800000"/>
                <w:sz w:val="22"/>
                <w:szCs w:val="22"/>
              </w:rPr>
            </w:pPr>
            <w:r>
              <w:rPr>
                <w:sz w:val="24"/>
                <w:szCs w:val="24"/>
              </w:rPr>
              <w:t>*</w:t>
            </w:r>
            <w:r w:rsidRPr="00EF76F1">
              <w:rPr>
                <w:b w:val="0"/>
                <w:sz w:val="24"/>
                <w:szCs w:val="24"/>
              </w:rPr>
              <w:t>BALLESTRIN, Luciana.</w:t>
            </w:r>
            <w:r>
              <w:rPr>
                <w:sz w:val="24"/>
                <w:szCs w:val="24"/>
              </w:rPr>
              <w:t xml:space="preserve"> </w:t>
            </w:r>
            <w:r w:rsidRPr="00EF76F1">
              <w:rPr>
                <w:b w:val="0"/>
                <w:sz w:val="24"/>
                <w:szCs w:val="24"/>
              </w:rPr>
              <w:t xml:space="preserve">América Latina e o giro </w:t>
            </w:r>
            <w:proofErr w:type="spellStart"/>
            <w:r w:rsidRPr="00EF76F1">
              <w:rPr>
                <w:b w:val="0"/>
                <w:sz w:val="24"/>
                <w:szCs w:val="24"/>
              </w:rPr>
              <w:t>decolonial</w:t>
            </w:r>
            <w:proofErr w:type="spellEnd"/>
            <w:r w:rsidRPr="00EF76F1">
              <w:rPr>
                <w:b w:val="0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9624B1">
              <w:rPr>
                <w:rFonts w:ascii="Times" w:hAnsi="Times"/>
                <w:color w:val="800000"/>
                <w:sz w:val="22"/>
                <w:szCs w:val="22"/>
              </w:rPr>
              <w:t>Ver</w:t>
            </w:r>
            <w:r>
              <w:rPr>
                <w:rFonts w:ascii="Times" w:hAnsi="Times"/>
                <w:color w:val="800000"/>
                <w:sz w:val="22"/>
                <w:szCs w:val="22"/>
              </w:rPr>
              <w:t xml:space="preserve">. Bras. Ciênc. </w:t>
            </w:r>
            <w:r w:rsidRPr="00EF76F1">
              <w:rPr>
                <w:rFonts w:ascii="Times" w:hAnsi="Times"/>
                <w:color w:val="000000" w:themeColor="text1"/>
                <w:sz w:val="24"/>
                <w:szCs w:val="24"/>
              </w:rPr>
              <w:t>Polít.  </w:t>
            </w:r>
            <w:r w:rsidR="009624B1" w:rsidRPr="00EF76F1">
              <w:rPr>
                <w:rFonts w:ascii="Times" w:hAnsi="Times"/>
                <w:b w:val="0"/>
                <w:color w:val="000000" w:themeColor="text1"/>
                <w:sz w:val="24"/>
                <w:szCs w:val="24"/>
              </w:rPr>
              <w:t>N</w:t>
            </w:r>
            <w:r w:rsidRPr="00EF76F1">
              <w:rPr>
                <w:rFonts w:ascii="Times" w:hAnsi="Times"/>
                <w:b w:val="0"/>
                <w:color w:val="000000" w:themeColor="text1"/>
                <w:sz w:val="24"/>
                <w:szCs w:val="24"/>
              </w:rPr>
              <w:t>o.11 Brasília May/</w:t>
            </w:r>
            <w:proofErr w:type="spellStart"/>
            <w:r w:rsidRPr="00EF76F1">
              <w:rPr>
                <w:rFonts w:ascii="Times" w:hAnsi="Times"/>
                <w:b w:val="0"/>
                <w:color w:val="000000" w:themeColor="text1"/>
                <w:sz w:val="24"/>
                <w:szCs w:val="24"/>
              </w:rPr>
              <w:t>Aug</w:t>
            </w:r>
            <w:proofErr w:type="spellEnd"/>
            <w:r w:rsidRPr="00EF76F1">
              <w:rPr>
                <w:rFonts w:ascii="Times" w:hAnsi="Times"/>
                <w:b w:val="0"/>
                <w:color w:val="000000" w:themeColor="text1"/>
                <w:sz w:val="24"/>
                <w:szCs w:val="24"/>
              </w:rPr>
              <w:t>. 2013.</w:t>
            </w:r>
            <w:r w:rsidRPr="00EF76F1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</w:p>
          <w:p w14:paraId="43C59AA2" w14:textId="77777777" w:rsidR="00B240E8" w:rsidRPr="00B240E8" w:rsidRDefault="00E32A21" w:rsidP="00B240E8">
            <w:pPr>
              <w:pStyle w:val="Ttulo3"/>
              <w:shd w:val="clear" w:color="auto" w:fill="FFFFFF"/>
              <w:spacing w:before="0" w:beforeAutospacing="0" w:after="0" w:afterAutospacing="0"/>
              <w:rPr>
                <w:b w:val="0"/>
                <w:bCs w:val="0"/>
              </w:rPr>
            </w:pPr>
            <w:hyperlink r:id="rId10" w:history="1">
              <w:r w:rsidR="00B240E8" w:rsidRPr="00B240E8">
                <w:rPr>
                  <w:rStyle w:val="Hyperlink"/>
                  <w:b w:val="0"/>
                  <w:bCs w:val="0"/>
                </w:rPr>
                <w:t>http://www.scielo.br/scielo.php?script=sci_arttext&amp;pid=S0103-33522013000200004</w:t>
              </w:r>
            </w:hyperlink>
          </w:p>
          <w:p w14:paraId="0ECA17DD" w14:textId="77777777" w:rsidR="00B240E8" w:rsidRDefault="00B240E8" w:rsidP="00B240E8">
            <w:pPr>
              <w:pStyle w:val="Ttulo3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</w:p>
          <w:p w14:paraId="7A02390C" w14:textId="77777777" w:rsidR="00B240E8" w:rsidRDefault="00B240E8" w:rsidP="00B240E8">
            <w:pPr>
              <w:autoSpaceDE w:val="0"/>
              <w:autoSpaceDN w:val="0"/>
              <w:adjustRightInd w:val="0"/>
              <w:spacing w:after="0" w:line="240" w:lineRule="auto"/>
              <w:ind w:right="-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*COLAÇO, Thais Luzia; DAMÁSIO,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Eloise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 Silveira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Petter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Novas </w:t>
            </w:r>
          </w:p>
          <w:p w14:paraId="4253714D" w14:textId="77777777" w:rsidR="00B240E8" w:rsidRDefault="00B240E8" w:rsidP="00B240E8">
            <w:pPr>
              <w:autoSpaceDE w:val="0"/>
              <w:autoSpaceDN w:val="0"/>
              <w:adjustRightInd w:val="0"/>
              <w:spacing w:after="0" w:line="240" w:lineRule="auto"/>
              <w:ind w:right="-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perspectivas para a antropologia jurídica na América Latina: o direito </w:t>
            </w:r>
          </w:p>
          <w:p w14:paraId="162E7F33" w14:textId="77777777" w:rsidR="00B240E8" w:rsidRDefault="00B240E8" w:rsidP="00B240E8">
            <w:pPr>
              <w:autoSpaceDE w:val="0"/>
              <w:autoSpaceDN w:val="0"/>
              <w:adjustRightInd w:val="0"/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 o pensamento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decolonial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Florianópolis: Fundação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Boiteux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2012.</w:t>
            </w:r>
          </w:p>
          <w:p w14:paraId="10D29468" w14:textId="77777777" w:rsidR="00B240E8" w:rsidRDefault="00E32A21" w:rsidP="00B240E8">
            <w:pPr>
              <w:autoSpaceDE w:val="0"/>
              <w:autoSpaceDN w:val="0"/>
              <w:adjustRightInd w:val="0"/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B240E8">
                <w:rPr>
                  <w:rStyle w:val="Hyperlink"/>
                  <w:sz w:val="24"/>
                  <w:szCs w:val="24"/>
                </w:rPr>
                <w:t>http://funjab.ufsc.br/wp/wp-content/uploads/2012/05/VD-Novas-Perspectivas-FINAL-02-08-2012.pdf</w:t>
              </w:r>
            </w:hyperlink>
          </w:p>
          <w:p w14:paraId="79941B31" w14:textId="77777777" w:rsidR="00B240E8" w:rsidRDefault="00B240E8" w:rsidP="00B240E8">
            <w:pPr>
              <w:autoSpaceDE w:val="0"/>
              <w:autoSpaceDN w:val="0"/>
              <w:adjustRightInd w:val="0"/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</w:p>
          <w:p w14:paraId="45102903" w14:textId="77777777" w:rsidR="00B240E8" w:rsidRDefault="00B240E8" w:rsidP="00B240E8">
            <w:pPr>
              <w:autoSpaceDE w:val="0"/>
              <w:autoSpaceDN w:val="0"/>
              <w:adjustRightInd w:val="0"/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1A34F4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*CASTRO-GOMEZ, Santiago. </w:t>
            </w:r>
            <w:proofErr w:type="spellStart"/>
            <w:r w:rsidRPr="001A34F4">
              <w:rPr>
                <w:rFonts w:ascii="Times New Roman" w:hAnsi="Times New Roman"/>
                <w:sz w:val="24"/>
                <w:szCs w:val="24"/>
                <w:lang w:val="es-ES_tradnl"/>
              </w:rPr>
              <w:t>Decolonizar</w:t>
            </w:r>
            <w:proofErr w:type="spellEnd"/>
            <w:r w:rsidRPr="001A34F4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la universidad. La </w:t>
            </w:r>
            <w:proofErr w:type="spellStart"/>
            <w:r w:rsidRPr="001A34F4">
              <w:rPr>
                <w:rFonts w:ascii="Times New Roman" w:hAnsi="Times New Roman"/>
                <w:sz w:val="24"/>
                <w:szCs w:val="24"/>
                <w:lang w:val="es-ES_tradnl"/>
              </w:rPr>
              <w:t>hybris</w:t>
            </w:r>
            <w:proofErr w:type="spellEnd"/>
            <w:r w:rsidRPr="001A34F4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del punto cero y </w:t>
            </w:r>
          </w:p>
          <w:p w14:paraId="4B45539A" w14:textId="20DF8824" w:rsidR="00B240E8" w:rsidRDefault="00B240E8" w:rsidP="00B240E8">
            <w:pPr>
              <w:autoSpaceDE w:val="0"/>
              <w:autoSpaceDN w:val="0"/>
              <w:adjustRightInd w:val="0"/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1A34F4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el diálogo de </w:t>
            </w:r>
            <w:proofErr w:type="spellStart"/>
            <w:r w:rsidRPr="001A34F4">
              <w:rPr>
                <w:rFonts w:ascii="Times New Roman" w:hAnsi="Times New Roman"/>
                <w:sz w:val="24"/>
                <w:szCs w:val="24"/>
                <w:lang w:val="es-ES_tradnl"/>
              </w:rPr>
              <w:t>saberesIn</w:t>
            </w:r>
            <w:proofErr w:type="spellEnd"/>
            <w:r w:rsidRPr="001A34F4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: CASTRO-GÓMEZ, Santiago; GROSFOGUEL, Ramón. </w:t>
            </w:r>
            <w:r w:rsidRPr="001A34F4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El giro decolonial. Reflex</w:t>
            </w:r>
            <w:r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iones para una diversidad epistémica más allá del capitalismo global.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Bogotá: Siglo del Hombre Editores; Universidad Central, Instituto de Estudios Sociales Contemporáneos y Pontificia Universidad Javeriana, Instituto Pensar, 2007.</w:t>
            </w:r>
          </w:p>
          <w:p w14:paraId="3DA52A37" w14:textId="77777777" w:rsidR="00B240E8" w:rsidRDefault="00E32A21" w:rsidP="00B24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hyperlink r:id="rId12" w:history="1">
              <w:r w:rsidR="00B240E8">
                <w:rPr>
                  <w:rStyle w:val="Hyperlink"/>
                  <w:sz w:val="24"/>
                  <w:szCs w:val="24"/>
                  <w:lang w:val="es-ES_tradnl"/>
                </w:rPr>
                <w:t>http://www.unsa.edu.ar/histocat/hamoderna/grosfoguelcastrogomez.pdf</w:t>
              </w:r>
            </w:hyperlink>
          </w:p>
          <w:p w14:paraId="04514FB5" w14:textId="77777777" w:rsidR="00B240E8" w:rsidRDefault="00B240E8" w:rsidP="00B240E8">
            <w:pPr>
              <w:autoSpaceDE w:val="0"/>
              <w:autoSpaceDN w:val="0"/>
              <w:adjustRightInd w:val="0"/>
              <w:spacing w:after="0" w:line="240" w:lineRule="auto"/>
              <w:ind w:right="-709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</w:p>
          <w:p w14:paraId="3E6B906C" w14:textId="77777777" w:rsidR="00B240E8" w:rsidRDefault="00B240E8" w:rsidP="00B240E8">
            <w:pPr>
              <w:autoSpaceDE w:val="0"/>
              <w:autoSpaceDN w:val="0"/>
              <w:adjustRightInd w:val="0"/>
              <w:spacing w:after="0" w:line="240" w:lineRule="auto"/>
              <w:rPr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*QUIJANO, Aníbal.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Colonialidade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do poder, eurocentrismo e América Latina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Clacso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: Buenos Aires, 2005.</w:t>
            </w:r>
            <w:r>
              <w:rPr>
                <w:lang w:val="es-ES_tradnl"/>
              </w:rPr>
              <w:t xml:space="preserve"> </w:t>
            </w:r>
          </w:p>
          <w:p w14:paraId="3F904584" w14:textId="77777777" w:rsidR="00B240E8" w:rsidRDefault="00E32A21" w:rsidP="00B24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E0E0E"/>
                <w:sz w:val="24"/>
                <w:szCs w:val="24"/>
                <w:lang w:val="es-ES_tradnl" w:eastAsia="pt-BR"/>
              </w:rPr>
            </w:pPr>
            <w:hyperlink r:id="rId13" w:history="1">
              <w:r w:rsidR="00B240E8">
                <w:rPr>
                  <w:rStyle w:val="Hyperlink"/>
                  <w:sz w:val="24"/>
                  <w:szCs w:val="24"/>
                  <w:lang w:val="es-ES_tradnl"/>
                </w:rPr>
                <w:t>http://biblioteca.clacso.edu.ar/clacso/sur-sur/20100624103322/12_Quijano.pdf</w:t>
              </w:r>
            </w:hyperlink>
          </w:p>
          <w:p w14:paraId="1CC7C155" w14:textId="77777777" w:rsidR="00B240E8" w:rsidRDefault="00B240E8" w:rsidP="00B24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E0E0E"/>
                <w:sz w:val="24"/>
                <w:szCs w:val="24"/>
                <w:lang w:val="es-ES_tradnl" w:eastAsia="pt-BR"/>
              </w:rPr>
            </w:pPr>
          </w:p>
          <w:p w14:paraId="36508E54" w14:textId="77777777" w:rsidR="00B240E8" w:rsidRDefault="00B240E8" w:rsidP="00B24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color w:val="0E0E0E"/>
                <w:sz w:val="24"/>
                <w:szCs w:val="24"/>
                <w:lang w:val="es-ES_tradnl" w:eastAsia="pt-BR"/>
              </w:rPr>
              <w:t>*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WALSH, Catherine. </w:t>
            </w:r>
            <w:r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Pensamiento crítico y matriz (de)colonial. Reflexiones latinoamericanas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. Ediciones Yala: Quito, 2005.</w:t>
            </w:r>
          </w:p>
          <w:p w14:paraId="4B710C0C" w14:textId="77777777" w:rsidR="00B240E8" w:rsidRDefault="00E32A21" w:rsidP="00B24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s-ES_tradnl"/>
              </w:rPr>
            </w:pPr>
            <w:hyperlink r:id="rId14" w:anchor="v=onepage&amp;q=catherine%20walsh%20pensamiento%20critico&amp;f=false" w:history="1">
              <w:r w:rsidR="00B240E8">
                <w:rPr>
                  <w:rStyle w:val="Hyperlink"/>
                  <w:sz w:val="24"/>
                  <w:szCs w:val="24"/>
                  <w:lang w:val="es-ES_tradnl"/>
                </w:rPr>
                <w:t>https://books.google.com.br/books?id=HD9IrZcwmakC&amp;pg=PA13&amp;lpg=PA13&amp;dq=catherine+walsh+pensamiento+critico&amp;source=bl&amp;ots=FbW-kJvTz-&amp;sig=TnU3duCODH_QrMfEYhA-z7k1zMk&amp;hl=pt-BR&amp;sa=X&amp;ved=0ahUKEwivr4uplYXaAhVPlpAKHdrLCE0Q6AEIcjAJ#v=onepage&amp;q=catherine%20walsh%20pensamiento%20critico&amp;f=false</w:t>
              </w:r>
            </w:hyperlink>
          </w:p>
          <w:p w14:paraId="6BA43ACD" w14:textId="77777777" w:rsidR="00B240E8" w:rsidRDefault="00B240E8" w:rsidP="00B240E8">
            <w:pPr>
              <w:autoSpaceDE w:val="0"/>
              <w:autoSpaceDN w:val="0"/>
              <w:adjustRightInd w:val="0"/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</w:p>
          <w:p w14:paraId="15DAE22D" w14:textId="77777777" w:rsidR="005373ED" w:rsidRDefault="005373ED" w:rsidP="00B240E8">
            <w:pPr>
              <w:autoSpaceDE w:val="0"/>
              <w:autoSpaceDN w:val="0"/>
              <w:adjustRightInd w:val="0"/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5373ED">
              <w:rPr>
                <w:rFonts w:ascii="Times New Roman" w:hAnsi="Times New Roman"/>
                <w:sz w:val="24"/>
                <w:szCs w:val="24"/>
                <w:highlight w:val="magenta"/>
              </w:rPr>
              <w:t>FICHAMENTO</w:t>
            </w:r>
          </w:p>
          <w:p w14:paraId="1ABC0F7A" w14:textId="335D1AD3" w:rsidR="005373ED" w:rsidRDefault="005373ED" w:rsidP="00B240E8">
            <w:pPr>
              <w:autoSpaceDE w:val="0"/>
              <w:autoSpaceDN w:val="0"/>
              <w:adjustRightInd w:val="0"/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0E8" w:rsidRPr="00022FF1" w14:paraId="1EEF7E67" w14:textId="77777777" w:rsidTr="005118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5DC6D" w14:textId="77777777" w:rsidR="00B240E8" w:rsidRDefault="00B240E8" w:rsidP="00B240E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 (6)</w:t>
            </w:r>
          </w:p>
          <w:p w14:paraId="292BD015" w14:textId="0FCEC508" w:rsidR="00B240E8" w:rsidRDefault="00E32A21" w:rsidP="00B240E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29.07</w:t>
            </w:r>
          </w:p>
          <w:p w14:paraId="10DA8B93" w14:textId="77777777" w:rsidR="00B240E8" w:rsidRDefault="00B240E8" w:rsidP="00B240E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B2946FE" w14:textId="77777777" w:rsidR="00B240E8" w:rsidRDefault="00B240E8" w:rsidP="00B240E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1940" w14:textId="77777777" w:rsidR="00252CF8" w:rsidRDefault="00252CF8" w:rsidP="00252CF8">
            <w:pPr>
              <w:autoSpaceDE w:val="0"/>
              <w:autoSpaceDN w:val="0"/>
              <w:adjustRightInd w:val="0"/>
              <w:spacing w:after="0" w:line="240" w:lineRule="auto"/>
              <w:ind w:right="-709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373580C" w14:textId="71D6BCE9" w:rsidR="00252CF8" w:rsidRDefault="00252CF8" w:rsidP="00252CF8">
            <w:pPr>
              <w:autoSpaceDE w:val="0"/>
              <w:autoSpaceDN w:val="0"/>
              <w:adjustRightInd w:val="0"/>
              <w:spacing w:after="0" w:line="240" w:lineRule="auto"/>
              <w:ind w:right="-70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* HERRERA FLORES, Joaquín.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 (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re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)invenção dos direitos humanos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Florianópolis: </w:t>
            </w:r>
          </w:p>
          <w:p w14:paraId="4B058FF6" w14:textId="400E8593" w:rsidR="00252CF8" w:rsidRDefault="00252CF8" w:rsidP="00252CF8">
            <w:pPr>
              <w:autoSpaceDE w:val="0"/>
              <w:autoSpaceDN w:val="0"/>
              <w:adjustRightInd w:val="0"/>
              <w:spacing w:after="0" w:line="240" w:lineRule="auto"/>
              <w:ind w:right="-70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Fundação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Boiteux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2009.</w:t>
            </w:r>
            <w:r w:rsidR="00B941BC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B941BC" w:rsidRPr="00B941BC">
              <w:rPr>
                <w:rFonts w:ascii="Times New Roman" w:eastAsia="Times New Roman" w:hAnsi="Times New Roman"/>
                <w:sz w:val="24"/>
                <w:szCs w:val="24"/>
                <w:highlight w:val="magenta"/>
              </w:rPr>
              <w:t>2 capítulos por aluno</w:t>
            </w:r>
            <w:r w:rsidR="00B941B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4D296F71" w14:textId="49A515BF" w:rsidR="00252CF8" w:rsidRDefault="00252CF8" w:rsidP="00252CF8">
            <w:pPr>
              <w:autoSpaceDE w:val="0"/>
              <w:autoSpaceDN w:val="0"/>
              <w:adjustRightInd w:val="0"/>
              <w:spacing w:after="0" w:line="240" w:lineRule="auto"/>
              <w:ind w:right="-709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6AEFD42" w14:textId="6CCA75C9" w:rsidR="005373ED" w:rsidRPr="005373ED" w:rsidRDefault="005373ED" w:rsidP="00537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373ED">
              <w:rPr>
                <w:rFonts w:ascii="Times New Roman" w:eastAsiaTheme="minorHAnsi" w:hAnsi="Times New Roman"/>
                <w:sz w:val="24"/>
                <w:szCs w:val="24"/>
              </w:rPr>
              <w:t xml:space="preserve">* WOLKMER, </w:t>
            </w:r>
            <w:proofErr w:type="spellStart"/>
            <w:r w:rsidRPr="005373ED">
              <w:rPr>
                <w:rFonts w:ascii="Times New Roman" w:eastAsiaTheme="minorHAnsi" w:hAnsi="Times New Roman"/>
                <w:sz w:val="24"/>
                <w:szCs w:val="24"/>
              </w:rPr>
              <w:t>Antonio</w:t>
            </w:r>
            <w:proofErr w:type="spellEnd"/>
            <w:r w:rsidRPr="005373ED">
              <w:rPr>
                <w:rFonts w:ascii="Times New Roman" w:eastAsiaTheme="minorHAnsi" w:hAnsi="Times New Roman"/>
                <w:sz w:val="24"/>
                <w:szCs w:val="24"/>
              </w:rPr>
              <w:t xml:space="preserve"> Carlos; LIPPSTEIN, Daniela. </w:t>
            </w:r>
            <w:r w:rsidRPr="005373E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POR UMA EDUCAÇÃO LATINO-AMERICANA EM DIREITOS HUMANOS: PENSAMENTO JURÍDICO</w:t>
            </w:r>
          </w:p>
          <w:p w14:paraId="5D40161A" w14:textId="1A17D3A8" w:rsidR="00252CF8" w:rsidRDefault="005373ED" w:rsidP="00537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73E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CRÍTICO CONTRA-HEGEMÔNICO. </w:t>
            </w:r>
            <w:r w:rsidRPr="005373ED">
              <w:rPr>
                <w:rFonts w:ascii="Times New Roman" w:eastAsiaTheme="minorHAnsi" w:hAnsi="Times New Roman"/>
                <w:sz w:val="24"/>
                <w:szCs w:val="24"/>
              </w:rPr>
              <w:t>R. Dir. Gar. Fund., Vitória, v. 18, n. 1, p. 283-301, jan./abr. 2017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14:paraId="1F1F8CD4" w14:textId="314E4670" w:rsidR="005373ED" w:rsidRDefault="005373ED" w:rsidP="005373ED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Disponível em: </w:t>
            </w:r>
            <w:hyperlink r:id="rId15" w:history="1">
              <w:r>
                <w:rPr>
                  <w:rStyle w:val="Hyperlink"/>
                </w:rPr>
                <w:t>http://sisbib.emnuvens.com.br/direitosegarantias/article/view/909</w:t>
              </w:r>
            </w:hyperlink>
          </w:p>
          <w:p w14:paraId="22F11639" w14:textId="15EE52E4" w:rsidR="005373ED" w:rsidRDefault="005373ED" w:rsidP="005373ED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72EEA18F" w14:textId="728B1246" w:rsidR="005373ED" w:rsidRPr="005373ED" w:rsidRDefault="005373ED" w:rsidP="00537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3ED">
              <w:rPr>
                <w:rFonts w:ascii="Times New Roman" w:hAnsi="Times New Roman"/>
                <w:sz w:val="24"/>
                <w:szCs w:val="24"/>
                <w:highlight w:val="magenta"/>
              </w:rPr>
              <w:t>FICHAMENTO</w:t>
            </w:r>
          </w:p>
          <w:p w14:paraId="699547C7" w14:textId="77777777" w:rsidR="00B240E8" w:rsidRPr="00022FF1" w:rsidRDefault="00B240E8" w:rsidP="00252CF8">
            <w:pPr>
              <w:autoSpaceDE w:val="0"/>
              <w:autoSpaceDN w:val="0"/>
              <w:adjustRightInd w:val="0"/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  <w:highlight w:val="yellow"/>
                <w:lang w:val="es-ES_tradnl"/>
              </w:rPr>
            </w:pPr>
          </w:p>
        </w:tc>
      </w:tr>
      <w:tr w:rsidR="00B240E8" w14:paraId="18062A65" w14:textId="77777777" w:rsidTr="005118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0F87A" w14:textId="2E91B43F" w:rsidR="00B240E8" w:rsidRDefault="00B240E8" w:rsidP="00B240E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FF1">
              <w:rPr>
                <w:rFonts w:ascii="Times New Roman" w:eastAsia="Times New Roman" w:hAnsi="Times New Roman"/>
                <w:sz w:val="24"/>
                <w:szCs w:val="24"/>
                <w:lang w:val="es-ES_tradnl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(7)</w:t>
            </w:r>
          </w:p>
          <w:p w14:paraId="26BC9434" w14:textId="597D3F4C" w:rsidR="00B240E8" w:rsidRDefault="00E32A21" w:rsidP="00B240E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  <w:r w:rsidR="00B240E8">
              <w:rPr>
                <w:rFonts w:ascii="Times New Roman" w:eastAsia="Times New Roman" w:hAnsi="Times New Roman"/>
                <w:sz w:val="24"/>
                <w:szCs w:val="24"/>
              </w:rPr>
              <w:t>.08</w:t>
            </w:r>
          </w:p>
          <w:p w14:paraId="3FD94FF7" w14:textId="05CE975A" w:rsidR="00B240E8" w:rsidRDefault="00B240E8" w:rsidP="00B240E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40D9" w14:textId="77777777" w:rsidR="00B941BC" w:rsidRDefault="00B941BC" w:rsidP="00B941B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</w:p>
          <w:p w14:paraId="6C641F1B" w14:textId="02680F65" w:rsidR="00B941BC" w:rsidRPr="001E4F28" w:rsidRDefault="00B941BC" w:rsidP="00B941B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1E4F28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Aula prática: Orientação individual do projeto de pesquisa 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5</w:t>
            </w:r>
            <w:r w:rsidRPr="001E4F28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 alunos)</w:t>
            </w:r>
          </w:p>
          <w:p w14:paraId="332E7333" w14:textId="6DDAC76B" w:rsidR="00B240E8" w:rsidRDefault="00B941BC" w:rsidP="00252CF8">
            <w:pPr>
              <w:autoSpaceDE w:val="0"/>
              <w:autoSpaceDN w:val="0"/>
              <w:adjustRightInd w:val="0"/>
              <w:spacing w:after="0" w:line="240" w:lineRule="auto"/>
              <w:ind w:right="-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448E">
              <w:rPr>
                <w:rFonts w:ascii="Times New Roman" w:eastAsia="Times New Roman" w:hAnsi="Times New Roman"/>
                <w:sz w:val="24"/>
                <w:szCs w:val="24"/>
                <w:highlight w:val="magenta"/>
              </w:rPr>
              <w:t xml:space="preserve">Aula-Aberta – Paulo Soares </w:t>
            </w:r>
            <w:r w:rsidR="003B5448">
              <w:rPr>
                <w:rFonts w:ascii="Times New Roman" w:eastAsia="Times New Roman" w:hAnsi="Times New Roman"/>
                <w:sz w:val="24"/>
                <w:szCs w:val="24"/>
                <w:highlight w:val="magenta"/>
              </w:rPr>
              <w:t xml:space="preserve">– 18h </w:t>
            </w:r>
            <w:r w:rsidR="00B5448E" w:rsidRPr="00B5448E">
              <w:rPr>
                <w:rFonts w:ascii="Times New Roman" w:eastAsia="Times New Roman" w:hAnsi="Times New Roman"/>
                <w:sz w:val="24"/>
                <w:szCs w:val="24"/>
                <w:highlight w:val="magenta"/>
              </w:rPr>
              <w:t>(ASSISTÊNCIA)</w:t>
            </w:r>
          </w:p>
        </w:tc>
      </w:tr>
      <w:tr w:rsidR="00B240E8" w14:paraId="1141039D" w14:textId="77777777" w:rsidTr="005118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52761" w14:textId="07122D8D" w:rsidR="00B240E8" w:rsidRDefault="00B240E8" w:rsidP="00B240E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5814810A" w14:textId="77777777" w:rsidR="00B240E8" w:rsidRDefault="00B240E8" w:rsidP="00B240E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(8)</w:t>
            </w:r>
          </w:p>
          <w:p w14:paraId="25A73D71" w14:textId="48E1E14B" w:rsidR="00B240E8" w:rsidRDefault="00B240E8" w:rsidP="00B240E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32A2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.08</w:t>
            </w:r>
          </w:p>
          <w:p w14:paraId="1BECE59B" w14:textId="77777777" w:rsidR="00B240E8" w:rsidRDefault="00B240E8" w:rsidP="00B240E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3F34D" w14:textId="77777777" w:rsidR="00B240E8" w:rsidRDefault="00B240E8" w:rsidP="00B240E8">
            <w:pPr>
              <w:autoSpaceDE w:val="0"/>
              <w:autoSpaceDN w:val="0"/>
              <w:adjustRightInd w:val="0"/>
              <w:spacing w:after="0" w:line="240" w:lineRule="auto"/>
              <w:ind w:right="-709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DF1DEF9" w14:textId="77777777" w:rsidR="00B941BC" w:rsidRDefault="00B941BC" w:rsidP="00B941B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</w:p>
          <w:p w14:paraId="0E29D227" w14:textId="77608C43" w:rsidR="00B941BC" w:rsidRPr="001E4F28" w:rsidRDefault="00B941BC" w:rsidP="00B941B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1E4F28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Aula prática: Orientação individual do projeto de pesquisa 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5</w:t>
            </w:r>
            <w:r w:rsidRPr="001E4F28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 alunos)</w:t>
            </w:r>
          </w:p>
          <w:p w14:paraId="6CABAE0C" w14:textId="5BDB2115" w:rsidR="00B941BC" w:rsidRDefault="005504C0" w:rsidP="00B240E8">
            <w:pPr>
              <w:autoSpaceDE w:val="0"/>
              <w:autoSpaceDN w:val="0"/>
              <w:adjustRightInd w:val="0"/>
              <w:spacing w:after="0" w:line="240" w:lineRule="auto"/>
              <w:ind w:right="-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4C0">
              <w:rPr>
                <w:rFonts w:ascii="Times New Roman" w:eastAsia="Times New Roman" w:hAnsi="Times New Roman"/>
                <w:sz w:val="24"/>
                <w:szCs w:val="24"/>
                <w:highlight w:val="magenta"/>
              </w:rPr>
              <w:t>CONGRESSO</w:t>
            </w:r>
          </w:p>
        </w:tc>
      </w:tr>
      <w:tr w:rsidR="00B240E8" w14:paraId="5A4B1367" w14:textId="77777777" w:rsidTr="005118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45E41" w14:textId="77777777" w:rsidR="00B240E8" w:rsidRDefault="00B240E8" w:rsidP="00B240E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14:paraId="22108A47" w14:textId="77777777" w:rsidR="00B240E8" w:rsidRDefault="00B240E8" w:rsidP="00B240E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(9)</w:t>
            </w:r>
          </w:p>
          <w:p w14:paraId="6F959524" w14:textId="1E11D29D" w:rsidR="00B240E8" w:rsidRDefault="00E32A21" w:rsidP="00B240E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B240E8">
              <w:rPr>
                <w:rFonts w:ascii="Times New Roman" w:eastAsia="Times New Roman" w:hAnsi="Times New Roman"/>
                <w:sz w:val="24"/>
                <w:szCs w:val="24"/>
              </w:rPr>
              <w:t>.08</w:t>
            </w:r>
          </w:p>
        </w:tc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C0E1" w14:textId="77777777" w:rsidR="00B941BC" w:rsidRDefault="00B941BC" w:rsidP="00B941B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</w:p>
          <w:p w14:paraId="5303E161" w14:textId="1E971B51" w:rsidR="00B941BC" w:rsidRPr="001E4F28" w:rsidRDefault="00B941BC" w:rsidP="00B941B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1E4F28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Aula prática: Orientação individual do projeto de pesquisa 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5</w:t>
            </w:r>
            <w:r w:rsidRPr="001E4F28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 alunos)</w:t>
            </w:r>
          </w:p>
          <w:p w14:paraId="4345729F" w14:textId="0413C255" w:rsidR="00B240E8" w:rsidRDefault="005504C0" w:rsidP="00B240E8">
            <w:pPr>
              <w:autoSpaceDE w:val="0"/>
              <w:autoSpaceDN w:val="0"/>
              <w:adjustRightInd w:val="0"/>
              <w:spacing w:after="0" w:line="240" w:lineRule="auto"/>
              <w:ind w:right="-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448E">
              <w:rPr>
                <w:rFonts w:ascii="Times New Roman" w:eastAsia="Times New Roman" w:hAnsi="Times New Roman"/>
                <w:sz w:val="24"/>
                <w:szCs w:val="24"/>
                <w:highlight w:val="magenta"/>
              </w:rPr>
              <w:t xml:space="preserve">Aula-Aberta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highlight w:val="magenta"/>
              </w:rPr>
              <w:t>Karyna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highlight w:val="magent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highlight w:val="magenta"/>
              </w:rPr>
              <w:t>Sposato</w:t>
            </w:r>
            <w:proofErr w:type="spellEnd"/>
            <w:r w:rsidRPr="00B5448E">
              <w:rPr>
                <w:rFonts w:ascii="Times New Roman" w:eastAsia="Times New Roman" w:hAnsi="Times New Roman"/>
                <w:sz w:val="24"/>
                <w:szCs w:val="24"/>
                <w:highlight w:val="magent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highlight w:val="magenta"/>
              </w:rPr>
              <w:t>-  18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highlight w:val="magenta"/>
              </w:rPr>
              <w:t xml:space="preserve">h </w:t>
            </w:r>
            <w:r w:rsidRPr="00B5448E">
              <w:rPr>
                <w:rFonts w:ascii="Times New Roman" w:eastAsia="Times New Roman" w:hAnsi="Times New Roman"/>
                <w:sz w:val="24"/>
                <w:szCs w:val="24"/>
                <w:highlight w:val="magenta"/>
              </w:rPr>
              <w:t>(ASSISTÊNCIA</w:t>
            </w:r>
            <w:r w:rsidRPr="00CC7220">
              <w:rPr>
                <w:rFonts w:ascii="Times New Roman" w:eastAsia="Times New Roman" w:hAnsi="Times New Roman"/>
                <w:sz w:val="24"/>
                <w:szCs w:val="24"/>
                <w:highlight w:val="magenta"/>
              </w:rPr>
              <w:t>)</w:t>
            </w:r>
          </w:p>
        </w:tc>
      </w:tr>
      <w:tr w:rsidR="00B240E8" w14:paraId="2668B209" w14:textId="77777777" w:rsidTr="005118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447DD" w14:textId="77777777" w:rsidR="00B240E8" w:rsidRDefault="00B240E8" w:rsidP="00B240E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(10)</w:t>
            </w:r>
          </w:p>
          <w:p w14:paraId="29B59CEA" w14:textId="302D5D5B" w:rsidR="00B240E8" w:rsidRDefault="00E32A21" w:rsidP="00B240E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26.08</w:t>
            </w:r>
          </w:p>
        </w:tc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17641" w14:textId="77777777" w:rsidR="00B240E8" w:rsidRDefault="00B240E8" w:rsidP="00B240E8">
            <w:pPr>
              <w:autoSpaceDE w:val="0"/>
              <w:autoSpaceDN w:val="0"/>
              <w:adjustRightInd w:val="0"/>
              <w:spacing w:after="0" w:line="240" w:lineRule="auto"/>
              <w:ind w:right="-70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308DE41E" w14:textId="77777777" w:rsidR="00B941BC" w:rsidRPr="001E4F28" w:rsidRDefault="00B941BC" w:rsidP="00B941B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1E4F28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Aula prática: Orientação individual do projeto de pesquisa 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5</w:t>
            </w:r>
            <w:r w:rsidRPr="001E4F28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 alunos)</w:t>
            </w:r>
          </w:p>
          <w:p w14:paraId="330E8E87" w14:textId="4B3FCB29" w:rsidR="00B240E8" w:rsidRDefault="005504C0" w:rsidP="009624B1">
            <w:pPr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220">
              <w:rPr>
                <w:rFonts w:ascii="Times New Roman" w:eastAsia="Times New Roman" w:hAnsi="Times New Roman"/>
                <w:sz w:val="24"/>
                <w:szCs w:val="24"/>
                <w:highlight w:val="magenta"/>
              </w:rPr>
              <w:t>Reforçando o Projeto de pesquisa 18h – aula com a Profa. Olga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31AA0">
              <w:rPr>
                <w:rFonts w:ascii="Times New Roman" w:eastAsia="Times New Roman" w:hAnsi="Times New Roman"/>
                <w:sz w:val="24"/>
                <w:szCs w:val="24"/>
                <w:highlight w:val="magenta"/>
              </w:rPr>
              <w:t>(ASSISTÊNCIA)</w:t>
            </w:r>
          </w:p>
          <w:p w14:paraId="6961D2B6" w14:textId="68DD82C1" w:rsidR="00410469" w:rsidRDefault="00410469" w:rsidP="009624B1">
            <w:pPr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4EE22DF" w14:textId="77777777" w:rsidR="00410469" w:rsidRDefault="00410469" w:rsidP="009624B1">
            <w:pPr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8E1D89D" w14:textId="77777777" w:rsidR="00410469" w:rsidRDefault="00410469" w:rsidP="009624B1">
            <w:pPr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7EAABB" w14:textId="77777777" w:rsidR="00B240E8" w:rsidRDefault="00B240E8" w:rsidP="00B240E8">
            <w:pPr>
              <w:autoSpaceDE w:val="0"/>
              <w:autoSpaceDN w:val="0"/>
              <w:adjustRightInd w:val="0"/>
              <w:spacing w:after="0" w:line="240" w:lineRule="auto"/>
              <w:ind w:right="-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40E8" w14:paraId="17F0961A" w14:textId="77777777" w:rsidTr="005118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BE8A" w14:textId="77777777" w:rsidR="00B240E8" w:rsidRDefault="00B240E8" w:rsidP="00B240E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(11)</w:t>
            </w:r>
          </w:p>
          <w:p w14:paraId="47D4819C" w14:textId="1636E1F4" w:rsidR="00B240E8" w:rsidRDefault="00E32A21" w:rsidP="00B240E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02.09</w:t>
            </w:r>
          </w:p>
          <w:p w14:paraId="3E7D1078" w14:textId="77777777" w:rsidR="00B240E8" w:rsidRDefault="00B240E8" w:rsidP="00B240E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BAEE" w14:textId="77777777" w:rsidR="00B240E8" w:rsidRPr="00B941BC" w:rsidRDefault="00B240E8" w:rsidP="00B94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DB83326" w14:textId="349B63A0" w:rsidR="00B941BC" w:rsidRPr="00B941BC" w:rsidRDefault="00B941BC" w:rsidP="00B941B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941BC">
              <w:rPr>
                <w:rFonts w:ascii="Times New Roman" w:hAnsi="Times New Roman"/>
                <w:sz w:val="24"/>
                <w:szCs w:val="24"/>
                <w:lang w:eastAsia="pt-BR"/>
              </w:rPr>
              <w:t>IV Seminário de pesquisas em Direito SEPAD</w:t>
            </w:r>
          </w:p>
          <w:p w14:paraId="5C49D801" w14:textId="1C9F02AF" w:rsidR="00B941BC" w:rsidRPr="00B941BC" w:rsidRDefault="00035C5A" w:rsidP="00035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C5A">
              <w:rPr>
                <w:rFonts w:ascii="Times New Roman" w:eastAsia="Times New Roman" w:hAnsi="Times New Roman"/>
                <w:sz w:val="24"/>
                <w:szCs w:val="24"/>
                <w:highlight w:val="magenta"/>
              </w:rPr>
              <w:t>Atividades realizadas</w:t>
            </w:r>
          </w:p>
        </w:tc>
      </w:tr>
      <w:tr w:rsidR="00B240E8" w14:paraId="5DFBB4D0" w14:textId="77777777" w:rsidTr="005118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B20F7" w14:textId="77777777" w:rsidR="00B240E8" w:rsidRDefault="00B240E8" w:rsidP="00B240E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(12)</w:t>
            </w:r>
          </w:p>
          <w:p w14:paraId="3CEC5C14" w14:textId="78BB7472" w:rsidR="00B240E8" w:rsidRDefault="00E32A21" w:rsidP="00B240E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bookmarkStart w:id="0" w:name="_GoBack"/>
            <w:bookmarkEnd w:id="0"/>
            <w:r w:rsidR="00B240E8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  <w:p w14:paraId="52953585" w14:textId="77777777" w:rsidR="00B240E8" w:rsidRDefault="00B240E8" w:rsidP="00B240E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C545" w14:textId="1B36C3FA" w:rsidR="00B941BC" w:rsidRDefault="00B941BC" w:rsidP="00B941BC">
            <w:pPr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941BC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                      IV Seminário de pesquisas em Direito SEPAD</w:t>
            </w:r>
          </w:p>
          <w:p w14:paraId="1F08FD7A" w14:textId="4ACCA0AA" w:rsidR="00035C5A" w:rsidRPr="00B941BC" w:rsidRDefault="00035C5A" w:rsidP="00035C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035C5A">
              <w:rPr>
                <w:rFonts w:ascii="Times New Roman" w:hAnsi="Times New Roman"/>
                <w:sz w:val="24"/>
                <w:szCs w:val="24"/>
                <w:highlight w:val="magenta"/>
                <w:lang w:eastAsia="pt-BR"/>
              </w:rPr>
              <w:t>Atividades realizadas</w:t>
            </w:r>
          </w:p>
          <w:p w14:paraId="41330961" w14:textId="23F1538D" w:rsidR="00B240E8" w:rsidRPr="00B941BC" w:rsidRDefault="00B240E8" w:rsidP="00B941B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6A86D828" w14:textId="77777777" w:rsidR="00C7600B" w:rsidRDefault="00C7600B" w:rsidP="00C7600B">
      <w:pPr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/>
          <w:b/>
          <w:bCs/>
          <w:sz w:val="24"/>
          <w:szCs w:val="24"/>
          <w:lang w:eastAsia="pt-BR"/>
        </w:rPr>
      </w:pPr>
    </w:p>
    <w:p w14:paraId="521F75E9" w14:textId="77777777" w:rsidR="00C7600B" w:rsidRDefault="00C7600B" w:rsidP="00C7600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FB3D65" w14:textId="77777777" w:rsidR="00C7600B" w:rsidRDefault="00C7600B" w:rsidP="00C7600B"/>
    <w:p w14:paraId="106F05B0" w14:textId="77777777" w:rsidR="00C71271" w:rsidRDefault="00C71271"/>
    <w:sectPr w:rsidR="00C712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57480"/>
    <w:multiLevelType w:val="hybridMultilevel"/>
    <w:tmpl w:val="975AE4EA"/>
    <w:lvl w:ilvl="0" w:tplc="62E41A3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47F60"/>
    <w:multiLevelType w:val="hybridMultilevel"/>
    <w:tmpl w:val="975AE4EA"/>
    <w:lvl w:ilvl="0" w:tplc="62E41A3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116FE"/>
    <w:multiLevelType w:val="hybridMultilevel"/>
    <w:tmpl w:val="975AE4EA"/>
    <w:lvl w:ilvl="0" w:tplc="62E41A3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97004"/>
    <w:multiLevelType w:val="hybridMultilevel"/>
    <w:tmpl w:val="975AE4EA"/>
    <w:lvl w:ilvl="0" w:tplc="62E41A3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778A5"/>
    <w:multiLevelType w:val="hybridMultilevel"/>
    <w:tmpl w:val="BA421724"/>
    <w:lvl w:ilvl="0" w:tplc="66984E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E302C"/>
    <w:multiLevelType w:val="hybridMultilevel"/>
    <w:tmpl w:val="975AE4EA"/>
    <w:lvl w:ilvl="0" w:tplc="62E41A3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E5F3D"/>
    <w:multiLevelType w:val="hybridMultilevel"/>
    <w:tmpl w:val="975AE4EA"/>
    <w:lvl w:ilvl="0" w:tplc="62E41A3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27F57"/>
    <w:multiLevelType w:val="hybridMultilevel"/>
    <w:tmpl w:val="F99EB954"/>
    <w:lvl w:ilvl="0" w:tplc="1676181A">
      <w:start w:val="1"/>
      <w:numFmt w:val="lowerRoman"/>
      <w:lvlText w:val="%1)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3291D"/>
    <w:multiLevelType w:val="hybridMultilevel"/>
    <w:tmpl w:val="975AE4EA"/>
    <w:lvl w:ilvl="0" w:tplc="62E41A3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0B"/>
    <w:rsid w:val="00035C5A"/>
    <w:rsid w:val="001E4F28"/>
    <w:rsid w:val="00252CF8"/>
    <w:rsid w:val="00330CD3"/>
    <w:rsid w:val="003B5448"/>
    <w:rsid w:val="003C72D4"/>
    <w:rsid w:val="00410469"/>
    <w:rsid w:val="00506736"/>
    <w:rsid w:val="005373ED"/>
    <w:rsid w:val="005504C0"/>
    <w:rsid w:val="005B27E3"/>
    <w:rsid w:val="005D4E89"/>
    <w:rsid w:val="00663116"/>
    <w:rsid w:val="0071305F"/>
    <w:rsid w:val="008C3AA4"/>
    <w:rsid w:val="008E18C7"/>
    <w:rsid w:val="009624B1"/>
    <w:rsid w:val="00A23F65"/>
    <w:rsid w:val="00AB77ED"/>
    <w:rsid w:val="00B00F32"/>
    <w:rsid w:val="00B13585"/>
    <w:rsid w:val="00B240E8"/>
    <w:rsid w:val="00B3127E"/>
    <w:rsid w:val="00B31AA0"/>
    <w:rsid w:val="00B41E16"/>
    <w:rsid w:val="00B5448E"/>
    <w:rsid w:val="00B941BC"/>
    <w:rsid w:val="00C71271"/>
    <w:rsid w:val="00C7600B"/>
    <w:rsid w:val="00CB538A"/>
    <w:rsid w:val="00CC7220"/>
    <w:rsid w:val="00CF61E4"/>
    <w:rsid w:val="00D72A1F"/>
    <w:rsid w:val="00DD7735"/>
    <w:rsid w:val="00E32A21"/>
    <w:rsid w:val="00E93262"/>
    <w:rsid w:val="00FB32ED"/>
    <w:rsid w:val="00FC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0A11F"/>
  <w15:chartTrackingRefBased/>
  <w15:docId w15:val="{CEC0104C-9589-46F2-B8EA-2AE92D86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600B"/>
    <w:pPr>
      <w:spacing w:after="200" w:line="276" w:lineRule="auto"/>
    </w:pPr>
    <w:rPr>
      <w:rFonts w:ascii="Calibri" w:eastAsia="Calibri" w:hAnsi="Calibri" w:cs="Times New Roman"/>
    </w:rPr>
  </w:style>
  <w:style w:type="paragraph" w:styleId="Ttulo3">
    <w:name w:val="heading 3"/>
    <w:basedOn w:val="Normal"/>
    <w:link w:val="Ttulo3Char"/>
    <w:uiPriority w:val="9"/>
    <w:unhideWhenUsed/>
    <w:qFormat/>
    <w:rsid w:val="00C760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C7600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uiPriority w:val="99"/>
    <w:semiHidden/>
    <w:unhideWhenUsed/>
    <w:rsid w:val="00C7600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24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sitorio.ufsc.br/bitstream/handle/123456789/99637/VD-Vol-VII-Conhecer-o-Direito-I-14-11-2012.pdf?sequence=1&amp;isAllowed=y" TargetMode="External"/><Relationship Id="rId13" Type="http://schemas.openxmlformats.org/officeDocument/2006/relationships/hyperlink" Target="http://biblioteca.clacso.edu.ar/clacso/sur-sur/20100624103322/12_Quijan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s.br/site/midia/arquivos/ebook_metodologia_da_pesquisa.pdf" TargetMode="External"/><Relationship Id="rId12" Type="http://schemas.openxmlformats.org/officeDocument/2006/relationships/hyperlink" Target="http://www.unsa.edu.ar/histocat/hamoderna/grosfoguelcastrogomez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frgs.br/cursopgdr/downloadsSerie/derad005.pdf" TargetMode="External"/><Relationship Id="rId11" Type="http://schemas.openxmlformats.org/officeDocument/2006/relationships/hyperlink" Target="http://funjab.ufsc.br/wp/wp-content/uploads/2012/05/VD-Novas-Perspectivas-FINAL-02-08-2012.pdf" TargetMode="External"/><Relationship Id="rId5" Type="http://schemas.openxmlformats.org/officeDocument/2006/relationships/hyperlink" Target="https://www3.ufpe.br/moinhojuridico/images/ppgd/7.3%20bases_metodologia_pesquisa_em_direito_adeodato.pdf" TargetMode="External"/><Relationship Id="rId15" Type="http://schemas.openxmlformats.org/officeDocument/2006/relationships/hyperlink" Target="http://sisbib.emnuvens.com.br/direitosegarantias/article/view/909" TargetMode="External"/><Relationship Id="rId10" Type="http://schemas.openxmlformats.org/officeDocument/2006/relationships/hyperlink" Target="http://www.scielo.br/scielo.php?script=sci_arttext&amp;pid=S0103-33522013000200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unjab.ufsc.br/wp/wp-content/uploads/2014/03/Volume-VIII-08-03-2014-web.pdf" TargetMode="External"/><Relationship Id="rId14" Type="http://schemas.openxmlformats.org/officeDocument/2006/relationships/hyperlink" Target="https://books.google.com.br/books?id=HD9IrZcwmakC&amp;pg=PA13&amp;lpg=PA13&amp;dq=catherine+walsh+pensamiento+critico&amp;source=bl&amp;ots=FbW-kJvTz-&amp;sig=TnU3duCODH_QrMfEYhA-z7k1zMk&amp;hl=pt-BR&amp;sa=X&amp;ved=0ahUKEwivr4uplYXaAhVPlpAKHdrLCE0Q6AEIcjAJ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2931</TotalTime>
  <Pages>5</Pages>
  <Words>1327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36</cp:revision>
  <cp:lastPrinted>2020-07-09T19:37:00Z</cp:lastPrinted>
  <dcterms:created xsi:type="dcterms:W3CDTF">2020-06-09T19:41:00Z</dcterms:created>
  <dcterms:modified xsi:type="dcterms:W3CDTF">2020-07-09T20:17:00Z</dcterms:modified>
</cp:coreProperties>
</file>