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5D" w:rsidRPr="00C8675D" w:rsidRDefault="00A1093E" w:rsidP="00C8675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1049996" cy="858269"/>
            <wp:effectExtent l="19050" t="0" r="0" b="0"/>
            <wp:docPr id="3" name="Imagem 2" descr="SIMB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2465" cy="88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675D" w:rsidRPr="00C867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1093E" w:rsidRPr="00A1093E" w:rsidRDefault="00A1093E" w:rsidP="00A1093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109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1093E" w:rsidRPr="00A1093E" w:rsidRDefault="00A1093E" w:rsidP="00A1093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109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UNIVERSIDADE FEDERAL DE PELOTAS </w:t>
      </w:r>
    </w:p>
    <w:p w:rsidR="00A1093E" w:rsidRPr="00A1093E" w:rsidRDefault="00A1093E" w:rsidP="00A109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</w:pPr>
      <w:r w:rsidRPr="00A1093E"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  <w:t>DESPACHO</w:t>
      </w:r>
    </w:p>
    <w:p w:rsidR="00A1093E" w:rsidRPr="00A1093E" w:rsidRDefault="00A1093E" w:rsidP="00A1093E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109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</w:t>
      </w:r>
    </w:p>
    <w:p w:rsidR="00A1093E" w:rsidRPr="00A1093E" w:rsidRDefault="00A1093E" w:rsidP="00A1093E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109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Processo nº 23110.031638/2018-88</w:t>
      </w:r>
    </w:p>
    <w:p w:rsidR="00A1093E" w:rsidRPr="00A1093E" w:rsidRDefault="00A1093E" w:rsidP="00A1093E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109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Interessado: Pró-Reitoria de Planejamento e Desenvolvimento</w:t>
      </w:r>
    </w:p>
    <w:p w:rsidR="00A1093E" w:rsidRPr="00A1093E" w:rsidRDefault="00A1093E" w:rsidP="00A1093E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109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</w:t>
      </w:r>
    </w:p>
    <w:p w:rsidR="00A1093E" w:rsidRPr="00A1093E" w:rsidRDefault="00A1093E" w:rsidP="00A1093E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109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 PROPLAN,</w:t>
      </w:r>
    </w:p>
    <w:p w:rsidR="00A1093E" w:rsidRPr="00A1093E" w:rsidRDefault="00A1093E" w:rsidP="00A1093E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109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1093E" w:rsidRPr="00A1093E" w:rsidRDefault="00A1093E" w:rsidP="00A1093E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109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Considerando o pagamento da ART, conforme despacho [</w:t>
      </w:r>
      <w:hyperlink r:id="rId5" w:tgtFrame="_blank" w:history="1">
        <w:r w:rsidRPr="00A1093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pt-BR"/>
          </w:rPr>
          <w:t>0442278</w:t>
        </w:r>
      </w:hyperlink>
      <w:r w:rsidRPr="00A109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]. </w:t>
      </w:r>
    </w:p>
    <w:p w:rsidR="00A1093E" w:rsidRPr="00A1093E" w:rsidRDefault="00A1093E" w:rsidP="00A1093E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109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Ficamos no aguardo em relação </w:t>
      </w:r>
      <w:proofErr w:type="gramStart"/>
      <w:r w:rsidRPr="00A109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</w:t>
      </w:r>
      <w:proofErr w:type="gramEnd"/>
      <w:r w:rsidRPr="00A109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liberação junto a Prefeitura Municipal de Pelotas, com autorização para início dos trabalhos.</w:t>
      </w:r>
    </w:p>
    <w:p w:rsidR="00A1093E" w:rsidRPr="00A1093E" w:rsidRDefault="00A1093E" w:rsidP="00A1093E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109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1093E" w:rsidRPr="00A1093E" w:rsidRDefault="00A1093E" w:rsidP="00A1093E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109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Atenciosamente,</w:t>
      </w:r>
    </w:p>
    <w:p w:rsidR="00A1093E" w:rsidRPr="00A1093E" w:rsidRDefault="00A1093E" w:rsidP="00A1093E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109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1093E" w:rsidRPr="00A1093E" w:rsidRDefault="00A1093E" w:rsidP="00A1093E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109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Everton </w:t>
      </w:r>
      <w:proofErr w:type="spellStart"/>
      <w:r w:rsidRPr="00A109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Bonow</w:t>
      </w:r>
      <w:proofErr w:type="spellEnd"/>
    </w:p>
    <w:p w:rsidR="00A1093E" w:rsidRPr="00A1093E" w:rsidRDefault="00A1093E" w:rsidP="00A1093E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093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513"/>
      </w:tblGrid>
      <w:tr w:rsidR="00A1093E" w:rsidRPr="00A1093E" w:rsidTr="00A109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93E" w:rsidRPr="00A1093E" w:rsidRDefault="00A1093E" w:rsidP="00A10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1093E" w:rsidRPr="00A1093E" w:rsidRDefault="00A1093E" w:rsidP="00A10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093E">
              <w:rPr>
                <w:rFonts w:ascii="Calibri" w:eastAsia="Times New Roman" w:hAnsi="Calibri" w:cs="Calibri"/>
                <w:color w:val="000000"/>
                <w:lang w:eastAsia="pt-BR"/>
              </w:rPr>
              <w:t>Documento assinado eletronicamente por </w:t>
            </w:r>
            <w:r w:rsidRPr="00A1093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EVERTON BONOW</w:t>
            </w:r>
            <w:r w:rsidRPr="00A1093E">
              <w:rPr>
                <w:rFonts w:ascii="Calibri" w:eastAsia="Times New Roman" w:hAnsi="Calibri" w:cs="Calibri"/>
                <w:color w:val="000000"/>
                <w:lang w:eastAsia="pt-BR"/>
              </w:rPr>
              <w:t>, </w:t>
            </w:r>
            <w:r w:rsidRPr="00A1093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Administrador</w:t>
            </w:r>
            <w:r w:rsidRPr="00A1093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em 25/02/2019, às </w:t>
            </w:r>
            <w:proofErr w:type="gramStart"/>
            <w:r w:rsidRPr="00A1093E">
              <w:rPr>
                <w:rFonts w:ascii="Calibri" w:eastAsia="Times New Roman" w:hAnsi="Calibri" w:cs="Calibri"/>
                <w:color w:val="000000"/>
                <w:lang w:eastAsia="pt-BR"/>
              </w:rPr>
              <w:t>10:10</w:t>
            </w:r>
            <w:proofErr w:type="gramEnd"/>
            <w:r w:rsidRPr="00A1093E">
              <w:rPr>
                <w:rFonts w:ascii="Calibri" w:eastAsia="Times New Roman" w:hAnsi="Calibri" w:cs="Calibri"/>
                <w:color w:val="000000"/>
                <w:lang w:eastAsia="pt-BR"/>
              </w:rPr>
              <w:t>, conforme horário oficial de Brasília, com fundamento no art. 6º, § 1º, do </w:t>
            </w:r>
            <w:hyperlink r:id="rId6" w:tgtFrame="_blank" w:tooltip="Acesse o Decreto" w:history="1">
              <w:r w:rsidRPr="00A1093E">
                <w:rPr>
                  <w:rFonts w:ascii="Calibri" w:eastAsia="Times New Roman" w:hAnsi="Calibri" w:cs="Calibri"/>
                  <w:color w:val="0000FF"/>
                  <w:u w:val="single"/>
                  <w:lang w:eastAsia="pt-BR"/>
                </w:rPr>
                <w:t>Decreto nº 8.539, de 8 de outubro de 2015</w:t>
              </w:r>
            </w:hyperlink>
            <w:r w:rsidRPr="00A1093E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</w:tbl>
    <w:p w:rsidR="00A1093E" w:rsidRPr="00A1093E" w:rsidRDefault="00A1093E" w:rsidP="00A1093E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093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8514"/>
      </w:tblGrid>
      <w:tr w:rsidR="00A1093E" w:rsidRPr="00A1093E" w:rsidTr="00A109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93E" w:rsidRPr="00A1093E" w:rsidRDefault="00A1093E" w:rsidP="00A10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1093E" w:rsidRPr="00A1093E" w:rsidRDefault="00A1093E" w:rsidP="00A10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093E">
              <w:rPr>
                <w:rFonts w:ascii="Calibri" w:eastAsia="Times New Roman" w:hAnsi="Calibri" w:cs="Calibri"/>
                <w:color w:val="000000"/>
                <w:lang w:eastAsia="pt-BR"/>
              </w:rPr>
              <w:t>A autenticidade deste documento pode ser conferida no site </w:t>
            </w:r>
            <w:hyperlink r:id="rId7" w:tgtFrame="_blank" w:tooltip="Página de Autenticidade de Documentos" w:history="1">
              <w:r w:rsidRPr="00A1093E">
                <w:rPr>
                  <w:rFonts w:ascii="Calibri" w:eastAsia="Times New Roman" w:hAnsi="Calibri" w:cs="Calibri"/>
                  <w:color w:val="0000FF"/>
                  <w:u w:val="single"/>
                  <w:lang w:eastAsia="pt-BR"/>
                </w:rPr>
                <w:t>http://sei.ufpel.edu.br/sei/controlador_externo.php?acao=documento_conferir&amp;id_orgao_acesso_externo=0</w:t>
              </w:r>
            </w:hyperlink>
            <w:r w:rsidRPr="00A1093E">
              <w:rPr>
                <w:rFonts w:ascii="Calibri" w:eastAsia="Times New Roman" w:hAnsi="Calibri" w:cs="Calibri"/>
                <w:color w:val="000000"/>
                <w:lang w:eastAsia="pt-BR"/>
              </w:rPr>
              <w:t>, informando o código verificador </w:t>
            </w:r>
            <w:r w:rsidRPr="00A1093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0444330</w:t>
            </w:r>
            <w:r w:rsidRPr="00A1093E">
              <w:rPr>
                <w:rFonts w:ascii="Calibri" w:eastAsia="Times New Roman" w:hAnsi="Calibri" w:cs="Calibri"/>
                <w:color w:val="000000"/>
                <w:lang w:eastAsia="pt-BR"/>
              </w:rPr>
              <w:t> e o código CRC </w:t>
            </w:r>
            <w:r w:rsidRPr="00A1093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A8A5C8FD</w:t>
            </w:r>
            <w:r w:rsidRPr="00A1093E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</w:tbl>
    <w:p w:rsidR="00A1093E" w:rsidRPr="00A1093E" w:rsidRDefault="00A1093E" w:rsidP="00A1093E">
      <w:pPr>
        <w:spacing w:before="16" w:after="16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093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noshade="t" o:hr="t" fillcolor="black" stroked="f"/>
        </w:pict>
      </w:r>
    </w:p>
    <w:p w:rsidR="00A1093E" w:rsidRPr="00A1093E" w:rsidRDefault="00A1093E" w:rsidP="00A1093E">
      <w:pPr>
        <w:spacing w:before="16" w:after="16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093E" w:rsidRPr="00A1093E" w:rsidRDefault="00A1093E" w:rsidP="00A1093E">
      <w:pPr>
        <w:spacing w:before="7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093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82"/>
        <w:gridCol w:w="4282"/>
      </w:tblGrid>
      <w:tr w:rsidR="00A1093E" w:rsidRPr="00A1093E" w:rsidTr="00A1093E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093E" w:rsidRPr="00A1093E" w:rsidRDefault="00A1093E" w:rsidP="00A10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A1093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t-BR"/>
              </w:rPr>
              <w:t>Referência:</w:t>
            </w:r>
            <w:r w:rsidRPr="00A109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Processo nº 23110.031638/2018-88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093E" w:rsidRPr="00A1093E" w:rsidRDefault="00A1093E" w:rsidP="00A10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A109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SEI nº 0444330</w:t>
            </w:r>
          </w:p>
        </w:tc>
      </w:tr>
    </w:tbl>
    <w:p w:rsidR="00A1093E" w:rsidRPr="00A1093E" w:rsidRDefault="00A1093E" w:rsidP="00A1093E">
      <w:pPr>
        <w:spacing w:before="7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093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noshade="t" o:hr="t" fillcolor="black" stroked="f"/>
        </w:pict>
      </w:r>
    </w:p>
    <w:p w:rsidR="00BE1351" w:rsidRDefault="00A1093E" w:rsidP="00A1093E">
      <w:r w:rsidRPr="00A109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Criado por </w:t>
      </w:r>
      <w:r w:rsidRPr="00A1093E">
        <w:rPr>
          <w:rFonts w:ascii="Times New Roman" w:eastAsia="Times New Roman" w:hAnsi="Times New Roman" w:cs="Times New Roman"/>
          <w:sz w:val="24"/>
          <w:szCs w:val="24"/>
          <w:lang w:eastAsia="pt-BR"/>
        </w:rPr>
        <w:t>95484744091</w:t>
      </w:r>
      <w:r w:rsidRPr="00A109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versão </w:t>
      </w:r>
      <w:proofErr w:type="gramStart"/>
      <w:r w:rsidRPr="00A109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</w:t>
      </w:r>
      <w:proofErr w:type="gramEnd"/>
      <w:r w:rsidRPr="00A109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por </w:t>
      </w:r>
      <w:r w:rsidRPr="00A1093E">
        <w:rPr>
          <w:rFonts w:ascii="Times New Roman" w:eastAsia="Times New Roman" w:hAnsi="Times New Roman" w:cs="Times New Roman"/>
          <w:sz w:val="24"/>
          <w:szCs w:val="24"/>
          <w:lang w:eastAsia="pt-BR"/>
        </w:rPr>
        <w:t>95484744091</w:t>
      </w:r>
      <w:r w:rsidRPr="00A109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em 25/02/2019 10:09:37.</w:t>
      </w:r>
    </w:p>
    <w:sectPr w:rsidR="00BE1351" w:rsidSect="00BE13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C8675D"/>
    <w:rsid w:val="007176B6"/>
    <w:rsid w:val="009A5F71"/>
    <w:rsid w:val="00A1093E"/>
    <w:rsid w:val="00BE1351"/>
    <w:rsid w:val="00C8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3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C8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C8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C8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867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8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8675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i.ufpel.edu.br/sei/controlador_externo.php?acao=documento_conferir&amp;id_orgao_acesso_externo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5-2018/2015/Decreto/D8539.htm" TargetMode="External"/><Relationship Id="rId5" Type="http://schemas.openxmlformats.org/officeDocument/2006/relationships/hyperlink" Target="https://sei.ufpel.edu.br/sei/controlador.php?acao=protocolo_visualizar&amp;id_protocolo=516318&amp;infra_sistema=100000100&amp;infra_unidade_atual=110000008&amp;infra_hash=f5e4013ac1f01514b8bb49bdd9eac13ca6409f3cf147a4927b52b53b8120516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Colegiado RI 403559</dc:creator>
  <cp:lastModifiedBy>Colegiado RI 403559</cp:lastModifiedBy>
  <cp:revision>2</cp:revision>
  <dcterms:created xsi:type="dcterms:W3CDTF">2019-07-30T19:39:00Z</dcterms:created>
  <dcterms:modified xsi:type="dcterms:W3CDTF">2019-07-30T19:39:00Z</dcterms:modified>
</cp:coreProperties>
</file>