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4F" w:rsidRDefault="00DC254F" w:rsidP="005D22E8">
      <w:pPr>
        <w:jc w:val="center"/>
      </w:pPr>
    </w:p>
    <w:p w:rsidR="00110F02" w:rsidRDefault="00110F0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309C0" w:rsidRDefault="003309C0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D22E8" w:rsidRPr="00110F02" w:rsidRDefault="00110F02" w:rsidP="005D22E8">
      <w:pPr>
        <w:jc w:val="center"/>
        <w:rPr>
          <w:rFonts w:asciiTheme="minorHAnsi" w:hAnsiTheme="minorHAnsi" w:cs="Arial"/>
          <w:b/>
          <w:sz w:val="42"/>
          <w:szCs w:val="42"/>
          <w:u w:val="single"/>
        </w:rPr>
      </w:pPr>
      <w:r w:rsidRPr="00110F02">
        <w:rPr>
          <w:rFonts w:asciiTheme="minorHAnsi" w:hAnsiTheme="minorHAnsi" w:cs="Arial"/>
          <w:b/>
          <w:sz w:val="42"/>
          <w:szCs w:val="42"/>
          <w:u w:val="single"/>
        </w:rPr>
        <w:t xml:space="preserve">CURSO DE </w:t>
      </w:r>
      <w:r w:rsidR="00E540B5" w:rsidRPr="00110F02">
        <w:rPr>
          <w:rFonts w:asciiTheme="minorHAnsi" w:hAnsiTheme="minorHAnsi" w:cs="Arial"/>
          <w:b/>
          <w:sz w:val="42"/>
          <w:szCs w:val="42"/>
          <w:u w:val="single"/>
        </w:rPr>
        <w:t>DANÇA</w:t>
      </w:r>
      <w:r w:rsidRPr="00110F02">
        <w:rPr>
          <w:rFonts w:asciiTheme="minorHAnsi" w:hAnsiTheme="minorHAnsi" w:cs="Arial"/>
          <w:b/>
          <w:sz w:val="42"/>
          <w:szCs w:val="42"/>
          <w:u w:val="single"/>
        </w:rPr>
        <w:t xml:space="preserve"> - LICENCIATURA</w:t>
      </w:r>
    </w:p>
    <w:p w:rsidR="005D22E8" w:rsidRDefault="005D22E8" w:rsidP="005D22E8">
      <w:pPr>
        <w:jc w:val="center"/>
        <w:rPr>
          <w:rFonts w:ascii="Arial" w:hAnsi="Arial" w:cs="Arial"/>
          <w:b/>
          <w:sz w:val="32"/>
          <w:szCs w:val="32"/>
        </w:rPr>
      </w:pPr>
    </w:p>
    <w:p w:rsidR="005D22E8" w:rsidRPr="00110F02" w:rsidRDefault="005D22E8" w:rsidP="005D22E8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110F02">
        <w:rPr>
          <w:rFonts w:asciiTheme="minorHAnsi" w:hAnsiTheme="minorHAnsi" w:cs="Arial"/>
          <w:b/>
          <w:sz w:val="32"/>
          <w:szCs w:val="32"/>
        </w:rPr>
        <w:t>HORÁRIOS DAS AULAS</w:t>
      </w:r>
    </w:p>
    <w:p w:rsidR="005D22E8" w:rsidRDefault="005D22E8" w:rsidP="005D22E8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D22E8" w:rsidRDefault="00E540B5" w:rsidP="005D22E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10F02">
        <w:rPr>
          <w:rFonts w:asciiTheme="minorHAnsi" w:hAnsiTheme="minorHAnsi" w:cs="Arial"/>
          <w:b/>
          <w:sz w:val="28"/>
          <w:szCs w:val="28"/>
        </w:rPr>
        <w:t>DANÇA</w:t>
      </w:r>
      <w:r w:rsidR="005D22E8" w:rsidRPr="00110F02">
        <w:rPr>
          <w:rFonts w:asciiTheme="minorHAnsi" w:hAnsiTheme="minorHAnsi" w:cs="Arial"/>
          <w:b/>
          <w:sz w:val="28"/>
          <w:szCs w:val="28"/>
        </w:rPr>
        <w:t xml:space="preserve"> – Ing</w:t>
      </w:r>
      <w:r w:rsidRPr="00110F02">
        <w:rPr>
          <w:rFonts w:asciiTheme="minorHAnsi" w:hAnsiTheme="minorHAnsi" w:cs="Arial"/>
          <w:b/>
          <w:sz w:val="28"/>
          <w:szCs w:val="28"/>
        </w:rPr>
        <w:t>resso 201</w:t>
      </w:r>
      <w:r w:rsidR="00A3459A" w:rsidRPr="00110F02">
        <w:rPr>
          <w:rFonts w:asciiTheme="minorHAnsi" w:hAnsiTheme="minorHAnsi" w:cs="Arial"/>
          <w:b/>
          <w:sz w:val="28"/>
          <w:szCs w:val="28"/>
        </w:rPr>
        <w:t>4</w:t>
      </w:r>
      <w:r w:rsidRPr="00110F02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A3459A" w:rsidRPr="00110F02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Pr="00110F02">
        <w:rPr>
          <w:rFonts w:asciiTheme="minorHAnsi" w:hAnsiTheme="minorHAnsi" w:cs="Arial"/>
          <w:b/>
          <w:sz w:val="28"/>
          <w:szCs w:val="28"/>
          <w:u w:val="single"/>
        </w:rPr>
        <w:t>º Semestre</w:t>
      </w:r>
      <w:r w:rsidRPr="00110F02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813835">
        <w:rPr>
          <w:rFonts w:asciiTheme="minorHAnsi" w:hAnsiTheme="minorHAnsi" w:cs="Arial"/>
          <w:b/>
          <w:sz w:val="28"/>
          <w:szCs w:val="28"/>
        </w:rPr>
        <w:t xml:space="preserve">Currículo </w:t>
      </w:r>
      <w:proofErr w:type="gramStart"/>
      <w:r w:rsidR="00813835">
        <w:rPr>
          <w:rFonts w:asciiTheme="minorHAnsi" w:hAnsiTheme="minorHAnsi" w:cs="Arial"/>
          <w:b/>
          <w:sz w:val="28"/>
          <w:szCs w:val="28"/>
        </w:rPr>
        <w:t>2</w:t>
      </w:r>
      <w:proofErr w:type="gramEnd"/>
    </w:p>
    <w:p w:rsidR="00A021A0" w:rsidRDefault="00A021A0" w:rsidP="005D22E8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E540B5" w:rsidRPr="0062317D" w:rsidTr="00775F3C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540B5" w:rsidRPr="0062317D" w:rsidRDefault="00E540B5" w:rsidP="00775F3C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B5" w:rsidRPr="0062317D" w:rsidRDefault="00E540B5" w:rsidP="00775F3C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B5" w:rsidRPr="0062317D" w:rsidRDefault="00E540B5" w:rsidP="00775F3C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B5" w:rsidRPr="0062317D" w:rsidRDefault="00E540B5" w:rsidP="00775F3C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40B5" w:rsidRPr="0062317D" w:rsidRDefault="00E540B5" w:rsidP="00775F3C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E540B5" w:rsidRPr="0062317D" w:rsidRDefault="00E540B5" w:rsidP="00775F3C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505A44" w:rsidRPr="002C1947" w:rsidTr="00110F02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5A44" w:rsidRPr="002C1947" w:rsidRDefault="00505A44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505A44" w:rsidRPr="002C1947" w:rsidRDefault="00505A44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Anatomia Humana</w:t>
            </w:r>
          </w:p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0040085</w:t>
            </w:r>
          </w:p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4">
              <w:rPr>
                <w:rFonts w:ascii="Arial" w:hAnsi="Arial" w:cs="Arial"/>
                <w:sz w:val="20"/>
                <w:szCs w:val="20"/>
              </w:rPr>
              <w:t xml:space="preserve">T1 - </w:t>
            </w:r>
            <w:proofErr w:type="gramStart"/>
            <w:r w:rsidRPr="00505A44">
              <w:rPr>
                <w:rFonts w:ascii="Arial" w:hAnsi="Arial" w:cs="Arial"/>
                <w:sz w:val="20"/>
                <w:szCs w:val="20"/>
              </w:rPr>
              <w:t>50v</w:t>
            </w:r>
            <w:proofErr w:type="gramEnd"/>
          </w:p>
          <w:p w:rsid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4">
              <w:rPr>
                <w:rFonts w:ascii="Arial" w:hAnsi="Arial" w:cs="Arial"/>
                <w:sz w:val="20"/>
                <w:szCs w:val="20"/>
              </w:rPr>
              <w:t>Das 14h às 18h</w:t>
            </w: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 Medicina</w:t>
            </w:r>
          </w:p>
          <w:p w:rsid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Pr="00505A44" w:rsidRDefault="00505A44" w:rsidP="00D66B6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5A44">
              <w:rPr>
                <w:rFonts w:ascii="Arial" w:hAnsi="Arial" w:cs="Arial"/>
                <w:i/>
                <w:sz w:val="20"/>
                <w:szCs w:val="20"/>
              </w:rPr>
              <w:t xml:space="preserve">Sala </w:t>
            </w:r>
            <w:r w:rsidR="00D66B62">
              <w:rPr>
                <w:rFonts w:ascii="Arial" w:hAnsi="Arial" w:cs="Arial"/>
                <w:i/>
                <w:sz w:val="20"/>
                <w:szCs w:val="20"/>
              </w:rPr>
              <w:t xml:space="preserve">1 – </w:t>
            </w:r>
            <w:proofErr w:type="spellStart"/>
            <w:r w:rsidR="00D66B62">
              <w:rPr>
                <w:rFonts w:ascii="Arial" w:hAnsi="Arial" w:cs="Arial"/>
                <w:i/>
                <w:sz w:val="20"/>
                <w:szCs w:val="20"/>
              </w:rPr>
              <w:t>Laboratorio</w:t>
            </w:r>
            <w:proofErr w:type="spellEnd"/>
            <w:r w:rsidR="00D66B62">
              <w:rPr>
                <w:rFonts w:ascii="Arial" w:hAnsi="Arial" w:cs="Arial"/>
                <w:i/>
                <w:sz w:val="20"/>
                <w:szCs w:val="20"/>
              </w:rPr>
              <w:t xml:space="preserve"> Anatômico (Medicina)</w:t>
            </w:r>
          </w:p>
        </w:tc>
        <w:tc>
          <w:tcPr>
            <w:tcW w:w="1843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História e Teoria da Dança I</w:t>
            </w:r>
          </w:p>
          <w:p w:rsidR="00EE7244" w:rsidRDefault="00EE72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 xml:space="preserve">0140332 </w:t>
            </w:r>
            <w:r w:rsidR="00EE7244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505A44">
              <w:rPr>
                <w:rFonts w:ascii="Arial" w:hAnsi="Arial" w:cs="Arial"/>
                <w:sz w:val="20"/>
                <w:szCs w:val="20"/>
              </w:rPr>
              <w:t xml:space="preserve">T1 - </w:t>
            </w:r>
            <w:proofErr w:type="gramStart"/>
            <w:r w:rsidRPr="00505A44">
              <w:rPr>
                <w:rFonts w:ascii="Arial" w:hAnsi="Arial" w:cs="Arial"/>
                <w:sz w:val="20"/>
                <w:szCs w:val="20"/>
              </w:rPr>
              <w:t>44v</w:t>
            </w:r>
            <w:proofErr w:type="gramEnd"/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5A44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505A44">
              <w:rPr>
                <w:rFonts w:ascii="Arial" w:hAnsi="Arial" w:cs="Arial"/>
                <w:sz w:val="20"/>
                <w:szCs w:val="20"/>
              </w:rPr>
              <w:t>. Vivi</w:t>
            </w: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05A44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505A44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984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 xml:space="preserve">Fundamentos </w:t>
            </w:r>
            <w:proofErr w:type="spellStart"/>
            <w:r w:rsidRPr="00505A44">
              <w:rPr>
                <w:rFonts w:ascii="Arial" w:hAnsi="Arial" w:cs="Arial"/>
                <w:b/>
                <w:sz w:val="20"/>
                <w:szCs w:val="20"/>
              </w:rPr>
              <w:t>Sócio-Histórico</w:t>
            </w:r>
            <w:proofErr w:type="spellEnd"/>
            <w:r w:rsidRPr="00505A4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EE72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 xml:space="preserve">Filosóficos da Educação </w:t>
            </w:r>
          </w:p>
          <w:p w:rsidR="00EE7244" w:rsidRDefault="00EE72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0360246</w:t>
            </w:r>
            <w:r w:rsidR="00EE724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505A44">
              <w:rPr>
                <w:rFonts w:ascii="Arial" w:hAnsi="Arial" w:cs="Arial"/>
                <w:sz w:val="20"/>
                <w:szCs w:val="20"/>
              </w:rPr>
              <w:t xml:space="preserve">T2 - </w:t>
            </w:r>
            <w:proofErr w:type="gramStart"/>
            <w:r w:rsidRPr="00505A44">
              <w:rPr>
                <w:rFonts w:ascii="Arial" w:hAnsi="Arial" w:cs="Arial"/>
                <w:sz w:val="20"/>
                <w:szCs w:val="20"/>
              </w:rPr>
              <w:t>46v</w:t>
            </w:r>
            <w:proofErr w:type="gramEnd"/>
          </w:p>
          <w:p w:rsid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FaE</w:t>
            </w:r>
            <w:proofErr w:type="spellEnd"/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Pr="00EE7244" w:rsidRDefault="00D66B62" w:rsidP="005157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SALIS GOULART S. 204 (Geografia)</w:t>
            </w:r>
          </w:p>
        </w:tc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Pedagogia da Dança I</w:t>
            </w:r>
          </w:p>
          <w:p w:rsidR="00C445B3" w:rsidRDefault="00C445B3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0140347</w:t>
            </w:r>
            <w:r w:rsidR="00C445B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505A44">
              <w:rPr>
                <w:rFonts w:ascii="Arial" w:hAnsi="Arial" w:cs="Arial"/>
                <w:sz w:val="20"/>
                <w:szCs w:val="20"/>
              </w:rPr>
              <w:t xml:space="preserve">T1 - </w:t>
            </w:r>
            <w:proofErr w:type="gramStart"/>
            <w:r w:rsidRPr="00505A44">
              <w:rPr>
                <w:rFonts w:ascii="Arial" w:hAnsi="Arial" w:cs="Arial"/>
                <w:sz w:val="20"/>
                <w:szCs w:val="20"/>
              </w:rPr>
              <w:t>44v</w:t>
            </w:r>
            <w:proofErr w:type="gramEnd"/>
          </w:p>
          <w:p w:rsidR="00505A44" w:rsidRDefault="00505A44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5A44" w:rsidRDefault="00505A44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Prof. </w:t>
            </w:r>
            <w:r w:rsidRPr="00505A44">
              <w:rPr>
                <w:rFonts w:ascii="Arial" w:hAnsi="Arial" w:cs="Arial"/>
                <w:i/>
                <w:sz w:val="20"/>
                <w:szCs w:val="20"/>
              </w:rPr>
              <w:t>Thiago</w:t>
            </w: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505A44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51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Técnicas de Leitura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 </w:t>
            </w:r>
            <w:r w:rsidRPr="00505A44">
              <w:rPr>
                <w:rFonts w:ascii="Arial" w:hAnsi="Arial" w:cs="Arial"/>
                <w:b/>
                <w:sz w:val="20"/>
                <w:szCs w:val="20"/>
              </w:rPr>
              <w:t>Produção Textual</w:t>
            </w:r>
          </w:p>
          <w:p w:rsidR="00C445B3" w:rsidRDefault="00C445B3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505A44" w:rsidRDefault="00505A44" w:rsidP="00C4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1320060</w:t>
            </w:r>
            <w:r w:rsidR="00C445B3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gramStart"/>
            <w:r w:rsidRPr="00505A44">
              <w:rPr>
                <w:rFonts w:ascii="Arial" w:hAnsi="Arial" w:cs="Arial"/>
                <w:sz w:val="20"/>
                <w:szCs w:val="20"/>
              </w:rPr>
              <w:t>44v</w:t>
            </w:r>
            <w:proofErr w:type="gramEnd"/>
          </w:p>
          <w:p w:rsidR="00D66B62" w:rsidRDefault="00D66B62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Prof. </w:t>
            </w:r>
            <w:r w:rsidR="00D66B62">
              <w:rPr>
                <w:rFonts w:ascii="Arial" w:hAnsi="Arial" w:cs="Arial"/>
                <w:i/>
                <w:sz w:val="20"/>
                <w:szCs w:val="20"/>
              </w:rPr>
              <w:t>Luis Amaral</w:t>
            </w:r>
          </w:p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505A44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</w:tr>
      <w:tr w:rsidR="00505A44" w:rsidRPr="002C1947" w:rsidTr="00110F02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5A44" w:rsidRPr="002C1947" w:rsidRDefault="00505A44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505A44" w:rsidRPr="002C1947" w:rsidRDefault="00505A44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05A44" w:rsidRPr="002C1947" w:rsidTr="00110F02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5A44" w:rsidRPr="002C1947" w:rsidRDefault="00505A44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505A44" w:rsidRPr="002C1947" w:rsidRDefault="00505A44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5A44" w:rsidRPr="002C1947" w:rsidTr="00110F02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5A44" w:rsidRPr="002C1947" w:rsidRDefault="00505A44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505A44" w:rsidRPr="002C1947" w:rsidRDefault="00505A44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05A44" w:rsidRPr="002C1947" w:rsidTr="00110F02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505A44" w:rsidRPr="002C1947" w:rsidRDefault="00505A44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505A44" w:rsidRPr="002C1947" w:rsidRDefault="00505A44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5A44" w:rsidRPr="00BB4485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Balé Clássico</w:t>
            </w:r>
          </w:p>
          <w:p w:rsidR="00EE7244" w:rsidRPr="00BB4485" w:rsidRDefault="00EE7244" w:rsidP="00505A4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BB4485" w:rsidRDefault="00505A44" w:rsidP="00505A44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1440176 - </w:t>
            </w:r>
            <w:r w:rsidRPr="00BB4485">
              <w:rPr>
                <w:rFonts w:ascii="Arial" w:hAnsi="Arial" w:cs="Arial"/>
                <w:sz w:val="20"/>
                <w:szCs w:val="20"/>
              </w:rPr>
              <w:t xml:space="preserve">T1 - </w:t>
            </w: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22v</w:t>
            </w:r>
            <w:proofErr w:type="gramEnd"/>
          </w:p>
          <w:p w:rsidR="00505A44" w:rsidRPr="00BB4485" w:rsidRDefault="00505A44" w:rsidP="00505A4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BB4485" w:rsidRDefault="00505A44" w:rsidP="00EE7244">
            <w:pPr>
              <w:tabs>
                <w:tab w:val="left" w:pos="88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>. Dani</w:t>
            </w:r>
          </w:p>
          <w:p w:rsidR="00480E72" w:rsidRPr="00BB4485" w:rsidRDefault="00480E72" w:rsidP="00EE7244">
            <w:pPr>
              <w:tabs>
                <w:tab w:val="left" w:pos="8820"/>
              </w:tabs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5A44" w:rsidRPr="00BB4485" w:rsidRDefault="00480E7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GLOBO</w:t>
            </w: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5A44" w:rsidRPr="00BB4485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Expressão Corporal </w:t>
            </w:r>
          </w:p>
          <w:p w:rsidR="00EE7244" w:rsidRPr="00BB4485" w:rsidRDefault="00EE7244" w:rsidP="00505A4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BB4485" w:rsidRDefault="00505A44" w:rsidP="00505A44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1440119 - </w:t>
            </w:r>
            <w:r w:rsidRPr="00BB4485">
              <w:rPr>
                <w:rFonts w:ascii="Arial" w:hAnsi="Arial" w:cs="Arial"/>
                <w:sz w:val="20"/>
                <w:szCs w:val="20"/>
              </w:rPr>
              <w:t>T1</w:t>
            </w:r>
          </w:p>
          <w:p w:rsidR="00505A44" w:rsidRPr="00BB4485" w:rsidRDefault="00505A44" w:rsidP="00505A44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22v</w:t>
            </w:r>
            <w:proofErr w:type="gramEnd"/>
          </w:p>
          <w:p w:rsidR="00480E72" w:rsidRPr="00BB4485" w:rsidRDefault="00480E7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Pr="00BB4485" w:rsidRDefault="006101E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sz w:val="20"/>
                <w:szCs w:val="20"/>
              </w:rPr>
              <w:t xml:space="preserve">Professor Substituto </w:t>
            </w:r>
            <w:r w:rsidR="00C445B3" w:rsidRPr="00BB4485">
              <w:rPr>
                <w:rFonts w:ascii="Arial" w:hAnsi="Arial" w:cs="Arial"/>
                <w:sz w:val="20"/>
                <w:szCs w:val="20"/>
              </w:rPr>
              <w:t>- P</w:t>
            </w:r>
            <w:r w:rsidR="009D2129" w:rsidRPr="00BB4485">
              <w:rPr>
                <w:rFonts w:ascii="Arial" w:hAnsi="Arial" w:cs="Arial"/>
                <w:sz w:val="20"/>
                <w:szCs w:val="20"/>
              </w:rPr>
              <w:t xml:space="preserve">revisão </w:t>
            </w:r>
            <w:r w:rsidR="00C445B3" w:rsidRPr="00BB4485">
              <w:rPr>
                <w:rFonts w:ascii="Arial" w:hAnsi="Arial" w:cs="Arial"/>
                <w:sz w:val="20"/>
                <w:szCs w:val="20"/>
              </w:rPr>
              <w:t>maio</w:t>
            </w:r>
            <w:r w:rsidR="009D2129" w:rsidRPr="00BB4485">
              <w:rPr>
                <w:rFonts w:ascii="Arial" w:hAnsi="Arial" w:cs="Arial"/>
                <w:sz w:val="20"/>
                <w:szCs w:val="20"/>
              </w:rPr>
              <w:t>/2014</w:t>
            </w:r>
          </w:p>
          <w:p w:rsidR="00505A44" w:rsidRPr="00BB4485" w:rsidRDefault="00505A44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80E72" w:rsidRPr="00BB4485" w:rsidRDefault="00480E72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GLOBO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5A44" w:rsidRPr="00BB4485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Balé Clássico</w:t>
            </w:r>
          </w:p>
          <w:p w:rsidR="00EE7244" w:rsidRPr="00BB4485" w:rsidRDefault="00EE7244" w:rsidP="00505A4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BB4485" w:rsidRDefault="00505A44" w:rsidP="00505A44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1440176 - </w:t>
            </w:r>
            <w:r w:rsidRPr="00BB4485">
              <w:rPr>
                <w:rFonts w:ascii="Arial" w:hAnsi="Arial" w:cs="Arial"/>
                <w:sz w:val="20"/>
                <w:szCs w:val="20"/>
              </w:rPr>
              <w:t xml:space="preserve">T1 - </w:t>
            </w: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22v</w:t>
            </w:r>
            <w:proofErr w:type="gramEnd"/>
          </w:p>
          <w:p w:rsidR="00505A44" w:rsidRPr="00BB4485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Pr="00BB4485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sz w:val="20"/>
                <w:szCs w:val="20"/>
              </w:rPr>
              <w:t>. Dani</w:t>
            </w:r>
          </w:p>
          <w:p w:rsidR="00505A44" w:rsidRPr="00BB4485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5A44" w:rsidRPr="00BB4485" w:rsidRDefault="00E22470" w:rsidP="0071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GLOBO </w:t>
            </w:r>
          </w:p>
        </w:tc>
        <w:tc>
          <w:tcPr>
            <w:tcW w:w="1751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05A44">
              <w:rPr>
                <w:rFonts w:ascii="Arial" w:hAnsi="Arial" w:cs="Arial"/>
                <w:b/>
                <w:sz w:val="20"/>
                <w:szCs w:val="20"/>
              </w:rPr>
              <w:t>Introd</w:t>
            </w:r>
            <w:proofErr w:type="spellEnd"/>
            <w:r w:rsidRPr="00505A44">
              <w:rPr>
                <w:rFonts w:ascii="Arial" w:hAnsi="Arial" w:cs="Arial"/>
                <w:b/>
                <w:sz w:val="20"/>
                <w:szCs w:val="20"/>
              </w:rPr>
              <w:t>. À História da Arte</w:t>
            </w:r>
          </w:p>
          <w:p w:rsidR="00EE7244" w:rsidRDefault="00EE72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5A44">
              <w:rPr>
                <w:rFonts w:ascii="Arial" w:hAnsi="Arial" w:cs="Arial"/>
                <w:b/>
                <w:sz w:val="20"/>
                <w:szCs w:val="20"/>
              </w:rPr>
              <w:t>1440130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T1</w:t>
            </w:r>
          </w:p>
          <w:p w:rsid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05A44">
              <w:rPr>
                <w:rFonts w:ascii="Arial" w:hAnsi="Arial" w:cs="Arial"/>
                <w:b/>
                <w:sz w:val="20"/>
                <w:szCs w:val="20"/>
              </w:rPr>
              <w:t>44v</w:t>
            </w:r>
            <w:proofErr w:type="gramEnd"/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445B3" w:rsidRPr="00716C20" w:rsidRDefault="00C445B3" w:rsidP="00C4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C20">
              <w:rPr>
                <w:rFonts w:ascii="Arial" w:hAnsi="Arial" w:cs="Arial"/>
                <w:sz w:val="20"/>
                <w:szCs w:val="20"/>
              </w:rPr>
              <w:t xml:space="preserve">Professor Substituto </w:t>
            </w:r>
            <w:r>
              <w:rPr>
                <w:rFonts w:ascii="Arial" w:hAnsi="Arial" w:cs="Arial"/>
                <w:sz w:val="20"/>
                <w:szCs w:val="20"/>
              </w:rPr>
              <w:t>- P</w:t>
            </w:r>
            <w:r w:rsidRPr="00716C20">
              <w:rPr>
                <w:rFonts w:ascii="Arial" w:hAnsi="Arial" w:cs="Arial"/>
                <w:sz w:val="20"/>
                <w:szCs w:val="20"/>
              </w:rPr>
              <w:t xml:space="preserve">revisão </w:t>
            </w:r>
            <w:r>
              <w:rPr>
                <w:rFonts w:ascii="Arial" w:hAnsi="Arial" w:cs="Arial"/>
                <w:sz w:val="20"/>
                <w:szCs w:val="20"/>
              </w:rPr>
              <w:t>maio</w:t>
            </w:r>
            <w:r w:rsidRPr="00716C20">
              <w:rPr>
                <w:rFonts w:ascii="Arial" w:hAnsi="Arial" w:cs="Arial"/>
                <w:sz w:val="20"/>
                <w:szCs w:val="20"/>
              </w:rPr>
              <w:t>/2014</w:t>
            </w:r>
          </w:p>
          <w:p w:rsidR="00C445B3" w:rsidRDefault="00C445B3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5A44" w:rsidRPr="00505A44" w:rsidRDefault="00505A44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05A44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505A44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</w:tr>
      <w:tr w:rsidR="00505A44" w:rsidRPr="002C1947" w:rsidTr="006A0E2D">
        <w:trPr>
          <w:trHeight w:val="1261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505A44" w:rsidRPr="002C1947" w:rsidRDefault="00505A44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505A44" w:rsidRPr="002C1947" w:rsidRDefault="00505A44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i/>
                <w:color w:val="FFFF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505A44" w:rsidRPr="00505A44" w:rsidRDefault="00505A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02C8" w:rsidRDefault="001B02C8" w:rsidP="005D22E8">
      <w:pPr>
        <w:jc w:val="center"/>
        <w:rPr>
          <w:rFonts w:ascii="Arial" w:hAnsi="Arial" w:cs="Arial"/>
          <w:b/>
        </w:rPr>
      </w:pPr>
    </w:p>
    <w:p w:rsidR="00A021A0" w:rsidRDefault="00A021A0" w:rsidP="005D22E8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76"/>
        <w:gridCol w:w="1843"/>
        <w:gridCol w:w="1843"/>
        <w:gridCol w:w="1984"/>
        <w:gridCol w:w="1985"/>
        <w:gridCol w:w="1751"/>
      </w:tblGrid>
      <w:tr w:rsidR="00A6446E" w:rsidRPr="0062317D" w:rsidTr="005157A8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A6446E" w:rsidRPr="0062317D" w:rsidRDefault="00A6446E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6E" w:rsidRPr="0062317D" w:rsidRDefault="00A6446E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6E" w:rsidRPr="0062317D" w:rsidRDefault="00A6446E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6E" w:rsidRPr="0062317D" w:rsidRDefault="00A6446E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46E" w:rsidRPr="0062317D" w:rsidRDefault="00A6446E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A6446E" w:rsidRPr="0062317D" w:rsidRDefault="00A6446E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110F02" w:rsidRPr="002C1947" w:rsidTr="00110F02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0F02" w:rsidRPr="002C1947" w:rsidRDefault="00110F0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110F02" w:rsidRPr="002C1947" w:rsidRDefault="00110F02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double" w:sz="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0F02">
              <w:rPr>
                <w:rFonts w:ascii="Arial" w:hAnsi="Arial" w:cs="Arial"/>
                <w:b/>
                <w:sz w:val="20"/>
                <w:szCs w:val="20"/>
              </w:rPr>
              <w:t>Fundamentos Psicológicos da Educação</w:t>
            </w:r>
          </w:p>
          <w:p w:rsidR="00EE7244" w:rsidRDefault="00EE72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F02" w:rsidRPr="00110F02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0F02">
              <w:rPr>
                <w:rFonts w:ascii="Arial" w:hAnsi="Arial" w:cs="Arial"/>
                <w:b/>
                <w:sz w:val="20"/>
                <w:szCs w:val="20"/>
              </w:rPr>
              <w:t>0360245</w:t>
            </w:r>
            <w:r w:rsidRPr="00110F02">
              <w:rPr>
                <w:rFonts w:ascii="Arial" w:hAnsi="Arial" w:cs="Arial"/>
                <w:sz w:val="20"/>
                <w:szCs w:val="20"/>
              </w:rPr>
              <w:t xml:space="preserve"> – T2</w:t>
            </w:r>
          </w:p>
          <w:p w:rsidR="00110F02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0F02">
              <w:rPr>
                <w:rFonts w:ascii="Arial" w:hAnsi="Arial" w:cs="Arial"/>
                <w:sz w:val="20"/>
                <w:szCs w:val="20"/>
              </w:rPr>
              <w:t>10v</w:t>
            </w:r>
            <w:proofErr w:type="gramEnd"/>
          </w:p>
          <w:p w:rsidR="00110F02" w:rsidRPr="00110F02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0F02" w:rsidRPr="00110F02" w:rsidRDefault="00D66B62" w:rsidP="00110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SALIS GOULART S. 103 (Geografia)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10F02" w:rsidRPr="002C1947" w:rsidTr="00110F02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0F02" w:rsidRPr="002C1947" w:rsidRDefault="00110F0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110F02" w:rsidRPr="002C1947" w:rsidRDefault="00110F02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jc w:val="center"/>
              <w:rPr>
                <w:sz w:val="16"/>
                <w:szCs w:val="16"/>
              </w:rPr>
            </w:pPr>
          </w:p>
        </w:tc>
      </w:tr>
      <w:tr w:rsidR="00110F02" w:rsidRPr="002C1947" w:rsidTr="00110F02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0F02" w:rsidRPr="002C1947" w:rsidRDefault="00110F0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110F02" w:rsidRPr="002C1947" w:rsidRDefault="00110F02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color w:val="B2A1C7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jc w:val="center"/>
              <w:rPr>
                <w:sz w:val="16"/>
                <w:szCs w:val="16"/>
              </w:rPr>
            </w:pPr>
          </w:p>
        </w:tc>
      </w:tr>
      <w:tr w:rsidR="00110F02" w:rsidRPr="002C1947" w:rsidTr="00450812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</w:tcBorders>
            <w:shd w:val="clear" w:color="auto" w:fill="CCCCCC"/>
            <w:vAlign w:val="center"/>
          </w:tcPr>
          <w:p w:rsidR="00110F02" w:rsidRPr="002C1947" w:rsidRDefault="00110F0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110F02" w:rsidRPr="002C1947" w:rsidRDefault="00110F02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jc w:val="center"/>
              <w:rPr>
                <w:sz w:val="16"/>
                <w:szCs w:val="16"/>
              </w:rPr>
            </w:pPr>
          </w:p>
        </w:tc>
      </w:tr>
      <w:tr w:rsidR="00450812" w:rsidRPr="002C1947" w:rsidTr="00450812">
        <w:trPr>
          <w:trHeight w:val="406"/>
        </w:trPr>
        <w:tc>
          <w:tcPr>
            <w:tcW w:w="1276" w:type="dxa"/>
            <w:shd w:val="clear" w:color="auto" w:fill="auto"/>
            <w:vAlign w:val="center"/>
          </w:tcPr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450812" w:rsidRPr="002C1947" w:rsidRDefault="0045081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0812" w:rsidRPr="001E48B9" w:rsidRDefault="00450812" w:rsidP="005157A8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0812" w:rsidRPr="00110F02" w:rsidRDefault="00450812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50812" w:rsidRPr="00110F02" w:rsidRDefault="00450812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50812" w:rsidRPr="00110F02" w:rsidRDefault="0045081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450812" w:rsidRPr="001E48B9" w:rsidRDefault="00450812" w:rsidP="005157A8">
            <w:pPr>
              <w:jc w:val="center"/>
              <w:rPr>
                <w:sz w:val="16"/>
                <w:szCs w:val="16"/>
              </w:rPr>
            </w:pPr>
          </w:p>
        </w:tc>
      </w:tr>
      <w:tr w:rsidR="00110F02" w:rsidRPr="002C1947" w:rsidTr="00A021A0">
        <w:tc>
          <w:tcPr>
            <w:tcW w:w="1276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10F02" w:rsidRPr="002C1947" w:rsidRDefault="00110F0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17h10min</w:t>
            </w:r>
          </w:p>
          <w:p w:rsidR="00110F02" w:rsidRPr="002C1947" w:rsidRDefault="00110F02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tabs>
                <w:tab w:val="left" w:pos="8820"/>
              </w:tabs>
              <w:jc w:val="center"/>
              <w:rPr>
                <w:b/>
                <w:color w:val="FF3399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E7244" w:rsidRPr="00BB4485" w:rsidRDefault="00110F02" w:rsidP="00110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Expressão Corporal </w:t>
            </w:r>
          </w:p>
          <w:p w:rsidR="00110F02" w:rsidRPr="00BB4485" w:rsidRDefault="00110F02" w:rsidP="009D21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1440119 - </w:t>
            </w:r>
            <w:r w:rsidRPr="00BB4485">
              <w:rPr>
                <w:rFonts w:ascii="Arial" w:hAnsi="Arial" w:cs="Arial"/>
                <w:sz w:val="20"/>
                <w:szCs w:val="20"/>
              </w:rPr>
              <w:t>T2</w:t>
            </w:r>
          </w:p>
          <w:p w:rsidR="00110F02" w:rsidRPr="00BB4485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22v</w:t>
            </w:r>
            <w:proofErr w:type="gramEnd"/>
          </w:p>
          <w:p w:rsidR="00C445B3" w:rsidRPr="00BB4485" w:rsidRDefault="00C445B3" w:rsidP="00C4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sz w:val="20"/>
                <w:szCs w:val="20"/>
              </w:rPr>
              <w:t>Professor Substituto - Previsão maio/2014</w:t>
            </w:r>
          </w:p>
          <w:p w:rsidR="00110F02" w:rsidRPr="00BB4485" w:rsidRDefault="009D2129" w:rsidP="000119C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AABB – </w:t>
            </w:r>
            <w:r w:rsidR="000119C8" w:rsidRPr="00BB4485">
              <w:rPr>
                <w:rFonts w:ascii="Arial" w:hAnsi="Arial" w:cs="Arial"/>
                <w:i/>
                <w:sz w:val="20"/>
                <w:szCs w:val="20"/>
              </w:rPr>
              <w:t>S. 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F02" w:rsidRPr="00BB4485" w:rsidRDefault="00110F02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10F02" w:rsidRPr="00BB4485" w:rsidRDefault="00110F02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Expressão Corporal </w:t>
            </w:r>
          </w:p>
          <w:p w:rsidR="00EE7244" w:rsidRPr="00BB4485" w:rsidRDefault="00EE7244" w:rsidP="00110F02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0F02" w:rsidRPr="00BB4485" w:rsidRDefault="00110F02" w:rsidP="00110F02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1440119 - </w:t>
            </w:r>
            <w:r w:rsidRPr="00BB4485">
              <w:rPr>
                <w:rFonts w:ascii="Arial" w:hAnsi="Arial" w:cs="Arial"/>
                <w:sz w:val="20"/>
                <w:szCs w:val="20"/>
              </w:rPr>
              <w:t>T2</w:t>
            </w:r>
          </w:p>
          <w:p w:rsidR="00110F02" w:rsidRPr="00BB4485" w:rsidRDefault="00110F02" w:rsidP="00110F02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22v</w:t>
            </w:r>
            <w:proofErr w:type="gramEnd"/>
          </w:p>
          <w:p w:rsidR="00C445B3" w:rsidRPr="00BB4485" w:rsidRDefault="00C445B3" w:rsidP="00C4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sz w:val="20"/>
                <w:szCs w:val="20"/>
              </w:rPr>
              <w:t>Professor Substituto - Previsão maio/2014</w:t>
            </w:r>
          </w:p>
          <w:p w:rsidR="00110F02" w:rsidRPr="00BB4485" w:rsidRDefault="009D2129" w:rsidP="000119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AABB – </w:t>
            </w:r>
            <w:r w:rsidR="000119C8" w:rsidRPr="00BB4485">
              <w:rPr>
                <w:rFonts w:ascii="Arial" w:hAnsi="Arial" w:cs="Arial"/>
                <w:i/>
                <w:sz w:val="20"/>
                <w:szCs w:val="20"/>
              </w:rPr>
              <w:t>S. 101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10F02" w:rsidRPr="001E48B9" w:rsidRDefault="00110F02" w:rsidP="005157A8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10F02" w:rsidRPr="002C1947" w:rsidTr="00271284">
        <w:trPr>
          <w:trHeight w:val="2794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110F02" w:rsidRPr="002C1947" w:rsidRDefault="00110F02" w:rsidP="00110F02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110F02" w:rsidRPr="002C1947" w:rsidRDefault="00110F02" w:rsidP="00110F02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10F02" w:rsidRPr="001E48B9" w:rsidRDefault="00110F02" w:rsidP="00450812">
            <w:pPr>
              <w:rPr>
                <w:color w:val="FF3399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10F02" w:rsidRPr="00110F02" w:rsidRDefault="00110F02" w:rsidP="004508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10F02" w:rsidRPr="00110F02" w:rsidRDefault="00110F0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10F02" w:rsidRPr="001E48B9" w:rsidRDefault="00110F02" w:rsidP="00450812">
            <w:pPr>
              <w:rPr>
                <w:b/>
                <w:sz w:val="16"/>
                <w:szCs w:val="16"/>
              </w:rPr>
            </w:pPr>
          </w:p>
        </w:tc>
      </w:tr>
    </w:tbl>
    <w:p w:rsidR="00A6446E" w:rsidRDefault="00A6446E" w:rsidP="005D22E8">
      <w:pPr>
        <w:jc w:val="center"/>
        <w:rPr>
          <w:rFonts w:ascii="Arial" w:hAnsi="Arial" w:cs="Arial"/>
          <w:b/>
        </w:rPr>
      </w:pPr>
    </w:p>
    <w:p w:rsidR="00450812" w:rsidRDefault="00450812" w:rsidP="005D22E8">
      <w:pPr>
        <w:jc w:val="center"/>
        <w:rPr>
          <w:rFonts w:ascii="Arial" w:hAnsi="Arial" w:cs="Arial"/>
          <w:b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984"/>
        <w:gridCol w:w="1985"/>
        <w:gridCol w:w="1751"/>
      </w:tblGrid>
      <w:tr w:rsidR="001E161C" w:rsidRPr="0062317D" w:rsidTr="00A021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1E161C" w:rsidRPr="0062317D" w:rsidRDefault="001E161C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61C" w:rsidRPr="0062317D" w:rsidRDefault="001E161C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61C" w:rsidRPr="0062317D" w:rsidRDefault="001E161C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61C" w:rsidRPr="0062317D" w:rsidRDefault="001E161C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61C" w:rsidRPr="0062317D" w:rsidRDefault="001E161C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E161C" w:rsidRPr="0062317D" w:rsidRDefault="001E161C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1E161C" w:rsidRPr="002C1947" w:rsidTr="00A021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161C" w:rsidRPr="00110F02" w:rsidRDefault="001E161C" w:rsidP="00110F02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61C" w:rsidRPr="001E48B9" w:rsidRDefault="001E161C" w:rsidP="005157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61C" w:rsidRPr="00110F02" w:rsidRDefault="001E161C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161C" w:rsidRPr="00110F02" w:rsidRDefault="001E161C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61C" w:rsidRPr="00110F02" w:rsidRDefault="001E161C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E161C" w:rsidRPr="001E48B9" w:rsidRDefault="001E161C" w:rsidP="005157A8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1E161C" w:rsidRPr="002C1947" w:rsidTr="00A021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161C" w:rsidRPr="00110F02" w:rsidRDefault="001E161C" w:rsidP="00110F02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08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09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61C" w:rsidRPr="001E48B9" w:rsidRDefault="001E161C" w:rsidP="005157A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61C" w:rsidRPr="00110F02" w:rsidRDefault="001E161C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E161C" w:rsidRPr="00110F02" w:rsidRDefault="001E161C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161C" w:rsidRPr="00110F02" w:rsidRDefault="001E161C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1E161C" w:rsidRPr="001E48B9" w:rsidRDefault="001E161C" w:rsidP="005157A8">
            <w:pPr>
              <w:jc w:val="center"/>
              <w:rPr>
                <w:sz w:val="16"/>
                <w:szCs w:val="16"/>
              </w:rPr>
            </w:pPr>
          </w:p>
        </w:tc>
      </w:tr>
      <w:tr w:rsidR="00450812" w:rsidRPr="002C1947" w:rsidTr="00F055D5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812" w:rsidRDefault="00450812" w:rsidP="001E161C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  <w:p w:rsidR="00450812" w:rsidRPr="00110F02" w:rsidRDefault="00450812" w:rsidP="001E161C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Balé Clássico </w:t>
            </w:r>
          </w:p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1440176 - </w:t>
            </w:r>
            <w:r w:rsidRPr="00BB4485">
              <w:rPr>
                <w:rFonts w:ascii="Arial" w:hAnsi="Arial" w:cs="Arial"/>
                <w:sz w:val="20"/>
                <w:szCs w:val="20"/>
              </w:rPr>
              <w:t>T2</w:t>
            </w:r>
          </w:p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22v</w:t>
            </w:r>
            <w:proofErr w:type="gramEnd"/>
          </w:p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812" w:rsidRPr="00BB4485" w:rsidRDefault="00450812" w:rsidP="00716C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>. Nora</w:t>
            </w:r>
          </w:p>
          <w:p w:rsidR="00450812" w:rsidRPr="00BB4485" w:rsidRDefault="00450812" w:rsidP="00716C2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0812" w:rsidRPr="00BB4485" w:rsidRDefault="00450812" w:rsidP="00716C20">
            <w:pPr>
              <w:jc w:val="center"/>
              <w:rPr>
                <w:sz w:val="16"/>
                <w:szCs w:val="16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GLOBO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2" w:rsidRPr="00BB4485" w:rsidRDefault="0045081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Balé Clássico </w:t>
            </w:r>
          </w:p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1440176 - </w:t>
            </w:r>
            <w:r w:rsidRPr="00BB4485">
              <w:rPr>
                <w:rFonts w:ascii="Arial" w:hAnsi="Arial" w:cs="Arial"/>
                <w:sz w:val="20"/>
                <w:szCs w:val="20"/>
              </w:rPr>
              <w:t>T2</w:t>
            </w:r>
          </w:p>
          <w:p w:rsidR="00450812" w:rsidRPr="00BB4485" w:rsidRDefault="00450812" w:rsidP="00716C20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22v</w:t>
            </w:r>
            <w:proofErr w:type="gramEnd"/>
          </w:p>
          <w:p w:rsidR="00450812" w:rsidRPr="00BB4485" w:rsidRDefault="00450812" w:rsidP="001E161C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50812" w:rsidRPr="00BB4485" w:rsidRDefault="00450812" w:rsidP="00716C2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>. Nora</w:t>
            </w:r>
          </w:p>
          <w:p w:rsidR="00450812" w:rsidRPr="00BB4485" w:rsidRDefault="00450812" w:rsidP="00716C2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50812" w:rsidRPr="00BB4485" w:rsidRDefault="00450812" w:rsidP="00716C2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GLOBO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812" w:rsidRPr="00110F02" w:rsidRDefault="00450812" w:rsidP="005157A8">
            <w:pPr>
              <w:jc w:val="center"/>
              <w:rPr>
                <w:rFonts w:ascii="Arial" w:hAnsi="Arial" w:cs="Arial"/>
                <w:color w:val="B2A1C7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50812" w:rsidRPr="001E48B9" w:rsidRDefault="00450812" w:rsidP="005157A8">
            <w:pPr>
              <w:jc w:val="center"/>
              <w:rPr>
                <w:sz w:val="16"/>
                <w:szCs w:val="16"/>
              </w:rPr>
            </w:pPr>
          </w:p>
        </w:tc>
      </w:tr>
      <w:tr w:rsidR="00450812" w:rsidRPr="002C1947" w:rsidTr="00F055D5">
        <w:trPr>
          <w:trHeight w:val="113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450812" w:rsidRDefault="00450812" w:rsidP="001E161C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  <w:p w:rsidR="00450812" w:rsidRPr="00110F02" w:rsidRDefault="00450812" w:rsidP="001E161C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812" w:rsidRPr="001E161C" w:rsidRDefault="00450812" w:rsidP="00716C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12" w:rsidRPr="001E161C" w:rsidRDefault="00450812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0812" w:rsidRPr="001E161C" w:rsidRDefault="00450812" w:rsidP="00716C20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50812" w:rsidRPr="00110F02" w:rsidRDefault="0045081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450812" w:rsidRPr="001E48B9" w:rsidRDefault="00450812" w:rsidP="005157A8">
            <w:pPr>
              <w:jc w:val="center"/>
              <w:rPr>
                <w:sz w:val="16"/>
                <w:szCs w:val="16"/>
              </w:rPr>
            </w:pPr>
          </w:p>
        </w:tc>
      </w:tr>
      <w:tr w:rsidR="001E161C" w:rsidRPr="002C1947" w:rsidTr="00A021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161C" w:rsidRPr="00110F02" w:rsidRDefault="001E161C" w:rsidP="001E161C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12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61C" w:rsidRPr="001E161C" w:rsidRDefault="001E161C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161C" w:rsidRPr="001E161C" w:rsidRDefault="001E161C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161C" w:rsidRPr="001E161C" w:rsidRDefault="001E161C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61C" w:rsidRPr="00110F02" w:rsidRDefault="001E161C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E161C" w:rsidRPr="001E48B9" w:rsidRDefault="001E161C" w:rsidP="005157A8">
            <w:pPr>
              <w:tabs>
                <w:tab w:val="left" w:pos="8820"/>
              </w:tabs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110F02" w:rsidRDefault="00110F0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6"/>
        <w:gridCol w:w="1843"/>
        <w:gridCol w:w="1984"/>
        <w:gridCol w:w="1984"/>
        <w:gridCol w:w="1985"/>
        <w:gridCol w:w="1751"/>
      </w:tblGrid>
      <w:tr w:rsidR="009B2507" w:rsidRPr="0062317D" w:rsidTr="009B2507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9B2507" w:rsidRPr="0062317D" w:rsidRDefault="009B2507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507" w:rsidRPr="0062317D" w:rsidRDefault="009B2507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7" w:rsidRPr="0062317D" w:rsidRDefault="009B2507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507" w:rsidRPr="0062317D" w:rsidRDefault="009B2507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507" w:rsidRPr="0062317D" w:rsidRDefault="009B2507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B2507" w:rsidRPr="0062317D" w:rsidRDefault="009B2507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845E1B" w:rsidRPr="002C1947" w:rsidTr="005157A8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5E1B" w:rsidRPr="00110F02" w:rsidRDefault="00845E1B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45E1B" w:rsidRPr="00845E1B" w:rsidRDefault="00845E1B" w:rsidP="00845E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45E1B" w:rsidRPr="00845E1B" w:rsidRDefault="00845E1B" w:rsidP="00845E1B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  <w:tcBorders>
              <w:top w:val="double" w:sz="2" w:space="0" w:color="000000"/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271284" w:rsidRPr="00271284" w:rsidRDefault="00271284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45E1B" w:rsidRPr="002C1947" w:rsidTr="005157A8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45E1B" w:rsidRPr="00110F02" w:rsidRDefault="00845E1B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08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09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45E1B" w:rsidRPr="002C1947" w:rsidTr="005157A8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45E1B" w:rsidRDefault="00845E1B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  <w:p w:rsidR="00845E1B" w:rsidRPr="00110F02" w:rsidRDefault="00845E1B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B" w:rsidRPr="00BB4485" w:rsidRDefault="00845E1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Expressão Corporal </w:t>
            </w:r>
          </w:p>
          <w:p w:rsidR="00EE7244" w:rsidRPr="00BB4485" w:rsidRDefault="00EE724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E1B" w:rsidRPr="00BB4485" w:rsidRDefault="00845E1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1440119 - </w:t>
            </w:r>
            <w:r w:rsidRPr="00BB4485">
              <w:rPr>
                <w:rFonts w:ascii="Arial" w:hAnsi="Arial" w:cs="Arial"/>
                <w:sz w:val="20"/>
                <w:szCs w:val="20"/>
              </w:rPr>
              <w:t>T1</w:t>
            </w:r>
          </w:p>
          <w:p w:rsidR="00845E1B" w:rsidRPr="00BB4485" w:rsidRDefault="00845E1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22v</w:t>
            </w:r>
            <w:proofErr w:type="gramEnd"/>
          </w:p>
          <w:p w:rsidR="00845E1B" w:rsidRPr="00BB4485" w:rsidRDefault="00B63875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Prof.</w:t>
            </w:r>
            <w:proofErr w:type="gramEnd"/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 ???</w:t>
            </w:r>
          </w:p>
          <w:p w:rsidR="00845E1B" w:rsidRPr="00BB4485" w:rsidRDefault="00845E1B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445B3" w:rsidRPr="00BB4485" w:rsidRDefault="00C445B3" w:rsidP="00C44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sz w:val="20"/>
                <w:szCs w:val="20"/>
              </w:rPr>
              <w:t>Professor Substituto - Previsão maio/2014</w:t>
            </w:r>
          </w:p>
          <w:p w:rsidR="00271284" w:rsidRPr="00BB4485" w:rsidRDefault="00271284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45E1B" w:rsidRPr="00BB4485" w:rsidRDefault="00271284" w:rsidP="000119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AABB – </w:t>
            </w:r>
            <w:r w:rsidR="000119C8" w:rsidRPr="00BB4485">
              <w:rPr>
                <w:rFonts w:ascii="Arial" w:hAnsi="Arial" w:cs="Arial"/>
                <w:i/>
                <w:sz w:val="20"/>
                <w:szCs w:val="20"/>
              </w:rPr>
              <w:t>S. 101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E1B" w:rsidRPr="002C1947" w:rsidTr="005157A8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845E1B" w:rsidRDefault="00845E1B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  <w:p w:rsidR="00845E1B" w:rsidRPr="00110F02" w:rsidRDefault="00845E1B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E1B" w:rsidRPr="00BB4485" w:rsidRDefault="00845E1B" w:rsidP="005157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5E1B" w:rsidRPr="00845E1B" w:rsidRDefault="00845E1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vMerge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845E1B" w:rsidRPr="00845E1B" w:rsidRDefault="00845E1B" w:rsidP="005157A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9B2507" w:rsidRPr="002C1947" w:rsidTr="005157A8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B2507" w:rsidRPr="00110F02" w:rsidRDefault="009B2507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12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30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07" w:rsidRPr="00BB4485" w:rsidRDefault="009B2507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507" w:rsidRPr="00845E1B" w:rsidRDefault="009B2507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07" w:rsidRPr="00845E1B" w:rsidRDefault="009B2507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507" w:rsidRPr="00845E1B" w:rsidRDefault="009B2507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B2507" w:rsidRPr="00845E1B" w:rsidRDefault="009B2507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10F02" w:rsidRDefault="00110F0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50812" w:rsidRDefault="0045081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50812" w:rsidRDefault="0045081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50812" w:rsidRDefault="0045081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50812" w:rsidRDefault="0045081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50812" w:rsidRDefault="0045081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50812" w:rsidRDefault="0045081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tbl>
      <w:tblPr>
        <w:tblW w:w="5066" w:type="pct"/>
        <w:tblInd w:w="108" w:type="dxa"/>
        <w:tblLayout w:type="fixed"/>
        <w:tblLook w:val="0000"/>
      </w:tblPr>
      <w:tblGrid>
        <w:gridCol w:w="1275"/>
        <w:gridCol w:w="1843"/>
        <w:gridCol w:w="1984"/>
        <w:gridCol w:w="1985"/>
        <w:gridCol w:w="1985"/>
        <w:gridCol w:w="1751"/>
      </w:tblGrid>
      <w:tr w:rsidR="00B63875" w:rsidRPr="0062317D" w:rsidTr="00EE7244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B63875" w:rsidRPr="0062317D" w:rsidRDefault="00B63875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3875" w:rsidRPr="0062317D" w:rsidRDefault="00B6387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3875" w:rsidRPr="0062317D" w:rsidRDefault="00B6387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875" w:rsidRPr="0062317D" w:rsidRDefault="00B6387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3875" w:rsidRPr="0062317D" w:rsidRDefault="00B6387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B63875" w:rsidRPr="0062317D" w:rsidRDefault="00B6387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B63875" w:rsidRPr="002C1947" w:rsidTr="00EE7244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B63875" w:rsidRPr="00110F02" w:rsidRDefault="00B63875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5E1B">
              <w:rPr>
                <w:rFonts w:ascii="Arial" w:hAnsi="Arial" w:cs="Arial"/>
                <w:b/>
                <w:sz w:val="20"/>
                <w:szCs w:val="20"/>
              </w:rPr>
              <w:t>Fundamentos Psicológicos da Educação</w:t>
            </w:r>
          </w:p>
          <w:p w:rsidR="00EE7244" w:rsidRDefault="00EE7244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875" w:rsidRPr="00845E1B" w:rsidRDefault="00B63875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32CD">
              <w:rPr>
                <w:rFonts w:ascii="Arial" w:hAnsi="Arial" w:cs="Arial"/>
                <w:b/>
                <w:sz w:val="20"/>
                <w:szCs w:val="20"/>
              </w:rPr>
              <w:t>0360245</w:t>
            </w:r>
            <w:r w:rsidRPr="00845E1B">
              <w:rPr>
                <w:rFonts w:ascii="Arial" w:hAnsi="Arial" w:cs="Arial"/>
                <w:sz w:val="20"/>
                <w:szCs w:val="20"/>
              </w:rPr>
              <w:t xml:space="preserve"> - T1</w:t>
            </w:r>
          </w:p>
          <w:p w:rsidR="00B63875" w:rsidRDefault="00B63875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875" w:rsidRDefault="00B63875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5E1B">
              <w:rPr>
                <w:rFonts w:ascii="Arial" w:hAnsi="Arial" w:cs="Arial"/>
                <w:sz w:val="20"/>
                <w:szCs w:val="20"/>
              </w:rPr>
              <w:t>10v</w:t>
            </w:r>
            <w:proofErr w:type="gramEnd"/>
          </w:p>
          <w:p w:rsidR="00D66B62" w:rsidRPr="00845E1B" w:rsidRDefault="00D66B62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3875" w:rsidRPr="00845E1B" w:rsidRDefault="00D66B62" w:rsidP="003545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FAE S. 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5" w:rsidRPr="00845E1B" w:rsidRDefault="00B63875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875" w:rsidRPr="002C1947" w:rsidTr="00EE7244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B63875" w:rsidRPr="00110F02" w:rsidRDefault="00B63875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08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09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5" w:rsidRPr="00845E1B" w:rsidRDefault="00B63875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875" w:rsidRPr="002C1947" w:rsidTr="00EE7244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B63875" w:rsidRDefault="00B63875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00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  <w:p w:rsidR="00B63875" w:rsidRPr="00110F02" w:rsidRDefault="00B63875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5" w:rsidRPr="00845E1B" w:rsidRDefault="00B63875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3875" w:rsidRPr="002C1947" w:rsidTr="00EE7244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B63875" w:rsidRDefault="00B63875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50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  <w:p w:rsidR="00B63875" w:rsidRPr="00110F02" w:rsidRDefault="00B63875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h</w:t>
            </w:r>
            <w:r w:rsidRPr="00110F02">
              <w:rPr>
                <w:rFonts w:asciiTheme="minorHAnsi" w:hAnsiTheme="minorHAnsi"/>
                <w:b/>
                <w:i/>
                <w:sz w:val="20"/>
                <w:szCs w:val="20"/>
              </w:rPr>
              <w:t>40</w:t>
            </w: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min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875" w:rsidRPr="00845E1B" w:rsidRDefault="00B63875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875" w:rsidRPr="00845E1B" w:rsidRDefault="00B63875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10F02" w:rsidRDefault="00110F02" w:rsidP="005D22E8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D22E8" w:rsidRDefault="0084675F" w:rsidP="005D22E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EE7244">
        <w:rPr>
          <w:rFonts w:asciiTheme="minorHAnsi" w:hAnsiTheme="minorHAnsi" w:cs="Arial"/>
          <w:b/>
          <w:sz w:val="28"/>
          <w:szCs w:val="28"/>
        </w:rPr>
        <w:t>DANÇA</w:t>
      </w:r>
      <w:r w:rsidR="005D22E8" w:rsidRPr="00EE7244">
        <w:rPr>
          <w:rFonts w:asciiTheme="minorHAnsi" w:hAnsiTheme="minorHAnsi" w:cs="Arial"/>
          <w:b/>
          <w:sz w:val="28"/>
          <w:szCs w:val="28"/>
        </w:rPr>
        <w:t xml:space="preserve"> – Ingresso 201</w:t>
      </w:r>
      <w:r w:rsidR="00EE7244">
        <w:rPr>
          <w:rFonts w:asciiTheme="minorHAnsi" w:hAnsiTheme="minorHAnsi" w:cs="Arial"/>
          <w:b/>
          <w:sz w:val="28"/>
          <w:szCs w:val="28"/>
        </w:rPr>
        <w:t>3</w:t>
      </w:r>
      <w:r w:rsidR="005D22E8" w:rsidRPr="00EE7244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EE7244" w:rsidRPr="00813835">
        <w:rPr>
          <w:rFonts w:asciiTheme="minorHAnsi" w:hAnsiTheme="minorHAnsi" w:cs="Arial"/>
          <w:b/>
          <w:sz w:val="28"/>
          <w:szCs w:val="28"/>
          <w:u w:val="single"/>
        </w:rPr>
        <w:t>3</w:t>
      </w:r>
      <w:r w:rsidR="005D22E8" w:rsidRPr="00813835">
        <w:rPr>
          <w:rFonts w:asciiTheme="minorHAnsi" w:hAnsiTheme="minorHAnsi" w:cs="Arial"/>
          <w:b/>
          <w:sz w:val="28"/>
          <w:szCs w:val="28"/>
          <w:u w:val="single"/>
        </w:rPr>
        <w:t>º Semestre</w:t>
      </w:r>
      <w:r w:rsidR="005D22E8" w:rsidRPr="00EE7244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813835">
        <w:rPr>
          <w:rFonts w:asciiTheme="minorHAnsi" w:hAnsiTheme="minorHAnsi" w:cs="Arial"/>
          <w:b/>
          <w:sz w:val="28"/>
          <w:szCs w:val="28"/>
        </w:rPr>
        <w:t xml:space="preserve">Currículo </w:t>
      </w:r>
      <w:proofErr w:type="gramStart"/>
      <w:r w:rsidR="00813835">
        <w:rPr>
          <w:rFonts w:asciiTheme="minorHAnsi" w:hAnsiTheme="minorHAnsi" w:cs="Arial"/>
          <w:b/>
          <w:sz w:val="28"/>
          <w:szCs w:val="28"/>
        </w:rPr>
        <w:t>2</w:t>
      </w:r>
      <w:proofErr w:type="gramEnd"/>
    </w:p>
    <w:p w:rsidR="00EE7244" w:rsidRDefault="00EE7244" w:rsidP="005D22E8">
      <w:pPr>
        <w:jc w:val="center"/>
        <w:rPr>
          <w:rFonts w:asciiTheme="minorHAnsi" w:hAnsiTheme="minorHAnsi" w:cs="Arial"/>
          <w:b/>
          <w:sz w:val="28"/>
          <w:szCs w:val="28"/>
        </w:rPr>
      </w:pPr>
    </w:p>
    <w:tbl>
      <w:tblPr>
        <w:tblW w:w="4911" w:type="pct"/>
        <w:tblInd w:w="108" w:type="dxa"/>
        <w:tblLayout w:type="fixed"/>
        <w:tblLook w:val="0000"/>
      </w:tblPr>
      <w:tblGrid>
        <w:gridCol w:w="1277"/>
        <w:gridCol w:w="1843"/>
        <w:gridCol w:w="1843"/>
        <w:gridCol w:w="1843"/>
        <w:gridCol w:w="1843"/>
        <w:gridCol w:w="1843"/>
      </w:tblGrid>
      <w:tr w:rsidR="00EE7244" w:rsidRPr="0062317D" w:rsidTr="00EE7244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E7244" w:rsidRPr="0062317D" w:rsidRDefault="00EE7244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4" w:rsidRPr="0062317D" w:rsidRDefault="00EE7244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44" w:rsidRPr="0062317D" w:rsidRDefault="00EE7244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44" w:rsidRPr="0062317D" w:rsidRDefault="00EE7244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44" w:rsidRPr="0062317D" w:rsidRDefault="00EE7244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244" w:rsidRPr="0062317D" w:rsidRDefault="00EE7244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362B30" w:rsidRPr="00BB4485" w:rsidTr="00813835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62B30" w:rsidRPr="002C1947" w:rsidRDefault="00362B30" w:rsidP="0081383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362B30" w:rsidRPr="002C1947" w:rsidRDefault="00362B30" w:rsidP="0081383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Dança </w:t>
            </w: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Contamporânea</w:t>
            </w:r>
            <w:proofErr w:type="spellEnd"/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1440178</w:t>
            </w:r>
            <w:r w:rsidRPr="00BB4485"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12v</w:t>
            </w:r>
            <w:proofErr w:type="gramEnd"/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Xanda</w:t>
            </w:r>
            <w:proofErr w:type="spellEnd"/>
          </w:p>
          <w:p w:rsidR="00362B30" w:rsidRPr="00BB4485" w:rsidRDefault="00271284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Dança e Educação Somática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1440177</w:t>
            </w:r>
            <w:r w:rsidRPr="00BB4485"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15v</w:t>
            </w:r>
            <w:proofErr w:type="gramEnd"/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Xanda</w:t>
            </w:r>
            <w:proofErr w:type="spellEnd"/>
          </w:p>
          <w:p w:rsidR="00271284" w:rsidRPr="00BB4485" w:rsidRDefault="00271284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62B30" w:rsidRPr="00BB4485" w:rsidRDefault="00271284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GLOBO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LIBRAS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Dança: Infância e Maturidade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1440180 – T1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>. Dani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="00A13EAA" w:rsidRPr="00BB4485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Default="00362B30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244">
              <w:rPr>
                <w:rFonts w:ascii="Arial" w:hAnsi="Arial" w:cs="Arial"/>
                <w:b/>
                <w:sz w:val="20"/>
                <w:szCs w:val="20"/>
              </w:rPr>
              <w:t>História e Teoria da Dança III</w:t>
            </w:r>
          </w:p>
          <w:p w:rsidR="00362B30" w:rsidRPr="00EE7244" w:rsidRDefault="00362B30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B30" w:rsidRPr="00A13EAA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13EAA">
              <w:rPr>
                <w:rFonts w:ascii="Arial" w:hAnsi="Arial" w:cs="Arial"/>
                <w:b/>
                <w:sz w:val="20"/>
                <w:szCs w:val="20"/>
                <w:lang w:val="fr-FR"/>
              </w:rPr>
              <w:t>0140339 – T1</w:t>
            </w:r>
          </w:p>
          <w:p w:rsidR="00362B30" w:rsidRPr="00A13EAA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13EAA">
              <w:rPr>
                <w:rFonts w:ascii="Arial" w:hAnsi="Arial" w:cs="Arial"/>
                <w:sz w:val="20"/>
                <w:szCs w:val="20"/>
                <w:lang w:val="fr-FR"/>
              </w:rPr>
              <w:t>30v</w:t>
            </w:r>
          </w:p>
          <w:p w:rsidR="00362B30" w:rsidRPr="00A13EAA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62B30" w:rsidRPr="00A13EAA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A13EAA">
              <w:rPr>
                <w:rFonts w:ascii="Arial" w:hAnsi="Arial" w:cs="Arial"/>
                <w:i/>
                <w:sz w:val="20"/>
                <w:szCs w:val="20"/>
                <w:lang w:val="fr-FR"/>
              </w:rPr>
              <w:t>Profª. Vivi</w:t>
            </w:r>
          </w:p>
          <w:p w:rsidR="00362B30" w:rsidRPr="00A13EAA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13EAA"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BRANCA </w:t>
            </w:r>
            <w:r w:rsidR="00A13EAA" w:rsidRPr="00A13EAA">
              <w:rPr>
                <w:rFonts w:ascii="Arial" w:hAnsi="Arial" w:cs="Arial"/>
                <w:i/>
                <w:sz w:val="20"/>
                <w:szCs w:val="20"/>
                <w:lang w:val="fr-FR"/>
              </w:rPr>
              <w:t>2</w:t>
            </w:r>
          </w:p>
        </w:tc>
      </w:tr>
      <w:tr w:rsidR="00362B30" w:rsidRPr="002C1947" w:rsidTr="00813835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62B30" w:rsidRPr="002C1947" w:rsidRDefault="00362B30" w:rsidP="0081383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362B30" w:rsidRPr="002C1947" w:rsidRDefault="00362B30" w:rsidP="0081383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sz w:val="20"/>
                <w:szCs w:val="20"/>
              </w:rPr>
              <w:t>1310277 – 20 v</w:t>
            </w:r>
          </w:p>
          <w:p w:rsidR="00362B30" w:rsidRPr="00BB4485" w:rsidRDefault="00362B30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30" w:rsidRPr="002C1947" w:rsidTr="00813835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62B30" w:rsidRPr="002C1947" w:rsidRDefault="00362B30" w:rsidP="0081383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362B30" w:rsidRPr="002C1947" w:rsidRDefault="00362B30" w:rsidP="0081383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Pedagogia da Dança III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1440181</w:t>
            </w:r>
            <w:r w:rsidRPr="00BB4485"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>. Dani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Prof.</w:t>
            </w:r>
            <w:proofErr w:type="gramEnd"/>
            <w:r w:rsidRPr="00BB4485">
              <w:rPr>
                <w:rFonts w:ascii="Arial" w:hAnsi="Arial" w:cs="Arial"/>
                <w:sz w:val="20"/>
                <w:szCs w:val="20"/>
              </w:rPr>
              <w:t xml:space="preserve"> ???</w:t>
            </w:r>
          </w:p>
          <w:p w:rsidR="00362B30" w:rsidRPr="00BB4485" w:rsidRDefault="00362B30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Música e Movimento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1440179 – T1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16v</w:t>
            </w:r>
            <w:proofErr w:type="gramEnd"/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Prof. Leandro Maia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30" w:rsidRPr="002C1947" w:rsidTr="00813835">
        <w:trPr>
          <w:trHeight w:val="406"/>
        </w:trPr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62B30" w:rsidRPr="002C1947" w:rsidRDefault="00362B30" w:rsidP="0081383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362B30" w:rsidRPr="002C1947" w:rsidRDefault="00362B30" w:rsidP="0081383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813835" w:rsidRDefault="00D66B62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Sala ?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??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30" w:rsidRPr="002C1947" w:rsidTr="00813835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62B30" w:rsidRPr="002C1947" w:rsidRDefault="00362B30" w:rsidP="0081383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362B30" w:rsidRPr="002C1947" w:rsidRDefault="00362B30" w:rsidP="0081383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7244">
              <w:rPr>
                <w:rFonts w:ascii="Arial" w:hAnsi="Arial" w:cs="Arial"/>
                <w:b/>
                <w:sz w:val="20"/>
                <w:szCs w:val="20"/>
              </w:rPr>
              <w:t>Fisiologia aplicada à Dança</w:t>
            </w:r>
          </w:p>
          <w:p w:rsidR="00362B30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B30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835">
              <w:rPr>
                <w:rFonts w:ascii="Arial" w:hAnsi="Arial" w:cs="Arial"/>
                <w:b/>
                <w:sz w:val="20"/>
                <w:szCs w:val="20"/>
              </w:rPr>
              <w:t>0020064</w:t>
            </w:r>
            <w:r w:rsidRPr="00EE724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EE7244">
              <w:rPr>
                <w:rFonts w:ascii="Arial" w:hAnsi="Arial" w:cs="Arial"/>
                <w:sz w:val="20"/>
                <w:szCs w:val="20"/>
              </w:rPr>
              <w:t>20v</w:t>
            </w:r>
            <w:proofErr w:type="gramEnd"/>
          </w:p>
          <w:p w:rsidR="00362B30" w:rsidRPr="00EE7244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813835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81383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813835">
              <w:rPr>
                <w:rFonts w:ascii="Arial" w:hAnsi="Arial" w:cs="Arial"/>
                <w:i/>
                <w:sz w:val="20"/>
                <w:szCs w:val="20"/>
              </w:rPr>
              <w:t>. Sílvia</w:t>
            </w:r>
          </w:p>
          <w:p w:rsidR="00362B30" w:rsidRPr="00EE7244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835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813835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Default="00362B30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E7244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EE7244">
              <w:rPr>
                <w:rFonts w:ascii="Arial" w:hAnsi="Arial" w:cs="Arial"/>
                <w:b/>
                <w:sz w:val="20"/>
                <w:szCs w:val="20"/>
              </w:rPr>
              <w:t xml:space="preserve"> Dança Cont</w:t>
            </w:r>
            <w:r w:rsidR="00271284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E7244">
              <w:rPr>
                <w:rFonts w:ascii="Arial" w:hAnsi="Arial" w:cs="Arial"/>
                <w:b/>
                <w:sz w:val="20"/>
                <w:szCs w:val="20"/>
              </w:rPr>
              <w:t>mporânea</w:t>
            </w:r>
          </w:p>
          <w:p w:rsidR="00362B30" w:rsidRPr="00EE7244" w:rsidRDefault="00362B30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1440178 – T1</w:t>
            </w: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12v</w:t>
            </w:r>
            <w:proofErr w:type="gramEnd"/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B30" w:rsidRPr="00BB4485" w:rsidRDefault="00362B3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Xanda</w:t>
            </w:r>
            <w:proofErr w:type="spellEnd"/>
          </w:p>
          <w:p w:rsidR="00362B30" w:rsidRPr="00EE7244" w:rsidRDefault="00271284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B30" w:rsidRPr="002C1947" w:rsidTr="00362B30">
        <w:trPr>
          <w:trHeight w:val="1404"/>
        </w:trPr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62B30" w:rsidRPr="002C1947" w:rsidRDefault="00362B30" w:rsidP="0081383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362B30" w:rsidRPr="002C1947" w:rsidRDefault="00362B30" w:rsidP="0081383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30" w:rsidRPr="00EE7244" w:rsidRDefault="00362B30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22E8" w:rsidRDefault="005D22E8" w:rsidP="005D22E8">
      <w:pPr>
        <w:jc w:val="center"/>
        <w:rPr>
          <w:rFonts w:ascii="Arial" w:hAnsi="Arial" w:cs="Arial"/>
          <w:b/>
        </w:rPr>
      </w:pPr>
    </w:p>
    <w:p w:rsidR="00A021A0" w:rsidRDefault="00A021A0" w:rsidP="005D22E8">
      <w:pPr>
        <w:jc w:val="center"/>
        <w:rPr>
          <w:rFonts w:ascii="Arial" w:hAnsi="Arial" w:cs="Arial"/>
          <w:b/>
        </w:rPr>
      </w:pPr>
    </w:p>
    <w:tbl>
      <w:tblPr>
        <w:tblW w:w="5132" w:type="pct"/>
        <w:tblInd w:w="108" w:type="dxa"/>
        <w:tblLayout w:type="fixed"/>
        <w:tblLook w:val="0000"/>
      </w:tblPr>
      <w:tblGrid>
        <w:gridCol w:w="1275"/>
        <w:gridCol w:w="1984"/>
        <w:gridCol w:w="1984"/>
        <w:gridCol w:w="1985"/>
        <w:gridCol w:w="1985"/>
        <w:gridCol w:w="1751"/>
      </w:tblGrid>
      <w:tr w:rsidR="00813835" w:rsidRPr="0062317D" w:rsidTr="00813835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813835" w:rsidRPr="0062317D" w:rsidRDefault="00813835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813835" w:rsidRPr="0062317D" w:rsidRDefault="0081383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3835" w:rsidRPr="0062317D" w:rsidRDefault="0081383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3835" w:rsidRPr="0062317D" w:rsidRDefault="0081383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835" w:rsidRPr="0062317D" w:rsidRDefault="0081383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813835" w:rsidRPr="0062317D" w:rsidRDefault="00813835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19617D" w:rsidRPr="002C1947" w:rsidTr="00271284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9617D" w:rsidRPr="002C1947" w:rsidRDefault="0019617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19617D" w:rsidRPr="002C1947" w:rsidRDefault="0019617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Danças </w:t>
            </w: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Contamporâneas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617D" w:rsidRPr="00BB4485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17D" w:rsidRPr="00BB4485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1440178</w:t>
            </w:r>
            <w:r w:rsidRPr="00BB4485">
              <w:rPr>
                <w:rFonts w:ascii="Arial" w:hAnsi="Arial" w:cs="Arial"/>
                <w:sz w:val="20"/>
                <w:szCs w:val="20"/>
              </w:rPr>
              <w:t xml:space="preserve"> - T2</w:t>
            </w:r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12v</w:t>
            </w:r>
            <w:proofErr w:type="gramEnd"/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Josi</w:t>
            </w:r>
            <w:proofErr w:type="spellEnd"/>
          </w:p>
          <w:p w:rsidR="0019617D" w:rsidRPr="00BB4485" w:rsidRDefault="00271284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GLOBO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FL Vadiação em Pelotas</w:t>
            </w:r>
          </w:p>
          <w:p w:rsidR="0019617D" w:rsidRPr="00BB4485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“Capoeira”</w:t>
            </w:r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sz w:val="20"/>
                <w:szCs w:val="20"/>
              </w:rPr>
              <w:t xml:space="preserve">Prof. Cláudio </w:t>
            </w:r>
            <w:proofErr w:type="spellStart"/>
            <w:r w:rsidRPr="00BB4485">
              <w:rPr>
                <w:rFonts w:ascii="Arial" w:hAnsi="Arial" w:cs="Arial"/>
                <w:sz w:val="20"/>
                <w:szCs w:val="20"/>
              </w:rPr>
              <w:t>Carle</w:t>
            </w:r>
            <w:proofErr w:type="spellEnd"/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617D" w:rsidRPr="00BB4485" w:rsidRDefault="00716C20" w:rsidP="000119C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B4485">
              <w:rPr>
                <w:rFonts w:ascii="Arial" w:hAnsi="Arial" w:cs="Arial"/>
                <w:sz w:val="20"/>
                <w:szCs w:val="20"/>
              </w:rPr>
              <w:t>AABB –</w:t>
            </w:r>
            <w:r w:rsidR="00D66B62" w:rsidRPr="00BB4485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0119C8" w:rsidRPr="00BB4485">
              <w:rPr>
                <w:rFonts w:ascii="Arial" w:hAnsi="Arial" w:cs="Arial"/>
                <w:sz w:val="20"/>
                <w:szCs w:val="20"/>
              </w:rPr>
              <w:t>. 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D" w:rsidRPr="00845E1B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D" w:rsidRPr="00845E1B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17D" w:rsidRPr="002C1947" w:rsidTr="00271284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9617D" w:rsidRPr="002C1947" w:rsidRDefault="0019617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19617D" w:rsidRPr="002C1947" w:rsidRDefault="0019617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D" w:rsidRPr="00845E1B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D" w:rsidRPr="00845E1B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17D" w:rsidRPr="002C1947" w:rsidTr="00271284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9617D" w:rsidRPr="002C1947" w:rsidRDefault="0019617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19617D" w:rsidRPr="002C1947" w:rsidRDefault="0019617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D" w:rsidRPr="00845E1B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D" w:rsidRPr="00845E1B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617D" w:rsidRPr="002C1947" w:rsidTr="00A021A0">
        <w:tc>
          <w:tcPr>
            <w:tcW w:w="1275" w:type="dxa"/>
            <w:tcBorders>
              <w:top w:val="double" w:sz="1" w:space="0" w:color="000000"/>
              <w:left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9617D" w:rsidRPr="002C1947" w:rsidRDefault="0019617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19617D" w:rsidRPr="002C1947" w:rsidRDefault="0019617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17D" w:rsidRPr="00BB4485" w:rsidRDefault="0019617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D" w:rsidRPr="00845E1B" w:rsidRDefault="0019617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17D" w:rsidRPr="00845E1B" w:rsidRDefault="0019617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A0" w:rsidRPr="002C1947" w:rsidTr="005B767A">
        <w:tc>
          <w:tcPr>
            <w:tcW w:w="1275" w:type="dxa"/>
            <w:tcBorders>
              <w:top w:val="single" w:sz="4" w:space="0" w:color="auto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021A0" w:rsidRPr="002C1947" w:rsidRDefault="00A021A0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A021A0" w:rsidRPr="002C1947" w:rsidRDefault="00A021A0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A0" w:rsidRPr="00BB4485" w:rsidRDefault="00A021A0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A0" w:rsidRPr="00BB4485" w:rsidRDefault="00A021A0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1A0" w:rsidRPr="00BB4485" w:rsidRDefault="00A021A0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Lab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Danças </w:t>
            </w:r>
            <w:proofErr w:type="spellStart"/>
            <w:r w:rsidRPr="00BB4485">
              <w:rPr>
                <w:rFonts w:ascii="Arial" w:hAnsi="Arial" w:cs="Arial"/>
                <w:b/>
                <w:sz w:val="20"/>
                <w:szCs w:val="20"/>
              </w:rPr>
              <w:t>Contamporâneas</w:t>
            </w:r>
            <w:proofErr w:type="spellEnd"/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 T2</w:t>
            </w:r>
          </w:p>
          <w:p w:rsidR="00A021A0" w:rsidRPr="00BB4485" w:rsidRDefault="00A021A0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BB4485">
              <w:rPr>
                <w:rFonts w:ascii="Arial" w:hAnsi="Arial" w:cs="Arial"/>
                <w:sz w:val="20"/>
                <w:szCs w:val="20"/>
              </w:rPr>
              <w:t>Josi</w:t>
            </w:r>
            <w:proofErr w:type="spellEnd"/>
          </w:p>
          <w:p w:rsidR="00A021A0" w:rsidRPr="00BB4485" w:rsidRDefault="00A021A0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021A0" w:rsidRPr="00BB4485" w:rsidRDefault="00A021A0" w:rsidP="000119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sz w:val="20"/>
                <w:szCs w:val="20"/>
              </w:rPr>
              <w:t>AABB – S. 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0" w:rsidRPr="00845E1B" w:rsidRDefault="00A021A0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0" w:rsidRPr="00845E1B" w:rsidRDefault="00A021A0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21A0" w:rsidRPr="00271284" w:rsidTr="005B767A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A021A0" w:rsidRPr="002C1947" w:rsidRDefault="00A021A0" w:rsidP="00813835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A021A0" w:rsidRPr="00110F02" w:rsidRDefault="00A021A0" w:rsidP="00813835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A0" w:rsidRPr="00813835" w:rsidRDefault="00A021A0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A0" w:rsidRPr="0019617D" w:rsidRDefault="00A021A0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A0" w:rsidRPr="00A13EAA" w:rsidRDefault="00A021A0" w:rsidP="000119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0" w:rsidRPr="00A13EAA" w:rsidRDefault="00A021A0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A0" w:rsidRPr="00A13EAA" w:rsidRDefault="00A021A0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2317D" w:rsidRPr="00A13EAA" w:rsidRDefault="0062317D" w:rsidP="005D22E8">
      <w:pPr>
        <w:jc w:val="center"/>
        <w:rPr>
          <w:rFonts w:ascii="Arial" w:hAnsi="Arial" w:cs="Arial"/>
          <w:b/>
        </w:rPr>
      </w:pPr>
    </w:p>
    <w:p w:rsidR="00A021A0" w:rsidRDefault="00A021A0" w:rsidP="0062317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A021A0" w:rsidRDefault="00A021A0" w:rsidP="0062317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A021A0" w:rsidRDefault="00A021A0" w:rsidP="0062317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50812" w:rsidRDefault="00450812" w:rsidP="0062317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50812" w:rsidRDefault="00450812" w:rsidP="0062317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62317D" w:rsidRPr="00813835" w:rsidRDefault="0084675F" w:rsidP="0062317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13835">
        <w:rPr>
          <w:rFonts w:asciiTheme="minorHAnsi" w:hAnsiTheme="minorHAnsi" w:cs="Arial"/>
          <w:b/>
          <w:sz w:val="28"/>
          <w:szCs w:val="28"/>
        </w:rPr>
        <w:t>DANÇA</w:t>
      </w:r>
      <w:r w:rsidR="0062317D" w:rsidRPr="00813835">
        <w:rPr>
          <w:rFonts w:asciiTheme="minorHAnsi" w:hAnsiTheme="minorHAnsi" w:cs="Arial"/>
          <w:b/>
          <w:sz w:val="28"/>
          <w:szCs w:val="28"/>
        </w:rPr>
        <w:t xml:space="preserve"> – Ingresso 201</w:t>
      </w:r>
      <w:r w:rsidR="00813835">
        <w:rPr>
          <w:rFonts w:asciiTheme="minorHAnsi" w:hAnsiTheme="minorHAnsi" w:cs="Arial"/>
          <w:b/>
          <w:sz w:val="28"/>
          <w:szCs w:val="28"/>
        </w:rPr>
        <w:t>2</w:t>
      </w:r>
      <w:r w:rsidR="0062317D" w:rsidRPr="00813835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813835" w:rsidRPr="00813835">
        <w:rPr>
          <w:rFonts w:asciiTheme="minorHAnsi" w:hAnsiTheme="minorHAnsi" w:cs="Arial"/>
          <w:b/>
          <w:sz w:val="28"/>
          <w:szCs w:val="28"/>
          <w:u w:val="single"/>
        </w:rPr>
        <w:t>5</w:t>
      </w:r>
      <w:r w:rsidR="0062317D" w:rsidRPr="00813835">
        <w:rPr>
          <w:rFonts w:asciiTheme="minorHAnsi" w:hAnsiTheme="minorHAnsi" w:cs="Arial"/>
          <w:b/>
          <w:sz w:val="28"/>
          <w:szCs w:val="28"/>
          <w:u w:val="single"/>
        </w:rPr>
        <w:t>º Semestre</w:t>
      </w:r>
      <w:r w:rsidR="0062317D" w:rsidRPr="00813835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813835">
        <w:rPr>
          <w:rFonts w:asciiTheme="minorHAnsi" w:hAnsiTheme="minorHAnsi" w:cs="Arial"/>
          <w:b/>
          <w:sz w:val="28"/>
          <w:szCs w:val="28"/>
        </w:rPr>
        <w:t xml:space="preserve">Currículo </w:t>
      </w:r>
      <w:proofErr w:type="gramStart"/>
      <w:r w:rsidR="00813835">
        <w:rPr>
          <w:rFonts w:asciiTheme="minorHAnsi" w:hAnsiTheme="minorHAnsi" w:cs="Arial"/>
          <w:b/>
          <w:sz w:val="28"/>
          <w:szCs w:val="28"/>
        </w:rPr>
        <w:t>1</w:t>
      </w:r>
      <w:proofErr w:type="gramEnd"/>
    </w:p>
    <w:p w:rsidR="0062317D" w:rsidRDefault="0062317D" w:rsidP="0062317D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38"/>
        <w:gridCol w:w="1881"/>
        <w:gridCol w:w="1926"/>
        <w:gridCol w:w="1929"/>
        <w:gridCol w:w="1928"/>
        <w:gridCol w:w="1780"/>
      </w:tblGrid>
      <w:tr w:rsidR="0062317D" w:rsidRPr="005D22E8" w:rsidTr="005157A8">
        <w:tc>
          <w:tcPr>
            <w:tcW w:w="1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62317D" w:rsidRPr="005D22E8" w:rsidRDefault="0062317D" w:rsidP="005157A8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7D" w:rsidRPr="005D22E8" w:rsidRDefault="0062317D" w:rsidP="005157A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7D" w:rsidRPr="005D22E8" w:rsidRDefault="0062317D" w:rsidP="005157A8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17D" w:rsidRPr="005D22E8" w:rsidRDefault="0062317D" w:rsidP="005157A8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17D" w:rsidRPr="005D22E8" w:rsidRDefault="0062317D" w:rsidP="005157A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62317D" w:rsidRPr="005D22E8" w:rsidRDefault="0062317D" w:rsidP="005157A8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97071D" w:rsidTr="005157A8">
        <w:tc>
          <w:tcPr>
            <w:tcW w:w="1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97071D" w:rsidRDefault="0097071D" w:rsidP="0081383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97071D" w:rsidRDefault="0097071D" w:rsidP="0081383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881" w:type="dxa"/>
            <w:vMerge w:val="restart"/>
            <w:tcBorders>
              <w:top w:val="doub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Pedagogia da Dança IV</w:t>
            </w:r>
          </w:p>
          <w:p w:rsidR="0097071D" w:rsidRPr="00813835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71D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835">
              <w:rPr>
                <w:rFonts w:ascii="Arial" w:hAnsi="Arial" w:cs="Arial"/>
                <w:b/>
                <w:sz w:val="20"/>
                <w:szCs w:val="20"/>
              </w:rPr>
              <w:t>0140352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97071D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3835">
              <w:rPr>
                <w:rFonts w:ascii="Arial" w:hAnsi="Arial" w:cs="Arial"/>
                <w:sz w:val="20"/>
                <w:szCs w:val="20"/>
              </w:rPr>
              <w:t>25v</w:t>
            </w:r>
            <w:proofErr w:type="gramEnd"/>
          </w:p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71D" w:rsidRPr="00813835" w:rsidRDefault="0097071D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3835">
              <w:rPr>
                <w:rFonts w:ascii="Arial" w:hAnsi="Arial" w:cs="Arial"/>
                <w:i/>
                <w:sz w:val="20"/>
                <w:szCs w:val="20"/>
              </w:rPr>
              <w:t>Prof. Gustavo</w:t>
            </w:r>
          </w:p>
          <w:p w:rsidR="0097071D" w:rsidRPr="0081383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835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813835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  <w:r w:rsidRPr="0081383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835">
              <w:rPr>
                <w:rFonts w:ascii="Arial" w:hAnsi="Arial" w:cs="Arial"/>
                <w:b/>
                <w:sz w:val="20"/>
                <w:szCs w:val="20"/>
              </w:rPr>
              <w:t>Estética</w:t>
            </w:r>
          </w:p>
          <w:p w:rsidR="0097071D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71D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1D">
              <w:rPr>
                <w:rFonts w:ascii="Arial" w:hAnsi="Arial" w:cs="Arial"/>
                <w:b/>
                <w:sz w:val="20"/>
                <w:szCs w:val="20"/>
              </w:rPr>
              <w:t>0140363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97071D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3835">
              <w:rPr>
                <w:rFonts w:ascii="Arial" w:hAnsi="Arial" w:cs="Arial"/>
                <w:sz w:val="20"/>
                <w:szCs w:val="20"/>
              </w:rPr>
              <w:t>25v</w:t>
            </w:r>
            <w:proofErr w:type="gramEnd"/>
          </w:p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71D" w:rsidRPr="0097071D" w:rsidRDefault="0097071D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7071D">
              <w:rPr>
                <w:rFonts w:ascii="Arial" w:hAnsi="Arial" w:cs="Arial"/>
                <w:i/>
                <w:sz w:val="20"/>
                <w:szCs w:val="20"/>
              </w:rPr>
              <w:t>Prof. Thiago</w:t>
            </w:r>
          </w:p>
          <w:p w:rsidR="00A021A0" w:rsidRDefault="00A021A0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7071D" w:rsidRPr="00813835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1D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97071D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28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835">
              <w:rPr>
                <w:rFonts w:ascii="Arial" w:hAnsi="Arial" w:cs="Arial"/>
                <w:b/>
                <w:sz w:val="20"/>
                <w:szCs w:val="20"/>
              </w:rPr>
              <w:t>Composição III</w:t>
            </w:r>
          </w:p>
          <w:p w:rsidR="0097071D" w:rsidRPr="0081383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71D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3835">
              <w:rPr>
                <w:rFonts w:ascii="Arial" w:hAnsi="Arial" w:cs="Arial"/>
                <w:b/>
                <w:sz w:val="20"/>
                <w:szCs w:val="20"/>
              </w:rPr>
              <w:t>0140351</w:t>
            </w:r>
            <w:r w:rsidRPr="0097071D">
              <w:rPr>
                <w:rFonts w:ascii="Arial" w:hAnsi="Arial" w:cs="Arial"/>
                <w:sz w:val="20"/>
                <w:szCs w:val="20"/>
              </w:rPr>
              <w:t xml:space="preserve"> – T2</w:t>
            </w:r>
          </w:p>
          <w:p w:rsidR="0097071D" w:rsidRPr="00BB448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10v</w:t>
            </w:r>
            <w:proofErr w:type="gramEnd"/>
          </w:p>
          <w:p w:rsidR="0097071D" w:rsidRPr="00BB448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71D" w:rsidRPr="00BB4485" w:rsidRDefault="0097071D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Josi</w:t>
            </w:r>
            <w:proofErr w:type="spellEnd"/>
          </w:p>
          <w:p w:rsidR="0097071D" w:rsidRPr="00813835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7071D" w:rsidRPr="0084675F" w:rsidRDefault="0097071D" w:rsidP="00813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1D" w:rsidTr="005157A8">
        <w:tc>
          <w:tcPr>
            <w:tcW w:w="1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97071D" w:rsidRDefault="0097071D" w:rsidP="0081383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97071D" w:rsidRDefault="0097071D" w:rsidP="0081383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97071D" w:rsidRPr="0084675F" w:rsidRDefault="0097071D" w:rsidP="008138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1D" w:rsidTr="005157A8">
        <w:trPr>
          <w:trHeight w:val="64"/>
        </w:trPr>
        <w:tc>
          <w:tcPr>
            <w:tcW w:w="1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97071D" w:rsidRDefault="0097071D" w:rsidP="0081383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97071D" w:rsidRDefault="0097071D" w:rsidP="0081383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835">
              <w:rPr>
                <w:rFonts w:ascii="Arial" w:hAnsi="Arial" w:cs="Arial"/>
                <w:b/>
                <w:sz w:val="20"/>
                <w:szCs w:val="20"/>
              </w:rPr>
              <w:t xml:space="preserve">Metodologia e Prática de Pesquisa </w:t>
            </w:r>
          </w:p>
          <w:p w:rsidR="0097071D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71D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71D">
              <w:rPr>
                <w:rFonts w:ascii="Arial" w:hAnsi="Arial" w:cs="Arial"/>
                <w:b/>
                <w:sz w:val="20"/>
                <w:szCs w:val="20"/>
              </w:rPr>
              <w:t>0140322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13835">
              <w:rPr>
                <w:rFonts w:ascii="Arial" w:hAnsi="Arial" w:cs="Arial"/>
                <w:sz w:val="20"/>
                <w:szCs w:val="20"/>
              </w:rPr>
              <w:t>25v</w:t>
            </w:r>
            <w:proofErr w:type="gramEnd"/>
          </w:p>
          <w:p w:rsidR="0097071D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71D" w:rsidRPr="0097071D" w:rsidRDefault="0097071D" w:rsidP="0081383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97071D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97071D">
              <w:rPr>
                <w:rFonts w:ascii="Arial" w:hAnsi="Arial" w:cs="Arial"/>
                <w:i/>
                <w:sz w:val="20"/>
                <w:szCs w:val="20"/>
              </w:rPr>
              <w:t>. Vivi</w:t>
            </w:r>
          </w:p>
          <w:p w:rsidR="0097071D" w:rsidRPr="00813835" w:rsidRDefault="0097071D" w:rsidP="008138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71D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97071D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7071D" w:rsidRPr="0084675F" w:rsidRDefault="0097071D" w:rsidP="00813835">
            <w:pPr>
              <w:tabs>
                <w:tab w:val="left" w:pos="88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71D" w:rsidTr="005157A8">
        <w:tc>
          <w:tcPr>
            <w:tcW w:w="1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</w:tcPr>
          <w:p w:rsidR="0097071D" w:rsidRDefault="0097071D" w:rsidP="00813835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97071D" w:rsidRDefault="0097071D" w:rsidP="00813835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881" w:type="dxa"/>
            <w:vMerge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97071D" w:rsidRPr="00813835" w:rsidRDefault="0097071D" w:rsidP="008138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7071D" w:rsidRPr="0084675F" w:rsidRDefault="0097071D" w:rsidP="0081383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17D" w:rsidRDefault="0062317D" w:rsidP="0062317D">
      <w:pPr>
        <w:jc w:val="center"/>
        <w:rPr>
          <w:rFonts w:ascii="Arial" w:hAnsi="Arial" w:cs="Arial"/>
          <w:b/>
        </w:rPr>
      </w:pPr>
    </w:p>
    <w:p w:rsidR="0062317D" w:rsidRDefault="0062317D" w:rsidP="0062317D">
      <w:pPr>
        <w:jc w:val="center"/>
        <w:rPr>
          <w:rFonts w:ascii="Arial" w:hAnsi="Arial" w:cs="Arial"/>
          <w:b/>
        </w:rPr>
      </w:pPr>
    </w:p>
    <w:tbl>
      <w:tblPr>
        <w:tblW w:w="5132" w:type="pct"/>
        <w:tblInd w:w="108" w:type="dxa"/>
        <w:tblLayout w:type="fixed"/>
        <w:tblLook w:val="0000"/>
      </w:tblPr>
      <w:tblGrid>
        <w:gridCol w:w="1275"/>
        <w:gridCol w:w="1984"/>
        <w:gridCol w:w="1984"/>
        <w:gridCol w:w="1985"/>
        <w:gridCol w:w="1985"/>
        <w:gridCol w:w="1751"/>
      </w:tblGrid>
      <w:tr w:rsidR="0097071D" w:rsidRPr="0062317D" w:rsidTr="0097071D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97071D" w:rsidRPr="0062317D" w:rsidRDefault="0097071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97071D" w:rsidRPr="0062317D" w:rsidRDefault="0097071D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71D" w:rsidRPr="0062317D" w:rsidRDefault="0097071D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071D" w:rsidRPr="0062317D" w:rsidRDefault="0097071D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7071D" w:rsidRPr="0062317D" w:rsidRDefault="0097071D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97071D" w:rsidRPr="0062317D" w:rsidRDefault="0097071D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97071D" w:rsidRPr="002C1947" w:rsidTr="0097071D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7071D" w:rsidRPr="002C1947" w:rsidRDefault="0097071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97071D" w:rsidRPr="002C1947" w:rsidRDefault="0097071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1D" w:rsidRPr="002C1947" w:rsidTr="0097071D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7071D" w:rsidRPr="002C1947" w:rsidRDefault="0097071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97071D" w:rsidRPr="002C1947" w:rsidRDefault="0097071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1D" w:rsidRPr="002C1947" w:rsidTr="0097071D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7071D" w:rsidRPr="002C1947" w:rsidRDefault="0097071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97071D" w:rsidRPr="002C1947" w:rsidRDefault="0097071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1D" w:rsidRPr="002C1947" w:rsidTr="0097071D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7071D" w:rsidRPr="002C1947" w:rsidRDefault="0097071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97071D" w:rsidRPr="002C1947" w:rsidRDefault="0097071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1D" w:rsidRPr="002C1947" w:rsidTr="005157A8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7071D" w:rsidRPr="002C1947" w:rsidRDefault="0097071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97071D" w:rsidRPr="002C1947" w:rsidRDefault="0097071D" w:rsidP="005157A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835">
              <w:rPr>
                <w:rFonts w:ascii="Arial" w:hAnsi="Arial" w:cs="Arial"/>
                <w:b/>
                <w:sz w:val="20"/>
                <w:szCs w:val="20"/>
              </w:rPr>
              <w:t>Composição III</w:t>
            </w:r>
          </w:p>
          <w:p w:rsidR="0097071D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71D" w:rsidRPr="00BB4485" w:rsidRDefault="0097071D" w:rsidP="0097071D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0140351 – T1</w:t>
            </w:r>
          </w:p>
          <w:p w:rsidR="0097071D" w:rsidRPr="00BB4485" w:rsidRDefault="0097071D" w:rsidP="0097071D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10v</w:t>
            </w:r>
            <w:proofErr w:type="gramEnd"/>
          </w:p>
          <w:p w:rsidR="0097071D" w:rsidRPr="00BB4485" w:rsidRDefault="0097071D" w:rsidP="0097071D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071D" w:rsidRPr="00BB4485" w:rsidRDefault="0097071D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Xanda</w:t>
            </w:r>
            <w:proofErr w:type="spellEnd"/>
          </w:p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LITA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071D" w:rsidRPr="002C1947" w:rsidTr="005157A8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7071D" w:rsidRPr="002C1947" w:rsidRDefault="0097071D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97071D" w:rsidRPr="00110F02" w:rsidRDefault="0097071D" w:rsidP="005157A8">
            <w:pPr>
              <w:tabs>
                <w:tab w:val="left" w:pos="8820"/>
              </w:tabs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2C1947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71D" w:rsidRPr="00813835" w:rsidRDefault="0097071D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D" w:rsidRPr="00845E1B" w:rsidRDefault="0097071D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C399B" w:rsidRDefault="00BC399B" w:rsidP="0062317D">
      <w:pPr>
        <w:jc w:val="center"/>
        <w:rPr>
          <w:rFonts w:ascii="Arial" w:hAnsi="Arial" w:cs="Arial"/>
          <w:b/>
        </w:rPr>
      </w:pPr>
    </w:p>
    <w:p w:rsidR="00BC399B" w:rsidRDefault="00BC399B" w:rsidP="0062317D">
      <w:pPr>
        <w:jc w:val="center"/>
        <w:rPr>
          <w:rFonts w:ascii="Arial" w:hAnsi="Arial" w:cs="Arial"/>
          <w:b/>
        </w:rPr>
      </w:pPr>
    </w:p>
    <w:tbl>
      <w:tblPr>
        <w:tblW w:w="5132" w:type="pct"/>
        <w:tblInd w:w="108" w:type="dxa"/>
        <w:tblLayout w:type="fixed"/>
        <w:tblLook w:val="0000"/>
      </w:tblPr>
      <w:tblGrid>
        <w:gridCol w:w="1275"/>
        <w:gridCol w:w="1984"/>
        <w:gridCol w:w="1984"/>
        <w:gridCol w:w="1985"/>
        <w:gridCol w:w="1985"/>
        <w:gridCol w:w="1751"/>
      </w:tblGrid>
      <w:tr w:rsidR="005157A8" w:rsidRPr="0062317D" w:rsidTr="005157A8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5157A8" w:rsidRPr="0062317D" w:rsidRDefault="005157A8" w:rsidP="005157A8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</w:tcPr>
          <w:p w:rsidR="005157A8" w:rsidRPr="0062317D" w:rsidRDefault="005157A8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57A8" w:rsidRPr="0062317D" w:rsidRDefault="005157A8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57A8" w:rsidRPr="0062317D" w:rsidRDefault="005157A8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157A8" w:rsidRPr="0062317D" w:rsidRDefault="005157A8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5157A8" w:rsidRPr="0062317D" w:rsidRDefault="005157A8" w:rsidP="005157A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2317D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5157A8" w:rsidRPr="002C1947" w:rsidTr="005157A8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5157A8" w:rsidRDefault="005157A8" w:rsidP="005157A8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5157A8" w:rsidRDefault="005157A8" w:rsidP="005157A8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813835" w:rsidRDefault="005157A8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813835" w:rsidRDefault="005157A8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57A8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7A8" w:rsidRPr="005157A8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A8">
              <w:rPr>
                <w:rFonts w:ascii="Arial" w:hAnsi="Arial" w:cs="Arial"/>
                <w:b/>
                <w:sz w:val="20"/>
                <w:szCs w:val="20"/>
              </w:rPr>
              <w:t xml:space="preserve">Fundamentos </w:t>
            </w:r>
            <w:proofErr w:type="spellStart"/>
            <w:r w:rsidRPr="005157A8">
              <w:rPr>
                <w:rFonts w:ascii="Arial" w:hAnsi="Arial" w:cs="Arial"/>
                <w:b/>
                <w:sz w:val="20"/>
                <w:szCs w:val="20"/>
              </w:rPr>
              <w:t>Sócio-Histórico</w:t>
            </w:r>
            <w:proofErr w:type="spellEnd"/>
            <w:r w:rsidRPr="005157A8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5157A8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A8">
              <w:rPr>
                <w:rFonts w:ascii="Arial" w:hAnsi="Arial" w:cs="Arial"/>
                <w:b/>
                <w:sz w:val="20"/>
                <w:szCs w:val="20"/>
              </w:rPr>
              <w:t>Filosóficos da Educação</w:t>
            </w:r>
          </w:p>
          <w:p w:rsidR="005157A8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57A8" w:rsidRPr="005157A8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A8">
              <w:rPr>
                <w:rFonts w:ascii="Arial" w:hAnsi="Arial" w:cs="Arial"/>
                <w:b/>
                <w:sz w:val="20"/>
                <w:szCs w:val="20"/>
              </w:rPr>
              <w:t>0360246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7A8">
              <w:rPr>
                <w:rFonts w:ascii="Arial" w:hAnsi="Arial" w:cs="Arial"/>
                <w:sz w:val="20"/>
                <w:szCs w:val="20"/>
              </w:rPr>
              <w:t>- T3</w:t>
            </w:r>
          </w:p>
          <w:p w:rsidR="005157A8" w:rsidRPr="005157A8" w:rsidRDefault="005157A8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57A8">
              <w:rPr>
                <w:rFonts w:ascii="Arial" w:hAnsi="Arial" w:cs="Arial"/>
                <w:sz w:val="20"/>
                <w:szCs w:val="20"/>
              </w:rPr>
              <w:t>46v</w:t>
            </w:r>
            <w:proofErr w:type="gramEnd"/>
          </w:p>
          <w:p w:rsidR="005157A8" w:rsidRPr="005157A8" w:rsidRDefault="005157A8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A8" w:rsidRDefault="000119C8" w:rsidP="000045D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Antigo MEGA – S. 301 (Félix, 809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End"/>
          </w:p>
          <w:p w:rsidR="005157A8" w:rsidRPr="005157A8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8" w:rsidRPr="00845E1B" w:rsidRDefault="005157A8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8" w:rsidRPr="00845E1B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A8" w:rsidRPr="002C1947" w:rsidTr="005157A8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5157A8" w:rsidRDefault="005157A8" w:rsidP="005157A8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5157A8" w:rsidRDefault="005157A8" w:rsidP="005157A8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813835" w:rsidRDefault="005157A8" w:rsidP="005157A8">
            <w:pPr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813835" w:rsidRDefault="005157A8" w:rsidP="005157A8">
            <w:pPr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A8" w:rsidRPr="005157A8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8" w:rsidRPr="00845E1B" w:rsidRDefault="005157A8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8" w:rsidRPr="00845E1B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A8" w:rsidRPr="002C1947" w:rsidTr="005157A8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5157A8" w:rsidRDefault="005157A8" w:rsidP="005157A8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5157A8" w:rsidRDefault="005157A8" w:rsidP="005157A8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813835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813835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A8" w:rsidRPr="005157A8" w:rsidRDefault="005157A8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8" w:rsidRPr="00845E1B" w:rsidRDefault="005157A8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8" w:rsidRPr="00845E1B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7A8" w:rsidRPr="002C1947" w:rsidTr="005157A8">
        <w:tc>
          <w:tcPr>
            <w:tcW w:w="12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</w:tcPr>
          <w:p w:rsidR="005157A8" w:rsidRDefault="005157A8" w:rsidP="005157A8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5157A8" w:rsidRDefault="005157A8" w:rsidP="005157A8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813835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813835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8" w:rsidRPr="005157A8" w:rsidRDefault="005157A8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8" w:rsidRPr="00845E1B" w:rsidRDefault="005157A8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A8" w:rsidRPr="00845E1B" w:rsidRDefault="005157A8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57A8" w:rsidRDefault="005157A8" w:rsidP="0062317D">
      <w:pPr>
        <w:jc w:val="center"/>
        <w:rPr>
          <w:rFonts w:ascii="Arial" w:hAnsi="Arial" w:cs="Arial"/>
          <w:b/>
        </w:rPr>
      </w:pPr>
    </w:p>
    <w:p w:rsidR="00A021A0" w:rsidRDefault="00A021A0" w:rsidP="0062317D">
      <w:pPr>
        <w:jc w:val="center"/>
        <w:rPr>
          <w:rFonts w:ascii="Arial" w:hAnsi="Arial" w:cs="Arial"/>
          <w:b/>
        </w:rPr>
      </w:pPr>
    </w:p>
    <w:p w:rsidR="00A021A0" w:rsidRDefault="00A021A0" w:rsidP="0062317D">
      <w:pPr>
        <w:jc w:val="center"/>
        <w:rPr>
          <w:rFonts w:ascii="Arial" w:hAnsi="Arial" w:cs="Arial"/>
          <w:b/>
        </w:rPr>
      </w:pPr>
    </w:p>
    <w:p w:rsidR="00A021A0" w:rsidRDefault="00A021A0" w:rsidP="0062317D">
      <w:pPr>
        <w:jc w:val="center"/>
        <w:rPr>
          <w:rFonts w:ascii="Arial" w:hAnsi="Arial" w:cs="Arial"/>
          <w:b/>
        </w:rPr>
      </w:pPr>
    </w:p>
    <w:p w:rsidR="00A021A0" w:rsidRDefault="00A021A0" w:rsidP="0062317D">
      <w:pPr>
        <w:jc w:val="center"/>
        <w:rPr>
          <w:rFonts w:ascii="Arial" w:hAnsi="Arial" w:cs="Arial"/>
          <w:b/>
        </w:rPr>
      </w:pPr>
    </w:p>
    <w:p w:rsidR="00A021A0" w:rsidRDefault="00A021A0" w:rsidP="0062317D">
      <w:pPr>
        <w:jc w:val="center"/>
        <w:rPr>
          <w:rFonts w:ascii="Arial" w:hAnsi="Arial" w:cs="Arial"/>
          <w:b/>
        </w:rPr>
      </w:pPr>
    </w:p>
    <w:p w:rsidR="00A021A0" w:rsidRDefault="00A021A0" w:rsidP="0062317D">
      <w:pPr>
        <w:jc w:val="center"/>
        <w:rPr>
          <w:rFonts w:ascii="Arial" w:hAnsi="Arial" w:cs="Arial"/>
          <w:b/>
        </w:rPr>
      </w:pPr>
    </w:p>
    <w:p w:rsidR="00A021A0" w:rsidRDefault="00A021A0" w:rsidP="0062317D">
      <w:pPr>
        <w:jc w:val="center"/>
        <w:rPr>
          <w:rFonts w:ascii="Arial" w:hAnsi="Arial" w:cs="Arial"/>
          <w:b/>
        </w:rPr>
      </w:pPr>
    </w:p>
    <w:p w:rsidR="0062317D" w:rsidRPr="005157A8" w:rsidRDefault="0084675F" w:rsidP="0062317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157A8">
        <w:rPr>
          <w:rFonts w:asciiTheme="minorHAnsi" w:hAnsiTheme="minorHAnsi" w:cs="Arial"/>
          <w:b/>
          <w:sz w:val="28"/>
          <w:szCs w:val="28"/>
        </w:rPr>
        <w:t>DANÇA</w:t>
      </w:r>
      <w:r w:rsidR="0062317D" w:rsidRPr="005157A8">
        <w:rPr>
          <w:rFonts w:asciiTheme="minorHAnsi" w:hAnsiTheme="minorHAnsi" w:cs="Arial"/>
          <w:b/>
          <w:sz w:val="28"/>
          <w:szCs w:val="28"/>
        </w:rPr>
        <w:t xml:space="preserve"> – Ingresso 201</w:t>
      </w:r>
      <w:r w:rsidR="005157A8">
        <w:rPr>
          <w:rFonts w:asciiTheme="minorHAnsi" w:hAnsiTheme="minorHAnsi" w:cs="Arial"/>
          <w:b/>
          <w:sz w:val="28"/>
          <w:szCs w:val="28"/>
        </w:rPr>
        <w:t>1</w:t>
      </w:r>
      <w:r w:rsidR="0062317D" w:rsidRPr="005157A8">
        <w:rPr>
          <w:rFonts w:asciiTheme="minorHAnsi" w:hAnsiTheme="minorHAnsi" w:cs="Arial"/>
          <w:b/>
          <w:sz w:val="28"/>
          <w:szCs w:val="28"/>
        </w:rPr>
        <w:t xml:space="preserve"> – </w:t>
      </w:r>
      <w:r w:rsidRPr="005157A8">
        <w:rPr>
          <w:rFonts w:asciiTheme="minorHAnsi" w:hAnsiTheme="minorHAnsi" w:cs="Arial"/>
          <w:b/>
          <w:sz w:val="28"/>
          <w:szCs w:val="28"/>
          <w:u w:val="single"/>
        </w:rPr>
        <w:t>7º Semestre</w:t>
      </w:r>
      <w:r w:rsidRPr="005157A8">
        <w:rPr>
          <w:rFonts w:asciiTheme="minorHAnsi" w:hAnsiTheme="minorHAnsi" w:cs="Arial"/>
          <w:b/>
          <w:sz w:val="28"/>
          <w:szCs w:val="28"/>
        </w:rPr>
        <w:t xml:space="preserve"> – </w:t>
      </w:r>
      <w:r w:rsidR="005157A8">
        <w:rPr>
          <w:rFonts w:asciiTheme="minorHAnsi" w:hAnsiTheme="minorHAnsi" w:cs="Arial"/>
          <w:b/>
          <w:sz w:val="28"/>
          <w:szCs w:val="28"/>
        </w:rPr>
        <w:t xml:space="preserve">Currículo </w:t>
      </w:r>
      <w:proofErr w:type="gramStart"/>
      <w:r w:rsidR="005157A8">
        <w:rPr>
          <w:rFonts w:asciiTheme="minorHAnsi" w:hAnsiTheme="minorHAnsi" w:cs="Arial"/>
          <w:b/>
          <w:sz w:val="28"/>
          <w:szCs w:val="28"/>
        </w:rPr>
        <w:t>1</w:t>
      </w:r>
      <w:proofErr w:type="gramEnd"/>
    </w:p>
    <w:p w:rsidR="0062317D" w:rsidRDefault="0062317D" w:rsidP="0062317D">
      <w:pPr>
        <w:jc w:val="center"/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/>
      </w:tblPr>
      <w:tblGrid>
        <w:gridCol w:w="1238"/>
        <w:gridCol w:w="1881"/>
        <w:gridCol w:w="1926"/>
        <w:gridCol w:w="1929"/>
        <w:gridCol w:w="1928"/>
        <w:gridCol w:w="1780"/>
      </w:tblGrid>
      <w:tr w:rsidR="0084675F" w:rsidRPr="005D22E8" w:rsidTr="005157A8">
        <w:tc>
          <w:tcPr>
            <w:tcW w:w="1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</w:tcPr>
          <w:p w:rsidR="0084675F" w:rsidRPr="005D22E8" w:rsidRDefault="0084675F" w:rsidP="005157A8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5F" w:rsidRPr="005D22E8" w:rsidRDefault="0084675F" w:rsidP="005157A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5F" w:rsidRPr="005D22E8" w:rsidRDefault="0084675F" w:rsidP="005157A8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675F" w:rsidRPr="005D22E8" w:rsidRDefault="0084675F" w:rsidP="005157A8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2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675F" w:rsidRPr="005D22E8" w:rsidRDefault="0084675F" w:rsidP="005157A8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84675F" w:rsidRPr="005D22E8" w:rsidRDefault="0084675F" w:rsidP="005157A8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2421BB" w:rsidTr="002421BB">
        <w:tc>
          <w:tcPr>
            <w:tcW w:w="123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421BB" w:rsidRDefault="002421BB" w:rsidP="002421BB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2421BB" w:rsidRDefault="002421BB" w:rsidP="002421BB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88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84675F" w:rsidRDefault="002421B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Default="002421B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em Dança I</w:t>
            </w:r>
          </w:p>
          <w:p w:rsidR="002421BB" w:rsidRPr="005157A8" w:rsidRDefault="002421B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1BB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7A8">
              <w:rPr>
                <w:rFonts w:ascii="Arial" w:hAnsi="Arial" w:cs="Arial"/>
                <w:b/>
                <w:sz w:val="20"/>
                <w:szCs w:val="20"/>
              </w:rPr>
              <w:t>0140355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2421BB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57A8">
              <w:rPr>
                <w:rFonts w:ascii="Arial" w:hAnsi="Arial" w:cs="Arial"/>
                <w:sz w:val="20"/>
                <w:szCs w:val="20"/>
              </w:rPr>
              <w:t>10v</w:t>
            </w:r>
            <w:proofErr w:type="gramEnd"/>
          </w:p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1BB" w:rsidRPr="005157A8" w:rsidRDefault="002421BB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157A8">
              <w:rPr>
                <w:rFonts w:ascii="Arial" w:hAnsi="Arial" w:cs="Arial"/>
                <w:i/>
                <w:sz w:val="20"/>
                <w:szCs w:val="20"/>
              </w:rPr>
              <w:t>Prof. Gustavo</w:t>
            </w:r>
          </w:p>
          <w:p w:rsidR="00AB68B1" w:rsidRDefault="00AB68B1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21BB" w:rsidRPr="005157A8" w:rsidRDefault="002421B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A8">
              <w:rPr>
                <w:rFonts w:ascii="Arial" w:hAnsi="Arial" w:cs="Arial"/>
                <w:i/>
                <w:sz w:val="20"/>
                <w:szCs w:val="20"/>
              </w:rPr>
              <w:t xml:space="preserve">BRANCA </w:t>
            </w:r>
            <w:proofErr w:type="gramStart"/>
            <w:r w:rsidRPr="005157A8">
              <w:rPr>
                <w:rFonts w:ascii="Arial" w:hAnsi="Arial" w:cs="Arial"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92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421BB" w:rsidRDefault="002421B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Estágio em Dança II</w:t>
            </w:r>
          </w:p>
          <w:p w:rsidR="002421BB" w:rsidRPr="005157A8" w:rsidRDefault="002421B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421BB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1BB">
              <w:rPr>
                <w:rFonts w:ascii="Arial" w:hAnsi="Arial" w:cs="Arial"/>
                <w:b/>
                <w:sz w:val="20"/>
                <w:szCs w:val="20"/>
              </w:rPr>
              <w:t>0140357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2421BB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157A8">
              <w:rPr>
                <w:rFonts w:ascii="Arial" w:hAnsi="Arial" w:cs="Arial"/>
                <w:sz w:val="20"/>
                <w:szCs w:val="20"/>
              </w:rPr>
              <w:t>0v</w:t>
            </w:r>
            <w:proofErr w:type="gramEnd"/>
          </w:p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1BB" w:rsidRPr="002421BB" w:rsidRDefault="002421BB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421BB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2421BB">
              <w:rPr>
                <w:rFonts w:ascii="Arial" w:hAnsi="Arial" w:cs="Arial"/>
                <w:i/>
                <w:sz w:val="20"/>
                <w:szCs w:val="20"/>
              </w:rPr>
              <w:t>. Flávia</w:t>
            </w:r>
          </w:p>
          <w:p w:rsidR="00AB68B1" w:rsidRDefault="00AB68B1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21BB" w:rsidRPr="005157A8" w:rsidRDefault="000119C8" w:rsidP="00A431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AABB – S. 10</w:t>
            </w:r>
            <w:r w:rsidR="00A43135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2421BB" w:rsidRPr="005157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doub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A8">
              <w:rPr>
                <w:rFonts w:ascii="Arial" w:hAnsi="Arial" w:cs="Arial"/>
                <w:b/>
                <w:sz w:val="20"/>
                <w:szCs w:val="20"/>
              </w:rPr>
              <w:t>Análise do Espetáculo</w:t>
            </w:r>
          </w:p>
          <w:p w:rsidR="002421BB" w:rsidRDefault="002421B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1BB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1BB">
              <w:rPr>
                <w:rFonts w:ascii="Arial" w:hAnsi="Arial" w:cs="Arial"/>
                <w:b/>
                <w:sz w:val="20"/>
                <w:szCs w:val="20"/>
              </w:rPr>
              <w:t>0140356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2421BB" w:rsidRDefault="002421B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157A8">
              <w:rPr>
                <w:rFonts w:ascii="Arial" w:hAnsi="Arial" w:cs="Arial"/>
                <w:sz w:val="20"/>
                <w:szCs w:val="20"/>
              </w:rPr>
              <w:t>25v</w:t>
            </w:r>
            <w:proofErr w:type="gramEnd"/>
            <w:r w:rsidRPr="005157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421BB" w:rsidRPr="005157A8" w:rsidRDefault="002421BB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21BB" w:rsidRPr="002421BB" w:rsidRDefault="002421BB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421BB">
              <w:rPr>
                <w:rFonts w:ascii="Arial" w:hAnsi="Arial" w:cs="Arial"/>
                <w:i/>
                <w:sz w:val="20"/>
                <w:szCs w:val="20"/>
              </w:rPr>
              <w:t>Prof. Thiago</w:t>
            </w:r>
          </w:p>
          <w:p w:rsidR="00AB68B1" w:rsidRDefault="00AB68B1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21BB" w:rsidRPr="005157A8" w:rsidRDefault="00AB68B1" w:rsidP="005157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310 - CEARTE</w:t>
            </w:r>
          </w:p>
        </w:tc>
        <w:tc>
          <w:tcPr>
            <w:tcW w:w="17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421BB" w:rsidRPr="005D22E8" w:rsidRDefault="002421BB" w:rsidP="005157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1BB" w:rsidTr="002421BB">
        <w:tc>
          <w:tcPr>
            <w:tcW w:w="1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421BB" w:rsidRDefault="002421BB" w:rsidP="002421BB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2421BB" w:rsidRDefault="002421BB" w:rsidP="002421BB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84675F" w:rsidRDefault="002421BB" w:rsidP="005157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421BB" w:rsidRPr="005D22E8" w:rsidRDefault="002421BB" w:rsidP="005157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1BB" w:rsidTr="00271284">
        <w:trPr>
          <w:trHeight w:val="64"/>
        </w:trPr>
        <w:tc>
          <w:tcPr>
            <w:tcW w:w="123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421BB" w:rsidRDefault="002421BB" w:rsidP="002421BB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2421BB" w:rsidRDefault="002421BB" w:rsidP="002421BB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84675F" w:rsidRDefault="002421BB" w:rsidP="005157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21BB" w:rsidRPr="005157A8" w:rsidRDefault="002421B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A8">
              <w:rPr>
                <w:rFonts w:ascii="Arial" w:hAnsi="Arial" w:cs="Arial"/>
                <w:b/>
                <w:sz w:val="20"/>
                <w:szCs w:val="20"/>
              </w:rPr>
              <w:t>Projeto Dança I</w:t>
            </w:r>
          </w:p>
          <w:p w:rsidR="002421BB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1BB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1BB">
              <w:rPr>
                <w:rFonts w:ascii="Arial" w:hAnsi="Arial" w:cs="Arial"/>
                <w:b/>
                <w:sz w:val="20"/>
                <w:szCs w:val="20"/>
              </w:rPr>
              <w:t>0140358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T1</w:t>
            </w:r>
          </w:p>
          <w:p w:rsidR="002421BB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57A8">
              <w:rPr>
                <w:rFonts w:ascii="Arial" w:hAnsi="Arial" w:cs="Arial"/>
                <w:sz w:val="20"/>
                <w:szCs w:val="20"/>
              </w:rPr>
              <w:t>8v</w:t>
            </w:r>
            <w:proofErr w:type="gramEnd"/>
          </w:p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1BB" w:rsidRDefault="002421BB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2421BB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2421BB">
              <w:rPr>
                <w:rFonts w:ascii="Arial" w:hAnsi="Arial" w:cs="Arial"/>
                <w:i/>
                <w:sz w:val="20"/>
                <w:szCs w:val="20"/>
              </w:rPr>
              <w:t>. Flávia</w:t>
            </w:r>
          </w:p>
          <w:p w:rsidR="00AB68B1" w:rsidRPr="002421BB" w:rsidRDefault="00AB68B1" w:rsidP="005157A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21BB" w:rsidRPr="002421BB" w:rsidRDefault="002421BB" w:rsidP="00AB68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1BB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AB68B1">
              <w:rPr>
                <w:rFonts w:ascii="Arial" w:hAnsi="Arial" w:cs="Arial"/>
                <w:i/>
                <w:sz w:val="20"/>
                <w:szCs w:val="20"/>
              </w:rPr>
              <w:t>ala 310 - CEARTE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21BB" w:rsidRPr="005D22E8" w:rsidRDefault="002421B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1BB" w:rsidTr="0026594C">
        <w:trPr>
          <w:trHeight w:val="1884"/>
        </w:trPr>
        <w:tc>
          <w:tcPr>
            <w:tcW w:w="123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CCCCCC"/>
            <w:vAlign w:val="center"/>
          </w:tcPr>
          <w:p w:rsidR="002421BB" w:rsidRDefault="002421BB" w:rsidP="002421BB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2421BB" w:rsidRDefault="002421BB" w:rsidP="002421BB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84675F" w:rsidRDefault="002421BB" w:rsidP="005157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6" w:type="dxa"/>
            <w:vMerge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2421BB" w:rsidRPr="005157A8" w:rsidRDefault="002421BB" w:rsidP="005157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2421BB" w:rsidRPr="005D22E8" w:rsidRDefault="002421BB" w:rsidP="005157A8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17D" w:rsidRDefault="0062317D" w:rsidP="005D22E8">
      <w:pPr>
        <w:jc w:val="center"/>
        <w:rPr>
          <w:rFonts w:ascii="Arial" w:hAnsi="Arial" w:cs="Arial"/>
          <w:b/>
        </w:rPr>
      </w:pPr>
    </w:p>
    <w:tbl>
      <w:tblPr>
        <w:tblW w:w="4931" w:type="pct"/>
        <w:tblInd w:w="108" w:type="dxa"/>
        <w:tblLayout w:type="fixed"/>
        <w:tblLook w:val="0000"/>
      </w:tblPr>
      <w:tblGrid>
        <w:gridCol w:w="1236"/>
        <w:gridCol w:w="1881"/>
        <w:gridCol w:w="1929"/>
        <w:gridCol w:w="1929"/>
        <w:gridCol w:w="1780"/>
        <w:gridCol w:w="1780"/>
      </w:tblGrid>
      <w:tr w:rsidR="002421BB" w:rsidRPr="005D22E8" w:rsidTr="002421BB"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2421BB" w:rsidRPr="005D22E8" w:rsidRDefault="002421BB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BB" w:rsidRPr="005D22E8" w:rsidRDefault="002421BB" w:rsidP="0027128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B" w:rsidRPr="0062317D" w:rsidRDefault="002421BB" w:rsidP="0027128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B" w:rsidRPr="0062317D" w:rsidRDefault="002421BB" w:rsidP="0027128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BB" w:rsidRPr="0062317D" w:rsidRDefault="002421BB" w:rsidP="0027128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BB" w:rsidRPr="005D22E8" w:rsidRDefault="002421BB" w:rsidP="00271284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2421BB" w:rsidTr="00271284"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421BB" w:rsidRDefault="002421BB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2421BB" w:rsidRDefault="002421BB" w:rsidP="0027128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BB" w:rsidRPr="0084675F" w:rsidRDefault="002421BB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BB" w:rsidRPr="005157A8" w:rsidRDefault="002421BB" w:rsidP="002421BB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57A8">
              <w:rPr>
                <w:rFonts w:ascii="Arial" w:hAnsi="Arial" w:cs="Arial"/>
                <w:b/>
                <w:sz w:val="20"/>
                <w:szCs w:val="20"/>
              </w:rPr>
              <w:t>Projeto Dança I</w:t>
            </w:r>
          </w:p>
          <w:p w:rsidR="002421BB" w:rsidRDefault="002421BB" w:rsidP="0024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1BB" w:rsidRDefault="002421BB" w:rsidP="0024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1BB">
              <w:rPr>
                <w:rFonts w:ascii="Arial" w:hAnsi="Arial" w:cs="Arial"/>
                <w:b/>
                <w:sz w:val="20"/>
                <w:szCs w:val="20"/>
              </w:rPr>
              <w:t>0140358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T2</w:t>
            </w:r>
          </w:p>
          <w:p w:rsidR="002421BB" w:rsidRDefault="002421BB" w:rsidP="0024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157A8">
              <w:rPr>
                <w:rFonts w:ascii="Arial" w:hAnsi="Arial" w:cs="Arial"/>
                <w:sz w:val="20"/>
                <w:szCs w:val="20"/>
              </w:rPr>
              <w:t>8v</w:t>
            </w:r>
            <w:proofErr w:type="gramEnd"/>
          </w:p>
          <w:p w:rsidR="002421BB" w:rsidRPr="005157A8" w:rsidRDefault="002421BB" w:rsidP="002421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21BB" w:rsidRPr="002421BB" w:rsidRDefault="002421BB" w:rsidP="002421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Nora</w:t>
            </w:r>
          </w:p>
          <w:p w:rsidR="00AB68B1" w:rsidRDefault="00AB68B1" w:rsidP="002421B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421BB" w:rsidRDefault="00AB68B1" w:rsidP="002421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Sala 313 - CEARTE</w:t>
            </w:r>
          </w:p>
          <w:p w:rsidR="002421BB" w:rsidRPr="00813835" w:rsidRDefault="002421BB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BB" w:rsidRPr="005D22E8" w:rsidRDefault="002421BB" w:rsidP="00271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1BB" w:rsidTr="00271284">
        <w:tc>
          <w:tcPr>
            <w:tcW w:w="12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421BB" w:rsidRDefault="002421BB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2421BB" w:rsidRDefault="002421BB" w:rsidP="0027128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BB" w:rsidRPr="0084675F" w:rsidRDefault="002421BB" w:rsidP="00271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color w:val="02F8CF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BB" w:rsidRPr="005D22E8" w:rsidRDefault="002421BB" w:rsidP="00271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1BB" w:rsidTr="00271284">
        <w:trPr>
          <w:trHeight w:val="64"/>
        </w:trPr>
        <w:tc>
          <w:tcPr>
            <w:tcW w:w="12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421BB" w:rsidRDefault="002421BB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2421BB" w:rsidRDefault="002421BB" w:rsidP="0027128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BB" w:rsidRPr="0084675F" w:rsidRDefault="002421BB" w:rsidP="00271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BB" w:rsidRPr="005D22E8" w:rsidRDefault="002421BB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21BB" w:rsidTr="00271284">
        <w:tc>
          <w:tcPr>
            <w:tcW w:w="12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421BB" w:rsidRDefault="002421BB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2421BB" w:rsidRDefault="002421BB" w:rsidP="0027128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BB" w:rsidRPr="0084675F" w:rsidRDefault="002421BB" w:rsidP="00271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BB" w:rsidRPr="00813835" w:rsidRDefault="002421BB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BB" w:rsidRPr="005D22E8" w:rsidRDefault="002421BB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21BB" w:rsidRDefault="002421BB">
      <w:pPr>
        <w:jc w:val="center"/>
        <w:rPr>
          <w:rFonts w:ascii="Arial" w:hAnsi="Arial" w:cs="Arial"/>
          <w:b/>
        </w:rPr>
      </w:pPr>
    </w:p>
    <w:p w:rsidR="002421BB" w:rsidRPr="005157A8" w:rsidRDefault="002421BB" w:rsidP="002421BB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5157A8">
        <w:rPr>
          <w:rFonts w:asciiTheme="minorHAnsi" w:hAnsiTheme="minorHAnsi" w:cs="Arial"/>
          <w:b/>
          <w:sz w:val="28"/>
          <w:szCs w:val="28"/>
        </w:rPr>
        <w:t>DANÇA – Ingresso 201</w:t>
      </w:r>
      <w:r>
        <w:rPr>
          <w:rFonts w:asciiTheme="minorHAnsi" w:hAnsiTheme="minorHAnsi" w:cs="Arial"/>
          <w:b/>
          <w:sz w:val="28"/>
          <w:szCs w:val="28"/>
        </w:rPr>
        <w:t>0</w:t>
      </w:r>
      <w:r w:rsidRPr="005157A8">
        <w:rPr>
          <w:rFonts w:asciiTheme="minorHAnsi" w:hAnsiTheme="minorHAnsi" w:cs="Arial"/>
          <w:b/>
          <w:sz w:val="28"/>
          <w:szCs w:val="28"/>
        </w:rPr>
        <w:t xml:space="preserve"> – </w:t>
      </w:r>
      <w:r>
        <w:rPr>
          <w:rFonts w:asciiTheme="minorHAnsi" w:hAnsiTheme="minorHAnsi" w:cs="Arial"/>
          <w:b/>
          <w:sz w:val="28"/>
          <w:szCs w:val="28"/>
          <w:u w:val="single"/>
        </w:rPr>
        <w:t>8</w:t>
      </w:r>
      <w:r w:rsidRPr="005157A8">
        <w:rPr>
          <w:rFonts w:asciiTheme="minorHAnsi" w:hAnsiTheme="minorHAnsi" w:cs="Arial"/>
          <w:b/>
          <w:sz w:val="28"/>
          <w:szCs w:val="28"/>
          <w:u w:val="single"/>
        </w:rPr>
        <w:t>º Semestre</w:t>
      </w:r>
      <w:r w:rsidRPr="005157A8">
        <w:rPr>
          <w:rFonts w:asciiTheme="minorHAnsi" w:hAnsiTheme="minorHAnsi" w:cs="Arial"/>
          <w:b/>
          <w:sz w:val="28"/>
          <w:szCs w:val="28"/>
        </w:rPr>
        <w:t xml:space="preserve"> – </w:t>
      </w:r>
      <w:r>
        <w:rPr>
          <w:rFonts w:asciiTheme="minorHAnsi" w:hAnsiTheme="minorHAnsi" w:cs="Arial"/>
          <w:b/>
          <w:sz w:val="28"/>
          <w:szCs w:val="28"/>
        </w:rPr>
        <w:t xml:space="preserve">Currículo </w:t>
      </w:r>
      <w:proofErr w:type="gramStart"/>
      <w:r>
        <w:rPr>
          <w:rFonts w:asciiTheme="minorHAnsi" w:hAnsiTheme="minorHAnsi" w:cs="Arial"/>
          <w:b/>
          <w:sz w:val="28"/>
          <w:szCs w:val="28"/>
        </w:rPr>
        <w:t>1</w:t>
      </w:r>
      <w:proofErr w:type="gramEnd"/>
    </w:p>
    <w:p w:rsidR="002421BB" w:rsidRDefault="002421BB">
      <w:pPr>
        <w:jc w:val="center"/>
        <w:rPr>
          <w:rFonts w:ascii="Arial" w:hAnsi="Arial" w:cs="Arial"/>
          <w:b/>
        </w:rPr>
      </w:pPr>
    </w:p>
    <w:tbl>
      <w:tblPr>
        <w:tblW w:w="4931" w:type="pct"/>
        <w:tblInd w:w="108" w:type="dxa"/>
        <w:tblLayout w:type="fixed"/>
        <w:tblLook w:val="0000"/>
      </w:tblPr>
      <w:tblGrid>
        <w:gridCol w:w="1236"/>
        <w:gridCol w:w="1881"/>
        <w:gridCol w:w="1929"/>
        <w:gridCol w:w="1929"/>
        <w:gridCol w:w="1780"/>
        <w:gridCol w:w="1780"/>
      </w:tblGrid>
      <w:tr w:rsidR="002421BB" w:rsidRPr="005D22E8" w:rsidTr="002421BB"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</w:tcPr>
          <w:p w:rsidR="002421BB" w:rsidRPr="005D22E8" w:rsidRDefault="002421BB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1BB" w:rsidRPr="005D22E8" w:rsidRDefault="002421BB" w:rsidP="00271284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B" w:rsidRPr="0062317D" w:rsidRDefault="002421BB" w:rsidP="0027128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BB" w:rsidRPr="0062317D" w:rsidRDefault="002421BB" w:rsidP="0027128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1BB" w:rsidRPr="0062317D" w:rsidRDefault="002421BB" w:rsidP="0027128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BB" w:rsidRPr="005D22E8" w:rsidRDefault="002421BB" w:rsidP="00271284">
            <w:pPr>
              <w:snapToGrid w:val="0"/>
              <w:spacing w:line="276" w:lineRule="auto"/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5D22E8">
              <w:rPr>
                <w:rFonts w:ascii="Calibri" w:hAnsi="Calibri" w:cs="Arial"/>
                <w:b/>
                <w:i/>
                <w:sz w:val="20"/>
                <w:szCs w:val="20"/>
              </w:rPr>
              <w:t>SEXTA</w:t>
            </w:r>
          </w:p>
        </w:tc>
      </w:tr>
      <w:tr w:rsidR="00C95A2F" w:rsidTr="00271284"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95A2F" w:rsidRDefault="00C95A2F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19h00min</w:t>
            </w:r>
          </w:p>
          <w:p w:rsidR="00C95A2F" w:rsidRDefault="00C95A2F" w:rsidP="0027128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2F" w:rsidRPr="0084675F" w:rsidRDefault="00C95A2F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2F" w:rsidRPr="00BB4485" w:rsidRDefault="00C95A2F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 xml:space="preserve">Estágio em Dança I </w:t>
            </w: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0140355</w:t>
            </w:r>
            <w:r w:rsidRPr="00BB4485">
              <w:rPr>
                <w:rFonts w:ascii="Arial" w:hAnsi="Arial" w:cs="Arial"/>
                <w:sz w:val="20"/>
                <w:szCs w:val="20"/>
              </w:rPr>
              <w:t xml:space="preserve"> – T2</w:t>
            </w: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10v</w:t>
            </w:r>
            <w:proofErr w:type="gramEnd"/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>. Carm</w:t>
            </w:r>
            <w:r w:rsidR="003236C7" w:rsidRPr="00BB4485">
              <w:rPr>
                <w:rFonts w:ascii="Arial" w:hAnsi="Arial" w:cs="Arial"/>
                <w:i/>
                <w:sz w:val="20"/>
                <w:szCs w:val="20"/>
              </w:rPr>
              <w:t>inha</w:t>
            </w: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>SALA PRETA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A2F" w:rsidRPr="00BB4485" w:rsidRDefault="00C95A2F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Estágio em Dança II</w:t>
            </w: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4485">
              <w:rPr>
                <w:rFonts w:ascii="Arial" w:hAnsi="Arial" w:cs="Arial"/>
                <w:b/>
                <w:sz w:val="20"/>
                <w:szCs w:val="20"/>
              </w:rPr>
              <w:t>0140357</w:t>
            </w:r>
            <w:r w:rsidRPr="00BB4485">
              <w:rPr>
                <w:rFonts w:ascii="Arial" w:hAnsi="Arial" w:cs="Arial"/>
                <w:sz w:val="20"/>
                <w:szCs w:val="20"/>
              </w:rPr>
              <w:t xml:space="preserve"> – T2</w:t>
            </w: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4485">
              <w:rPr>
                <w:rFonts w:ascii="Arial" w:hAnsi="Arial" w:cs="Arial"/>
                <w:sz w:val="20"/>
                <w:szCs w:val="20"/>
              </w:rPr>
              <w:t>10v</w:t>
            </w:r>
            <w:proofErr w:type="gramEnd"/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5A2F" w:rsidRPr="00BB4485" w:rsidRDefault="00C95A2F" w:rsidP="002712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Profª</w:t>
            </w:r>
            <w:proofErr w:type="spellEnd"/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proofErr w:type="spellStart"/>
            <w:r w:rsidRPr="00BB4485">
              <w:rPr>
                <w:rFonts w:ascii="Arial" w:hAnsi="Arial" w:cs="Arial"/>
                <w:i/>
                <w:sz w:val="20"/>
                <w:szCs w:val="20"/>
              </w:rPr>
              <w:t>Josi</w:t>
            </w:r>
            <w:proofErr w:type="spellEnd"/>
          </w:p>
          <w:p w:rsidR="0019617D" w:rsidRPr="00BB4485" w:rsidRDefault="0019617D" w:rsidP="002712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95A2F" w:rsidRPr="00BB4485" w:rsidRDefault="0026594C" w:rsidP="000119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4485">
              <w:rPr>
                <w:rFonts w:ascii="Arial" w:hAnsi="Arial" w:cs="Arial"/>
                <w:i/>
                <w:sz w:val="20"/>
                <w:szCs w:val="20"/>
              </w:rPr>
              <w:t xml:space="preserve">AABB – </w:t>
            </w:r>
            <w:r w:rsidR="000119C8" w:rsidRPr="00BB4485">
              <w:rPr>
                <w:rFonts w:ascii="Arial" w:hAnsi="Arial" w:cs="Arial"/>
                <w:i/>
                <w:sz w:val="20"/>
                <w:szCs w:val="20"/>
              </w:rPr>
              <w:t>S. 10</w:t>
            </w:r>
            <w:r w:rsidR="00A43135" w:rsidRPr="00BB4485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A2F" w:rsidRPr="002421BB" w:rsidRDefault="00C95A2F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A2F" w:rsidRDefault="00C95A2F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5A2F" w:rsidRPr="002421BB" w:rsidRDefault="00C95A2F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1BB">
              <w:rPr>
                <w:rFonts w:ascii="Arial" w:hAnsi="Arial" w:cs="Arial"/>
                <w:b/>
                <w:sz w:val="20"/>
                <w:szCs w:val="20"/>
              </w:rPr>
              <w:t>Projeto Dança II</w:t>
            </w:r>
          </w:p>
          <w:p w:rsidR="00C95A2F" w:rsidRPr="00C95A2F" w:rsidRDefault="00C95A2F" w:rsidP="00271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5A2F">
              <w:rPr>
                <w:rFonts w:ascii="Arial" w:hAnsi="Arial" w:cs="Arial"/>
                <w:b/>
                <w:sz w:val="20"/>
                <w:szCs w:val="20"/>
              </w:rPr>
              <w:t>0140360</w:t>
            </w:r>
          </w:p>
          <w:p w:rsidR="00C95A2F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1BB">
              <w:rPr>
                <w:rFonts w:ascii="Arial" w:hAnsi="Arial" w:cs="Arial"/>
                <w:sz w:val="20"/>
                <w:szCs w:val="20"/>
              </w:rPr>
              <w:t>T1 – Flávia – 2v (dança)</w:t>
            </w:r>
          </w:p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1BB">
              <w:rPr>
                <w:rFonts w:ascii="Arial" w:hAnsi="Arial" w:cs="Arial"/>
                <w:sz w:val="20"/>
                <w:szCs w:val="20"/>
              </w:rPr>
              <w:t xml:space="preserve">T2 – Carminha – </w:t>
            </w:r>
            <w:proofErr w:type="gramStart"/>
            <w:r w:rsidRPr="002421BB">
              <w:rPr>
                <w:rFonts w:ascii="Arial" w:hAnsi="Arial" w:cs="Arial"/>
                <w:sz w:val="20"/>
                <w:szCs w:val="20"/>
              </w:rPr>
              <w:t>2v</w:t>
            </w:r>
            <w:proofErr w:type="gramEnd"/>
            <w:r w:rsidRPr="002421BB">
              <w:rPr>
                <w:rFonts w:ascii="Arial" w:hAnsi="Arial" w:cs="Arial"/>
                <w:sz w:val="20"/>
                <w:szCs w:val="20"/>
              </w:rPr>
              <w:t xml:space="preserve"> (dança)</w:t>
            </w:r>
          </w:p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21BB">
              <w:rPr>
                <w:rFonts w:ascii="Arial" w:hAnsi="Arial" w:cs="Arial"/>
                <w:sz w:val="20"/>
                <w:szCs w:val="20"/>
              </w:rPr>
              <w:t xml:space="preserve">T3 - </w:t>
            </w:r>
            <w:proofErr w:type="spellStart"/>
            <w:r w:rsidRPr="002421BB">
              <w:rPr>
                <w:rFonts w:ascii="Arial" w:hAnsi="Arial" w:cs="Arial"/>
                <w:sz w:val="20"/>
                <w:szCs w:val="20"/>
              </w:rPr>
              <w:t>Xan</w:t>
            </w:r>
            <w:r w:rsidR="00A021A0">
              <w:rPr>
                <w:rFonts w:ascii="Arial" w:hAnsi="Arial" w:cs="Arial"/>
                <w:sz w:val="20"/>
                <w:szCs w:val="20"/>
              </w:rPr>
              <w:t>da</w:t>
            </w:r>
            <w:proofErr w:type="spellEnd"/>
            <w:r w:rsidR="00A021A0">
              <w:rPr>
                <w:rFonts w:ascii="Arial" w:hAnsi="Arial" w:cs="Arial"/>
                <w:sz w:val="20"/>
                <w:szCs w:val="20"/>
              </w:rPr>
              <w:t>//Dani/Thiago/</w:t>
            </w:r>
          </w:p>
          <w:p w:rsidR="00C95A2F" w:rsidRPr="00C95A2F" w:rsidRDefault="00C95A2F" w:rsidP="0026594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C95A2F" w:rsidTr="00271284">
        <w:tc>
          <w:tcPr>
            <w:tcW w:w="12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95A2F" w:rsidRDefault="00C95A2F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19h50min</w:t>
            </w:r>
          </w:p>
          <w:p w:rsidR="00C95A2F" w:rsidRDefault="00C95A2F" w:rsidP="0027128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2F" w:rsidRPr="0084675F" w:rsidRDefault="00C95A2F" w:rsidP="00271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A2F" w:rsidTr="00271284">
        <w:trPr>
          <w:trHeight w:val="64"/>
        </w:trPr>
        <w:tc>
          <w:tcPr>
            <w:tcW w:w="123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95A2F" w:rsidRDefault="00C95A2F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20h40min</w:t>
            </w:r>
          </w:p>
          <w:p w:rsidR="00C95A2F" w:rsidRDefault="00C95A2F" w:rsidP="0027128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2F" w:rsidRPr="0084675F" w:rsidRDefault="00C95A2F" w:rsidP="00271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A2F" w:rsidTr="00271284">
        <w:tc>
          <w:tcPr>
            <w:tcW w:w="123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C95A2F" w:rsidRDefault="00C95A2F" w:rsidP="00271284">
            <w:pPr>
              <w:snapToGrid w:val="0"/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21h30min</w:t>
            </w:r>
          </w:p>
          <w:p w:rsidR="00C95A2F" w:rsidRDefault="00C95A2F" w:rsidP="00271284">
            <w:pPr>
              <w:spacing w:line="276" w:lineRule="auto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22h20min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2F" w:rsidRPr="0084675F" w:rsidRDefault="00C95A2F" w:rsidP="002712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A2F" w:rsidRPr="002421BB" w:rsidRDefault="00C95A2F" w:rsidP="00271284">
            <w:pPr>
              <w:tabs>
                <w:tab w:val="left" w:pos="8820"/>
              </w:tabs>
              <w:jc w:val="center"/>
              <w:rPr>
                <w:rFonts w:ascii="Arial" w:hAnsi="Arial" w:cs="Arial"/>
                <w:b/>
                <w:color w:val="80000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A2F" w:rsidRPr="002421BB" w:rsidRDefault="00C95A2F" w:rsidP="00271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21BB" w:rsidRDefault="002421BB" w:rsidP="002421BB">
      <w:pPr>
        <w:rPr>
          <w:rFonts w:ascii="Arial" w:hAnsi="Arial" w:cs="Arial"/>
          <w:b/>
        </w:rPr>
      </w:pPr>
    </w:p>
    <w:sectPr w:rsidR="002421BB" w:rsidSect="005D22E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ACB" w:rsidRDefault="005D6ACB" w:rsidP="005D22E8">
      <w:r>
        <w:separator/>
      </w:r>
    </w:p>
  </w:endnote>
  <w:endnote w:type="continuationSeparator" w:id="0">
    <w:p w:rsidR="005D6ACB" w:rsidRDefault="005D6ACB" w:rsidP="005D2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ACB" w:rsidRDefault="005D6ACB" w:rsidP="005D22E8">
      <w:r>
        <w:separator/>
      </w:r>
    </w:p>
  </w:footnote>
  <w:footnote w:type="continuationSeparator" w:id="0">
    <w:p w:rsidR="005D6ACB" w:rsidRDefault="005D6ACB" w:rsidP="005D2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B62" w:rsidRPr="00411C06" w:rsidRDefault="00CA6161" w:rsidP="005D22E8">
    <w:pPr>
      <w:pStyle w:val="Cabealho"/>
      <w:tabs>
        <w:tab w:val="clear" w:pos="4252"/>
        <w:tab w:val="center" w:pos="4678"/>
      </w:tabs>
      <w:ind w:left="4678"/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3" type="#_x0000_t202" style="position:absolute;left:0;text-align:left;margin-left:455.95pt;margin-top:-11.95pt;width:77.05pt;height:126.4pt;z-index:251662336;mso-height-percent:200;mso-height-percent:200;mso-width-relative:margin;mso-height-relative:margin" stroked="f">
          <v:textbox style="mso-fit-shape-to-text:t">
            <w:txbxContent>
              <w:p w:rsidR="00D66B62" w:rsidRDefault="00D66B62">
                <w:r>
                  <w:rPr>
                    <w:noProof/>
                  </w:rPr>
                  <w:drawing>
                    <wp:inline distT="0" distB="0" distL="0" distR="0">
                      <wp:extent cx="779646" cy="1514045"/>
                      <wp:effectExtent l="19050" t="0" r="1404" b="0"/>
                      <wp:docPr id="2" name="Imagem 1" descr="LOGOTIPO DANÇ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TIPO DANÇ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80496" cy="151569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66B6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-14638</wp:posOffset>
          </wp:positionH>
          <wp:positionV relativeFrom="paragraph">
            <wp:posOffset>12433</wp:posOffset>
          </wp:positionV>
          <wp:extent cx="2878154" cy="539015"/>
          <wp:effectExtent l="19050" t="0" r="0" b="0"/>
          <wp:wrapNone/>
          <wp:docPr id="1" name="Imagem 1" descr="IAD Instituto de Artes 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 Instituto de Artes e Design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154" cy="53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B62" w:rsidRPr="00560633">
      <w:rPr>
        <w:b/>
        <w:sz w:val="10"/>
        <w:szCs w:val="10"/>
      </w:rPr>
      <w:t xml:space="preserve"> </w:t>
    </w:r>
  </w:p>
  <w:p w:rsidR="00D66B62" w:rsidRDefault="00D66B6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710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5D22E8"/>
    <w:rsid w:val="00000C07"/>
    <w:rsid w:val="000045D2"/>
    <w:rsid w:val="000119C8"/>
    <w:rsid w:val="00013433"/>
    <w:rsid w:val="00074BD4"/>
    <w:rsid w:val="0009510A"/>
    <w:rsid w:val="000D3F4E"/>
    <w:rsid w:val="000E6775"/>
    <w:rsid w:val="00110F02"/>
    <w:rsid w:val="00117E29"/>
    <w:rsid w:val="00157B11"/>
    <w:rsid w:val="00165EB3"/>
    <w:rsid w:val="0017260A"/>
    <w:rsid w:val="001757F7"/>
    <w:rsid w:val="0019617D"/>
    <w:rsid w:val="001A65F3"/>
    <w:rsid w:val="001B02C8"/>
    <w:rsid w:val="001D5661"/>
    <w:rsid w:val="001E161C"/>
    <w:rsid w:val="002107B4"/>
    <w:rsid w:val="002107E8"/>
    <w:rsid w:val="00240337"/>
    <w:rsid w:val="002421BB"/>
    <w:rsid w:val="00261830"/>
    <w:rsid w:val="0026594C"/>
    <w:rsid w:val="00271284"/>
    <w:rsid w:val="002A4F93"/>
    <w:rsid w:val="002B09FD"/>
    <w:rsid w:val="002C3CA3"/>
    <w:rsid w:val="003236C7"/>
    <w:rsid w:val="003244F8"/>
    <w:rsid w:val="003309C0"/>
    <w:rsid w:val="00354501"/>
    <w:rsid w:val="00362B30"/>
    <w:rsid w:val="00366355"/>
    <w:rsid w:val="003E0365"/>
    <w:rsid w:val="0041688F"/>
    <w:rsid w:val="004448B6"/>
    <w:rsid w:val="00450812"/>
    <w:rsid w:val="00480E72"/>
    <w:rsid w:val="004816F1"/>
    <w:rsid w:val="00494232"/>
    <w:rsid w:val="004D1550"/>
    <w:rsid w:val="00505A44"/>
    <w:rsid w:val="005157A8"/>
    <w:rsid w:val="00540668"/>
    <w:rsid w:val="005727E9"/>
    <w:rsid w:val="005D22E8"/>
    <w:rsid w:val="005D6ACB"/>
    <w:rsid w:val="006015E5"/>
    <w:rsid w:val="006101E2"/>
    <w:rsid w:val="0062317D"/>
    <w:rsid w:val="0062527D"/>
    <w:rsid w:val="006A0E2D"/>
    <w:rsid w:val="006A2D19"/>
    <w:rsid w:val="006B712F"/>
    <w:rsid w:val="006F1B26"/>
    <w:rsid w:val="00716C20"/>
    <w:rsid w:val="0073208D"/>
    <w:rsid w:val="00775F3C"/>
    <w:rsid w:val="007932CD"/>
    <w:rsid w:val="007A63BC"/>
    <w:rsid w:val="007B75D4"/>
    <w:rsid w:val="00800763"/>
    <w:rsid w:val="00813835"/>
    <w:rsid w:val="00845E1B"/>
    <w:rsid w:val="0084675F"/>
    <w:rsid w:val="0097071D"/>
    <w:rsid w:val="009B2507"/>
    <w:rsid w:val="009D2129"/>
    <w:rsid w:val="00A00EC4"/>
    <w:rsid w:val="00A021A0"/>
    <w:rsid w:val="00A13EAA"/>
    <w:rsid w:val="00A14B7C"/>
    <w:rsid w:val="00A3459A"/>
    <w:rsid w:val="00A43135"/>
    <w:rsid w:val="00A6446E"/>
    <w:rsid w:val="00A8011C"/>
    <w:rsid w:val="00AA072D"/>
    <w:rsid w:val="00AB68B1"/>
    <w:rsid w:val="00AC174E"/>
    <w:rsid w:val="00B2693D"/>
    <w:rsid w:val="00B62E67"/>
    <w:rsid w:val="00B63875"/>
    <w:rsid w:val="00B85D38"/>
    <w:rsid w:val="00BA4325"/>
    <w:rsid w:val="00BB4485"/>
    <w:rsid w:val="00BC399B"/>
    <w:rsid w:val="00C445B3"/>
    <w:rsid w:val="00C95A2F"/>
    <w:rsid w:val="00CA6161"/>
    <w:rsid w:val="00CE4FA8"/>
    <w:rsid w:val="00D072B1"/>
    <w:rsid w:val="00D10408"/>
    <w:rsid w:val="00D34FD0"/>
    <w:rsid w:val="00D363A5"/>
    <w:rsid w:val="00D66B62"/>
    <w:rsid w:val="00D87C4C"/>
    <w:rsid w:val="00DA5E23"/>
    <w:rsid w:val="00DC254F"/>
    <w:rsid w:val="00E22470"/>
    <w:rsid w:val="00E437AE"/>
    <w:rsid w:val="00E540B5"/>
    <w:rsid w:val="00EE7244"/>
    <w:rsid w:val="00F34BEE"/>
    <w:rsid w:val="00F61257"/>
    <w:rsid w:val="00F70C72"/>
    <w:rsid w:val="00FC24F3"/>
    <w:rsid w:val="00FD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5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22E8"/>
    <w:rPr>
      <w:sz w:val="24"/>
      <w:szCs w:val="24"/>
    </w:rPr>
  </w:style>
  <w:style w:type="paragraph" w:styleId="Rodap">
    <w:name w:val="footer"/>
    <w:basedOn w:val="Normal"/>
    <w:link w:val="RodapChar"/>
    <w:rsid w:val="005D2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22E8"/>
    <w:rPr>
      <w:sz w:val="24"/>
      <w:szCs w:val="24"/>
    </w:rPr>
  </w:style>
  <w:style w:type="paragraph" w:styleId="Textodebalo">
    <w:name w:val="Balloon Text"/>
    <w:basedOn w:val="Normal"/>
    <w:link w:val="TextodebaloChar"/>
    <w:rsid w:val="005D2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earte.ufpel.edu.br/img/logo_iad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10</cp:revision>
  <cp:lastPrinted>2014-02-21T21:00:00Z</cp:lastPrinted>
  <dcterms:created xsi:type="dcterms:W3CDTF">2014-03-18T21:32:00Z</dcterms:created>
  <dcterms:modified xsi:type="dcterms:W3CDTF">2014-03-21T16:56:00Z</dcterms:modified>
</cp:coreProperties>
</file>